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AAF" w:rsidRDefault="00F66AAF" w:rsidP="00F66AAF">
      <w:pPr>
        <w:spacing w:after="0" w:line="240" w:lineRule="auto"/>
        <w:jc w:val="center"/>
        <w:rPr>
          <w:rFonts w:ascii="Arial" w:eastAsia="Times New Roman" w:hAnsi="Arial" w:cs="Times New Roman"/>
          <w:b/>
          <w:bCs/>
          <w:sz w:val="32"/>
          <w:szCs w:val="32"/>
        </w:rPr>
      </w:pPr>
      <w:r w:rsidRPr="00F66AAF">
        <w:rPr>
          <w:rFonts w:ascii="Arial" w:eastAsia="Times New Roman" w:hAnsi="Arial" w:cs="Times New Roman"/>
          <w:b/>
          <w:bCs/>
          <w:sz w:val="32"/>
          <w:szCs w:val="32"/>
        </w:rPr>
        <w:t>Consimtamant de prelucrare a datelor cu caracter personal și acordul cu privire la obtinerea de date in vederea verificarii informatiilor</w:t>
      </w:r>
    </w:p>
    <w:p w:rsidR="00F66AAF" w:rsidRPr="00F66AAF" w:rsidRDefault="00F66AAF" w:rsidP="00F66AAF">
      <w:pPr>
        <w:spacing w:after="0" w:line="240" w:lineRule="auto"/>
        <w:jc w:val="center"/>
        <w:rPr>
          <w:rFonts w:ascii="Arial" w:eastAsia="Times New Roman" w:hAnsi="Arial" w:cs="Times New Roman"/>
          <w:b/>
          <w:bCs/>
          <w:sz w:val="32"/>
          <w:szCs w:val="32"/>
        </w:rPr>
      </w:pPr>
    </w:p>
    <w:p w:rsidR="00F66AAF" w:rsidRPr="00F66AAF" w:rsidRDefault="00F66AAF" w:rsidP="00F66AAF">
      <w:pPr>
        <w:spacing w:after="0" w:line="240" w:lineRule="auto"/>
        <w:rPr>
          <w:rFonts w:ascii="Arial" w:eastAsia="Times New Roman" w:hAnsi="Arial" w:cs="Times New Roman"/>
          <w:b/>
          <w:bCs/>
          <w:sz w:val="24"/>
          <w:szCs w:val="24"/>
        </w:rPr>
      </w:pPr>
      <w:r w:rsidRPr="00F66AAF">
        <w:rPr>
          <w:rFonts w:ascii="Arial" w:eastAsia="Times New Roman" w:hAnsi="Arial" w:cs="Times New Roman"/>
          <w:b/>
          <w:bCs/>
          <w:sz w:val="24"/>
          <w:szCs w:val="24"/>
        </w:rPr>
        <w:t>Subsemnatul (a),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4950"/>
        <w:gridCol w:w="810"/>
        <w:gridCol w:w="3015"/>
      </w:tblGrid>
      <w:tr w:rsidR="00382E53" w:rsidRPr="00382E53" w:rsidTr="005E220D">
        <w:trPr>
          <w:trHeight w:val="432"/>
        </w:trPr>
        <w:tc>
          <w:tcPr>
            <w:tcW w:w="1908" w:type="dxa"/>
            <w:shd w:val="clear" w:color="auto" w:fill="D9D9D9"/>
            <w:vAlign w:val="center"/>
          </w:tcPr>
          <w:p w:rsidR="00382E53" w:rsidRPr="00382E53" w:rsidRDefault="00382E53" w:rsidP="00382E53">
            <w:pPr>
              <w:spacing w:after="0" w:line="240" w:lineRule="auto"/>
              <w:rPr>
                <w:rFonts w:ascii="Arial" w:eastAsia="Calibri" w:hAnsi="Arial" w:cs="Arial"/>
                <w:b/>
                <w:bCs/>
                <w:sz w:val="20"/>
                <w:szCs w:val="20"/>
              </w:rPr>
            </w:pPr>
            <w:bookmarkStart w:id="0" w:name="_GoBack"/>
            <w:bookmarkEnd w:id="0"/>
            <w:r w:rsidRPr="00382E53">
              <w:rPr>
                <w:rFonts w:ascii="Arial" w:eastAsia="Calibri" w:hAnsi="Arial" w:cs="Arial"/>
                <w:b/>
                <w:bCs/>
                <w:sz w:val="20"/>
                <w:szCs w:val="20"/>
              </w:rPr>
              <w:t>Nume</w:t>
            </w:r>
          </w:p>
        </w:tc>
        <w:tc>
          <w:tcPr>
            <w:tcW w:w="4950" w:type="dxa"/>
            <w:vAlign w:val="center"/>
          </w:tcPr>
          <w:p w:rsidR="00382E53" w:rsidRPr="00382E53" w:rsidRDefault="00382E53" w:rsidP="00382E53">
            <w:pPr>
              <w:spacing w:after="0" w:line="240" w:lineRule="auto"/>
              <w:rPr>
                <w:rFonts w:ascii="Arial" w:eastAsia="Calibri" w:hAnsi="Arial" w:cs="Arial"/>
                <w:sz w:val="24"/>
                <w:szCs w:val="24"/>
              </w:rPr>
            </w:pPr>
          </w:p>
          <w:p w:rsidR="00382E53" w:rsidRPr="00382E53" w:rsidRDefault="00382E53" w:rsidP="00382E53">
            <w:pPr>
              <w:spacing w:after="0" w:line="240" w:lineRule="auto"/>
              <w:rPr>
                <w:rFonts w:ascii="Arial" w:eastAsia="Calibri" w:hAnsi="Arial" w:cs="Arial"/>
                <w:sz w:val="24"/>
                <w:szCs w:val="24"/>
              </w:rPr>
            </w:pPr>
          </w:p>
        </w:tc>
        <w:tc>
          <w:tcPr>
            <w:tcW w:w="810" w:type="dxa"/>
            <w:shd w:val="clear" w:color="auto" w:fill="D9D9D9"/>
            <w:vAlign w:val="center"/>
          </w:tcPr>
          <w:p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 xml:space="preserve">Telefon </w:t>
            </w:r>
          </w:p>
        </w:tc>
        <w:tc>
          <w:tcPr>
            <w:tcW w:w="3015" w:type="dxa"/>
            <w:vAlign w:val="center"/>
          </w:tcPr>
          <w:p w:rsidR="00382E53" w:rsidRPr="00382E53" w:rsidRDefault="00382E53" w:rsidP="00382E53">
            <w:pPr>
              <w:spacing w:after="0" w:line="240" w:lineRule="auto"/>
              <w:rPr>
                <w:rFonts w:ascii="Arial" w:eastAsia="Calibri" w:hAnsi="Arial" w:cs="Arial"/>
                <w:sz w:val="24"/>
                <w:szCs w:val="24"/>
              </w:rPr>
            </w:pPr>
          </w:p>
        </w:tc>
      </w:tr>
      <w:tr w:rsidR="00382E53" w:rsidRPr="00382E53" w:rsidTr="005E220D">
        <w:trPr>
          <w:trHeight w:val="432"/>
        </w:trPr>
        <w:tc>
          <w:tcPr>
            <w:tcW w:w="1908" w:type="dxa"/>
            <w:shd w:val="clear" w:color="auto" w:fill="D9D9D9"/>
            <w:vAlign w:val="center"/>
          </w:tcPr>
          <w:p w:rsidR="00382E53" w:rsidRPr="00382E53" w:rsidRDefault="00382E53" w:rsidP="00382E53">
            <w:pPr>
              <w:spacing w:after="0" w:line="240" w:lineRule="auto"/>
              <w:rPr>
                <w:rFonts w:ascii="Arial" w:eastAsia="Calibri" w:hAnsi="Arial" w:cs="Arial"/>
                <w:b/>
                <w:bCs/>
                <w:sz w:val="20"/>
                <w:szCs w:val="20"/>
              </w:rPr>
            </w:pPr>
            <w:r w:rsidRPr="00382E53">
              <w:rPr>
                <w:rFonts w:ascii="Arial" w:eastAsia="Calibri" w:hAnsi="Arial" w:cs="Arial"/>
                <w:b/>
                <w:bCs/>
                <w:sz w:val="20"/>
                <w:szCs w:val="20"/>
              </w:rPr>
              <w:t>Prenume</w:t>
            </w:r>
          </w:p>
        </w:tc>
        <w:tc>
          <w:tcPr>
            <w:tcW w:w="4950" w:type="dxa"/>
          </w:tcPr>
          <w:p w:rsidR="00382E53" w:rsidRPr="00382E53" w:rsidRDefault="00382E53" w:rsidP="00382E53">
            <w:pPr>
              <w:spacing w:after="0" w:line="240" w:lineRule="auto"/>
              <w:rPr>
                <w:rFonts w:ascii="Arial" w:eastAsia="Calibri" w:hAnsi="Arial" w:cs="Arial"/>
                <w:sz w:val="20"/>
                <w:szCs w:val="20"/>
              </w:rPr>
            </w:pPr>
          </w:p>
        </w:tc>
        <w:tc>
          <w:tcPr>
            <w:tcW w:w="810" w:type="dxa"/>
            <w:shd w:val="clear" w:color="auto" w:fill="D9D9D9"/>
            <w:vAlign w:val="center"/>
          </w:tcPr>
          <w:p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E-mail</w:t>
            </w:r>
          </w:p>
        </w:tc>
        <w:tc>
          <w:tcPr>
            <w:tcW w:w="3015" w:type="dxa"/>
          </w:tcPr>
          <w:p w:rsidR="00382E53" w:rsidRPr="00382E53" w:rsidRDefault="00382E53" w:rsidP="00382E53">
            <w:pPr>
              <w:spacing w:after="0" w:line="240" w:lineRule="auto"/>
              <w:rPr>
                <w:rFonts w:ascii="Arial" w:eastAsia="Calibri" w:hAnsi="Arial" w:cs="Arial"/>
                <w:sz w:val="20"/>
                <w:szCs w:val="20"/>
              </w:rPr>
            </w:pPr>
          </w:p>
        </w:tc>
      </w:tr>
    </w:tbl>
    <w:p w:rsidR="00382E53" w:rsidRPr="00382E53" w:rsidRDefault="00382E53" w:rsidP="00382E53">
      <w:pPr>
        <w:spacing w:after="0" w:line="240" w:lineRule="auto"/>
        <w:rPr>
          <w:rFonts w:ascii="Calibri" w:eastAsia="Calibri" w:hAnsi="Calibri" w:cs="Calibri"/>
          <w:sz w:val="10"/>
          <w:szCs w:val="1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440"/>
        <w:gridCol w:w="440"/>
        <w:gridCol w:w="810"/>
        <w:gridCol w:w="383"/>
        <w:gridCol w:w="384"/>
        <w:gridCol w:w="384"/>
        <w:gridCol w:w="383"/>
        <w:gridCol w:w="384"/>
        <w:gridCol w:w="384"/>
        <w:gridCol w:w="1133"/>
        <w:gridCol w:w="2265"/>
        <w:gridCol w:w="870"/>
        <w:gridCol w:w="1395"/>
      </w:tblGrid>
      <w:tr w:rsidR="00382E53" w:rsidRPr="00382E53" w:rsidTr="005E220D">
        <w:trPr>
          <w:trHeight w:val="432"/>
        </w:trPr>
        <w:tc>
          <w:tcPr>
            <w:tcW w:w="1028" w:type="dxa"/>
            <w:shd w:val="clear" w:color="auto" w:fill="D9D9D9"/>
            <w:vAlign w:val="center"/>
          </w:tcPr>
          <w:p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C.I. seria</w:t>
            </w:r>
          </w:p>
        </w:tc>
        <w:tc>
          <w:tcPr>
            <w:tcW w:w="440" w:type="dxa"/>
          </w:tcPr>
          <w:p w:rsidR="00382E53" w:rsidRPr="00382E53" w:rsidRDefault="00382E53" w:rsidP="00382E53">
            <w:pPr>
              <w:spacing w:after="0" w:line="240" w:lineRule="auto"/>
              <w:rPr>
                <w:rFonts w:ascii="Arial" w:eastAsia="Calibri" w:hAnsi="Arial" w:cs="Arial"/>
                <w:b/>
                <w:bCs/>
                <w:sz w:val="16"/>
                <w:szCs w:val="16"/>
              </w:rPr>
            </w:pPr>
          </w:p>
        </w:tc>
        <w:tc>
          <w:tcPr>
            <w:tcW w:w="440" w:type="dxa"/>
          </w:tcPr>
          <w:p w:rsidR="00382E53" w:rsidRPr="00382E53" w:rsidRDefault="00382E53" w:rsidP="00382E53">
            <w:pPr>
              <w:spacing w:after="0" w:line="240" w:lineRule="auto"/>
              <w:rPr>
                <w:rFonts w:ascii="Arial" w:eastAsia="Calibri" w:hAnsi="Arial" w:cs="Arial"/>
                <w:b/>
                <w:bCs/>
                <w:sz w:val="16"/>
                <w:szCs w:val="16"/>
              </w:rPr>
            </w:pPr>
          </w:p>
        </w:tc>
        <w:tc>
          <w:tcPr>
            <w:tcW w:w="810" w:type="dxa"/>
            <w:shd w:val="clear" w:color="auto" w:fill="D9D9D9"/>
            <w:vAlign w:val="center"/>
          </w:tcPr>
          <w:p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numar</w:t>
            </w:r>
          </w:p>
        </w:tc>
        <w:tc>
          <w:tcPr>
            <w:tcW w:w="383" w:type="dxa"/>
          </w:tcPr>
          <w:p w:rsidR="00382E53" w:rsidRPr="00382E53" w:rsidRDefault="00382E53" w:rsidP="00382E53">
            <w:pPr>
              <w:spacing w:after="0" w:line="240" w:lineRule="auto"/>
              <w:rPr>
                <w:rFonts w:ascii="Arial" w:eastAsia="Calibri" w:hAnsi="Arial" w:cs="Arial"/>
                <w:b/>
                <w:bCs/>
                <w:sz w:val="16"/>
                <w:szCs w:val="16"/>
              </w:rPr>
            </w:pPr>
          </w:p>
        </w:tc>
        <w:tc>
          <w:tcPr>
            <w:tcW w:w="384" w:type="dxa"/>
          </w:tcPr>
          <w:p w:rsidR="00382E53" w:rsidRPr="00382E53" w:rsidRDefault="00382E53" w:rsidP="00382E53">
            <w:pPr>
              <w:spacing w:after="0" w:line="240" w:lineRule="auto"/>
              <w:rPr>
                <w:rFonts w:ascii="Arial" w:eastAsia="Calibri" w:hAnsi="Arial" w:cs="Arial"/>
                <w:b/>
                <w:bCs/>
                <w:sz w:val="16"/>
                <w:szCs w:val="16"/>
              </w:rPr>
            </w:pPr>
          </w:p>
        </w:tc>
        <w:tc>
          <w:tcPr>
            <w:tcW w:w="384" w:type="dxa"/>
          </w:tcPr>
          <w:p w:rsidR="00382E53" w:rsidRPr="00382E53" w:rsidRDefault="00382E53" w:rsidP="00382E53">
            <w:pPr>
              <w:spacing w:after="0" w:line="240" w:lineRule="auto"/>
              <w:rPr>
                <w:rFonts w:ascii="Arial" w:eastAsia="Calibri" w:hAnsi="Arial" w:cs="Arial"/>
                <w:b/>
                <w:bCs/>
                <w:sz w:val="16"/>
                <w:szCs w:val="16"/>
              </w:rPr>
            </w:pPr>
          </w:p>
        </w:tc>
        <w:tc>
          <w:tcPr>
            <w:tcW w:w="383" w:type="dxa"/>
          </w:tcPr>
          <w:p w:rsidR="00382E53" w:rsidRPr="00382E53" w:rsidRDefault="00382E53" w:rsidP="00382E53">
            <w:pPr>
              <w:spacing w:after="0" w:line="240" w:lineRule="auto"/>
              <w:rPr>
                <w:rFonts w:ascii="Arial" w:eastAsia="Calibri" w:hAnsi="Arial" w:cs="Arial"/>
                <w:b/>
                <w:bCs/>
                <w:sz w:val="16"/>
                <w:szCs w:val="16"/>
              </w:rPr>
            </w:pPr>
          </w:p>
        </w:tc>
        <w:tc>
          <w:tcPr>
            <w:tcW w:w="384" w:type="dxa"/>
          </w:tcPr>
          <w:p w:rsidR="00382E53" w:rsidRPr="00382E53" w:rsidRDefault="00382E53" w:rsidP="00382E53">
            <w:pPr>
              <w:spacing w:after="0" w:line="240" w:lineRule="auto"/>
              <w:rPr>
                <w:rFonts w:ascii="Arial" w:eastAsia="Calibri" w:hAnsi="Arial" w:cs="Arial"/>
                <w:b/>
                <w:bCs/>
                <w:sz w:val="16"/>
                <w:szCs w:val="16"/>
              </w:rPr>
            </w:pPr>
          </w:p>
        </w:tc>
        <w:tc>
          <w:tcPr>
            <w:tcW w:w="384" w:type="dxa"/>
          </w:tcPr>
          <w:p w:rsidR="00382E53" w:rsidRPr="00382E53" w:rsidRDefault="00382E53" w:rsidP="00382E53">
            <w:pPr>
              <w:spacing w:after="0" w:line="240" w:lineRule="auto"/>
              <w:rPr>
                <w:rFonts w:ascii="Arial" w:eastAsia="Calibri" w:hAnsi="Arial" w:cs="Arial"/>
                <w:b/>
                <w:bCs/>
                <w:sz w:val="16"/>
                <w:szCs w:val="16"/>
              </w:rPr>
            </w:pPr>
          </w:p>
        </w:tc>
        <w:tc>
          <w:tcPr>
            <w:tcW w:w="1133" w:type="dxa"/>
            <w:shd w:val="clear" w:color="auto" w:fill="D9D9D9"/>
            <w:tcMar>
              <w:left w:w="14" w:type="dxa"/>
              <w:right w:w="14" w:type="dxa"/>
            </w:tcMar>
            <w:vAlign w:val="center"/>
          </w:tcPr>
          <w:p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Eliberata de</w:t>
            </w:r>
          </w:p>
        </w:tc>
        <w:tc>
          <w:tcPr>
            <w:tcW w:w="2265" w:type="dxa"/>
          </w:tcPr>
          <w:p w:rsidR="00382E53" w:rsidRPr="00382E53" w:rsidRDefault="00382E53" w:rsidP="00382E53">
            <w:pPr>
              <w:spacing w:after="0" w:line="240" w:lineRule="auto"/>
              <w:rPr>
                <w:rFonts w:ascii="Arial" w:eastAsia="Calibri" w:hAnsi="Arial" w:cs="Arial"/>
                <w:b/>
                <w:bCs/>
                <w:sz w:val="16"/>
                <w:szCs w:val="16"/>
              </w:rPr>
            </w:pPr>
          </w:p>
        </w:tc>
        <w:tc>
          <w:tcPr>
            <w:tcW w:w="870" w:type="dxa"/>
            <w:shd w:val="clear" w:color="auto" w:fill="D9D9D9"/>
            <w:tcMar>
              <w:left w:w="29" w:type="dxa"/>
              <w:right w:w="0" w:type="dxa"/>
            </w:tcMar>
            <w:vAlign w:val="center"/>
          </w:tcPr>
          <w:p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 xml:space="preserve">La data </w:t>
            </w:r>
          </w:p>
        </w:tc>
        <w:tc>
          <w:tcPr>
            <w:tcW w:w="1395" w:type="dxa"/>
          </w:tcPr>
          <w:p w:rsidR="00382E53" w:rsidRPr="00382E53" w:rsidRDefault="00382E53" w:rsidP="00382E53">
            <w:pPr>
              <w:spacing w:after="0" w:line="240" w:lineRule="auto"/>
              <w:rPr>
                <w:rFonts w:ascii="Arial" w:eastAsia="Calibri" w:hAnsi="Arial" w:cs="Arial"/>
                <w:b/>
                <w:bCs/>
                <w:sz w:val="16"/>
                <w:szCs w:val="16"/>
              </w:rPr>
            </w:pPr>
          </w:p>
        </w:tc>
      </w:tr>
    </w:tbl>
    <w:p w:rsidR="00382E53" w:rsidRPr="00382E53" w:rsidRDefault="00382E53" w:rsidP="00382E53">
      <w:pPr>
        <w:spacing w:after="0" w:line="240" w:lineRule="auto"/>
        <w:rPr>
          <w:rFonts w:ascii="Calibri" w:eastAsia="Calibri" w:hAnsi="Calibri" w:cs="Calibri"/>
          <w:b/>
          <w:bCs/>
          <w:sz w:val="10"/>
          <w:szCs w:val="1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394"/>
        <w:gridCol w:w="394"/>
        <w:gridCol w:w="394"/>
        <w:gridCol w:w="394"/>
        <w:gridCol w:w="395"/>
        <w:gridCol w:w="394"/>
        <w:gridCol w:w="394"/>
        <w:gridCol w:w="394"/>
        <w:gridCol w:w="395"/>
        <w:gridCol w:w="394"/>
        <w:gridCol w:w="394"/>
        <w:gridCol w:w="394"/>
        <w:gridCol w:w="395"/>
        <w:gridCol w:w="975"/>
        <w:gridCol w:w="3555"/>
      </w:tblGrid>
      <w:tr w:rsidR="00382E53" w:rsidRPr="00382E53" w:rsidTr="005E220D">
        <w:trPr>
          <w:trHeight w:val="432"/>
        </w:trPr>
        <w:tc>
          <w:tcPr>
            <w:tcW w:w="1028" w:type="dxa"/>
            <w:shd w:val="clear" w:color="auto" w:fill="D9D9D9"/>
            <w:vAlign w:val="center"/>
          </w:tcPr>
          <w:p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C.N.P.</w:t>
            </w:r>
          </w:p>
        </w:tc>
        <w:tc>
          <w:tcPr>
            <w:tcW w:w="394" w:type="dxa"/>
          </w:tcPr>
          <w:p w:rsidR="00382E53" w:rsidRPr="00382E53" w:rsidRDefault="00382E53" w:rsidP="00382E53">
            <w:pPr>
              <w:spacing w:after="0" w:line="240" w:lineRule="auto"/>
              <w:rPr>
                <w:rFonts w:ascii="Arial" w:eastAsia="Calibri" w:hAnsi="Arial" w:cs="Arial"/>
                <w:b/>
                <w:bCs/>
                <w:sz w:val="16"/>
                <w:szCs w:val="16"/>
              </w:rPr>
            </w:pPr>
          </w:p>
        </w:tc>
        <w:tc>
          <w:tcPr>
            <w:tcW w:w="394" w:type="dxa"/>
          </w:tcPr>
          <w:p w:rsidR="00382E53" w:rsidRPr="00382E53" w:rsidRDefault="00382E53" w:rsidP="00382E53">
            <w:pPr>
              <w:spacing w:after="0" w:line="240" w:lineRule="auto"/>
              <w:rPr>
                <w:rFonts w:ascii="Arial" w:eastAsia="Calibri" w:hAnsi="Arial" w:cs="Arial"/>
                <w:b/>
                <w:bCs/>
                <w:sz w:val="16"/>
                <w:szCs w:val="16"/>
              </w:rPr>
            </w:pPr>
          </w:p>
        </w:tc>
        <w:tc>
          <w:tcPr>
            <w:tcW w:w="394" w:type="dxa"/>
          </w:tcPr>
          <w:p w:rsidR="00382E53" w:rsidRPr="00382E53" w:rsidRDefault="00382E53" w:rsidP="00382E53">
            <w:pPr>
              <w:spacing w:after="0" w:line="240" w:lineRule="auto"/>
              <w:rPr>
                <w:rFonts w:ascii="Arial" w:eastAsia="Calibri" w:hAnsi="Arial" w:cs="Arial"/>
                <w:b/>
                <w:bCs/>
                <w:sz w:val="16"/>
                <w:szCs w:val="16"/>
              </w:rPr>
            </w:pPr>
          </w:p>
        </w:tc>
        <w:tc>
          <w:tcPr>
            <w:tcW w:w="394" w:type="dxa"/>
          </w:tcPr>
          <w:p w:rsidR="00382E53" w:rsidRPr="00382E53" w:rsidRDefault="00382E53" w:rsidP="00382E53">
            <w:pPr>
              <w:spacing w:after="0" w:line="240" w:lineRule="auto"/>
              <w:rPr>
                <w:rFonts w:ascii="Arial" w:eastAsia="Calibri" w:hAnsi="Arial" w:cs="Arial"/>
                <w:b/>
                <w:bCs/>
                <w:sz w:val="16"/>
                <w:szCs w:val="16"/>
              </w:rPr>
            </w:pPr>
          </w:p>
        </w:tc>
        <w:tc>
          <w:tcPr>
            <w:tcW w:w="395" w:type="dxa"/>
          </w:tcPr>
          <w:p w:rsidR="00382E53" w:rsidRPr="00382E53" w:rsidRDefault="00382E53" w:rsidP="00382E53">
            <w:pPr>
              <w:spacing w:after="0" w:line="240" w:lineRule="auto"/>
              <w:rPr>
                <w:rFonts w:ascii="Arial" w:eastAsia="Calibri" w:hAnsi="Arial" w:cs="Arial"/>
                <w:b/>
                <w:bCs/>
                <w:sz w:val="16"/>
                <w:szCs w:val="16"/>
              </w:rPr>
            </w:pPr>
          </w:p>
        </w:tc>
        <w:tc>
          <w:tcPr>
            <w:tcW w:w="394" w:type="dxa"/>
          </w:tcPr>
          <w:p w:rsidR="00382E53" w:rsidRPr="00382E53" w:rsidRDefault="00382E53" w:rsidP="00382E53">
            <w:pPr>
              <w:spacing w:after="0" w:line="240" w:lineRule="auto"/>
              <w:rPr>
                <w:rFonts w:ascii="Arial" w:eastAsia="Calibri" w:hAnsi="Arial" w:cs="Arial"/>
                <w:b/>
                <w:bCs/>
                <w:sz w:val="16"/>
                <w:szCs w:val="16"/>
              </w:rPr>
            </w:pPr>
          </w:p>
        </w:tc>
        <w:tc>
          <w:tcPr>
            <w:tcW w:w="394" w:type="dxa"/>
          </w:tcPr>
          <w:p w:rsidR="00382E53" w:rsidRPr="00382E53" w:rsidRDefault="00382E53" w:rsidP="00382E53">
            <w:pPr>
              <w:spacing w:after="0" w:line="240" w:lineRule="auto"/>
              <w:rPr>
                <w:rFonts w:ascii="Arial" w:eastAsia="Calibri" w:hAnsi="Arial" w:cs="Arial"/>
                <w:b/>
                <w:bCs/>
                <w:sz w:val="16"/>
                <w:szCs w:val="16"/>
              </w:rPr>
            </w:pPr>
          </w:p>
        </w:tc>
        <w:tc>
          <w:tcPr>
            <w:tcW w:w="394" w:type="dxa"/>
          </w:tcPr>
          <w:p w:rsidR="00382E53" w:rsidRPr="00382E53" w:rsidRDefault="00382E53" w:rsidP="00382E53">
            <w:pPr>
              <w:spacing w:after="0" w:line="240" w:lineRule="auto"/>
              <w:rPr>
                <w:rFonts w:ascii="Arial" w:eastAsia="Calibri" w:hAnsi="Arial" w:cs="Arial"/>
                <w:b/>
                <w:bCs/>
                <w:sz w:val="16"/>
                <w:szCs w:val="16"/>
              </w:rPr>
            </w:pPr>
          </w:p>
        </w:tc>
        <w:tc>
          <w:tcPr>
            <w:tcW w:w="395" w:type="dxa"/>
          </w:tcPr>
          <w:p w:rsidR="00382E53" w:rsidRPr="00382E53" w:rsidRDefault="00382E53" w:rsidP="00382E53">
            <w:pPr>
              <w:spacing w:after="0" w:line="240" w:lineRule="auto"/>
              <w:rPr>
                <w:rFonts w:ascii="Arial" w:eastAsia="Calibri" w:hAnsi="Arial" w:cs="Arial"/>
                <w:b/>
                <w:bCs/>
                <w:sz w:val="16"/>
                <w:szCs w:val="16"/>
              </w:rPr>
            </w:pPr>
          </w:p>
        </w:tc>
        <w:tc>
          <w:tcPr>
            <w:tcW w:w="394" w:type="dxa"/>
          </w:tcPr>
          <w:p w:rsidR="00382E53" w:rsidRPr="00382E53" w:rsidRDefault="00382E53" w:rsidP="00382E53">
            <w:pPr>
              <w:spacing w:after="0" w:line="240" w:lineRule="auto"/>
              <w:rPr>
                <w:rFonts w:ascii="Arial" w:eastAsia="Calibri" w:hAnsi="Arial" w:cs="Arial"/>
                <w:b/>
                <w:bCs/>
                <w:sz w:val="16"/>
                <w:szCs w:val="16"/>
              </w:rPr>
            </w:pPr>
          </w:p>
        </w:tc>
        <w:tc>
          <w:tcPr>
            <w:tcW w:w="394" w:type="dxa"/>
          </w:tcPr>
          <w:p w:rsidR="00382E53" w:rsidRPr="00382E53" w:rsidRDefault="00382E53" w:rsidP="00382E53">
            <w:pPr>
              <w:spacing w:after="0" w:line="240" w:lineRule="auto"/>
              <w:rPr>
                <w:rFonts w:ascii="Arial" w:eastAsia="Calibri" w:hAnsi="Arial" w:cs="Arial"/>
                <w:b/>
                <w:bCs/>
                <w:sz w:val="16"/>
                <w:szCs w:val="16"/>
              </w:rPr>
            </w:pPr>
          </w:p>
        </w:tc>
        <w:tc>
          <w:tcPr>
            <w:tcW w:w="394" w:type="dxa"/>
          </w:tcPr>
          <w:p w:rsidR="00382E53" w:rsidRPr="00382E53" w:rsidRDefault="00382E53" w:rsidP="00382E53">
            <w:pPr>
              <w:spacing w:after="0" w:line="240" w:lineRule="auto"/>
              <w:rPr>
                <w:rFonts w:ascii="Arial" w:eastAsia="Calibri" w:hAnsi="Arial" w:cs="Arial"/>
                <w:b/>
                <w:bCs/>
                <w:sz w:val="16"/>
                <w:szCs w:val="16"/>
              </w:rPr>
            </w:pPr>
          </w:p>
        </w:tc>
        <w:tc>
          <w:tcPr>
            <w:tcW w:w="395" w:type="dxa"/>
          </w:tcPr>
          <w:p w:rsidR="00382E53" w:rsidRPr="00382E53" w:rsidRDefault="00382E53" w:rsidP="00382E53">
            <w:pPr>
              <w:spacing w:after="0" w:line="240" w:lineRule="auto"/>
              <w:rPr>
                <w:rFonts w:ascii="Arial" w:eastAsia="Calibri" w:hAnsi="Arial" w:cs="Arial"/>
                <w:b/>
                <w:bCs/>
                <w:sz w:val="16"/>
                <w:szCs w:val="16"/>
              </w:rPr>
            </w:pPr>
          </w:p>
        </w:tc>
        <w:tc>
          <w:tcPr>
            <w:tcW w:w="975" w:type="dxa"/>
            <w:shd w:val="clear" w:color="auto" w:fill="D9D9D9"/>
            <w:vAlign w:val="center"/>
          </w:tcPr>
          <w:p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 xml:space="preserve">Cetatenia </w:t>
            </w:r>
          </w:p>
        </w:tc>
        <w:tc>
          <w:tcPr>
            <w:tcW w:w="3555" w:type="dxa"/>
          </w:tcPr>
          <w:p w:rsidR="00382E53" w:rsidRPr="00382E53" w:rsidRDefault="00382E53" w:rsidP="00382E53">
            <w:pPr>
              <w:spacing w:after="0" w:line="240" w:lineRule="auto"/>
              <w:rPr>
                <w:rFonts w:ascii="Arial" w:eastAsia="Calibri" w:hAnsi="Arial" w:cs="Arial"/>
                <w:b/>
                <w:bCs/>
                <w:sz w:val="16"/>
                <w:szCs w:val="16"/>
              </w:rPr>
            </w:pPr>
          </w:p>
        </w:tc>
      </w:tr>
    </w:tbl>
    <w:p w:rsidR="00382E53" w:rsidRPr="00382E53" w:rsidRDefault="00382E53" w:rsidP="00382E53">
      <w:pPr>
        <w:spacing w:after="0" w:line="240" w:lineRule="auto"/>
        <w:rPr>
          <w:rFonts w:ascii="Calibri" w:eastAsia="Calibri" w:hAnsi="Calibri" w:cs="Calibri"/>
          <w:b/>
          <w:bCs/>
          <w:sz w:val="10"/>
          <w:szCs w:val="1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8865"/>
      </w:tblGrid>
      <w:tr w:rsidR="00382E53" w:rsidRPr="00382E53" w:rsidTr="005E220D">
        <w:trPr>
          <w:trHeight w:val="432"/>
        </w:trPr>
        <w:tc>
          <w:tcPr>
            <w:tcW w:w="1818" w:type="dxa"/>
            <w:shd w:val="clear" w:color="auto" w:fill="D9D9D9"/>
            <w:vAlign w:val="center"/>
          </w:tcPr>
          <w:p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Cu domiciliul in</w:t>
            </w:r>
          </w:p>
        </w:tc>
        <w:tc>
          <w:tcPr>
            <w:tcW w:w="8865" w:type="dxa"/>
          </w:tcPr>
          <w:p w:rsidR="00382E53" w:rsidRPr="00382E53" w:rsidRDefault="00382E53" w:rsidP="00382E53">
            <w:pPr>
              <w:spacing w:after="0" w:line="240" w:lineRule="auto"/>
              <w:rPr>
                <w:rFonts w:ascii="Arial" w:eastAsia="Calibri" w:hAnsi="Arial" w:cs="Arial"/>
                <w:b/>
                <w:bCs/>
                <w:sz w:val="16"/>
                <w:szCs w:val="16"/>
              </w:rPr>
            </w:pPr>
          </w:p>
        </w:tc>
      </w:tr>
    </w:tbl>
    <w:p w:rsidR="00F66AAF" w:rsidRPr="00F66AAF" w:rsidRDefault="00F66AAF" w:rsidP="00B01035">
      <w:pPr>
        <w:spacing w:after="0" w:line="240" w:lineRule="auto"/>
        <w:ind w:firstLine="708"/>
        <w:jc w:val="both"/>
        <w:rPr>
          <w:rFonts w:ascii="Arial" w:eastAsia="Times New Roman" w:hAnsi="Arial" w:cs="Times New Roman"/>
          <w:sz w:val="24"/>
          <w:szCs w:val="24"/>
        </w:rPr>
      </w:pPr>
      <w:r>
        <w:rPr>
          <w:rFonts w:ascii="Arial" w:eastAsia="Times New Roman" w:hAnsi="Arial" w:cs="Times New Roman"/>
          <w:sz w:val="24"/>
          <w:szCs w:val="24"/>
        </w:rPr>
        <w:t>Î</w:t>
      </w:r>
      <w:r w:rsidRPr="00F66AAF">
        <w:rPr>
          <w:rFonts w:ascii="Arial" w:eastAsia="Times New Roman" w:hAnsi="Arial" w:cs="Times New Roman"/>
          <w:sz w:val="24"/>
          <w:szCs w:val="24"/>
        </w:rPr>
        <w:t xml:space="preserve">n calitate de participant la procedura de selectie </w:t>
      </w:r>
      <w:r w:rsidR="000C4AF7">
        <w:rPr>
          <w:rFonts w:ascii="Arial" w:eastAsia="Times New Roman" w:hAnsi="Arial" w:cs="Times New Roman"/>
          <w:sz w:val="24"/>
          <w:szCs w:val="24"/>
        </w:rPr>
        <w:t xml:space="preserve">pentru funcția de </w:t>
      </w:r>
      <w:r w:rsidR="000C4AF7" w:rsidRPr="000C4AF7">
        <w:rPr>
          <w:rFonts w:ascii="Arial" w:hAnsi="Arial" w:cs="Arial"/>
          <w:b/>
          <w:sz w:val="24"/>
          <w:szCs w:val="24"/>
          <w:lang w:eastAsia="ro-RO"/>
        </w:rPr>
        <w:t>administrator unic neasociat</w:t>
      </w:r>
      <w:r w:rsidR="000C4AF7" w:rsidRPr="000C4AF7">
        <w:rPr>
          <w:rFonts w:ascii="Arial" w:hAnsi="Arial" w:cs="Arial"/>
          <w:sz w:val="24"/>
          <w:szCs w:val="24"/>
          <w:lang w:eastAsia="ro-RO"/>
        </w:rPr>
        <w:t xml:space="preserve"> la S.C.BUSINESS PARK BISTRIȚA SUD S.R.L</w:t>
      </w:r>
      <w:r w:rsidRPr="00F66AAF">
        <w:rPr>
          <w:rFonts w:ascii="Arial" w:eastAsia="Times New Roman" w:hAnsi="Arial" w:cs="Arial"/>
          <w:sz w:val="24"/>
          <w:szCs w:val="24"/>
        </w:rPr>
        <w:t>, cunoscand ca falsul în</w:t>
      </w:r>
      <w:r w:rsidRPr="00F66AAF">
        <w:rPr>
          <w:rFonts w:ascii="Arial" w:eastAsia="Times New Roman" w:hAnsi="Arial" w:cs="Times New Roman"/>
          <w:sz w:val="24"/>
          <w:szCs w:val="24"/>
        </w:rPr>
        <w:t xml:space="preserve"> declaratii este pedepsit în conformitate cu art. 326 din Codul Penal si intelegand cã orice omisiune sau incorec</w:t>
      </w:r>
      <w:r w:rsidR="000C4AF7">
        <w:rPr>
          <w:rFonts w:ascii="Arial" w:eastAsia="Times New Roman" w:hAnsi="Arial" w:cs="Times New Roman"/>
          <w:sz w:val="24"/>
          <w:szCs w:val="24"/>
        </w:rPr>
        <w:t>titudine în prezentarea informaț</w:t>
      </w:r>
      <w:r w:rsidRPr="00F66AAF">
        <w:rPr>
          <w:rFonts w:ascii="Arial" w:eastAsia="Times New Roman" w:hAnsi="Arial" w:cs="Times New Roman"/>
          <w:sz w:val="24"/>
          <w:szCs w:val="24"/>
        </w:rPr>
        <w:t>iilor constituie fals in declaratii si este pedepsitã conform legii, declar prin prezenta, pe propria rãspundere, ca:</w:t>
      </w:r>
    </w:p>
    <w:p w:rsidR="00F66AAF" w:rsidRPr="00F66AAF" w:rsidRDefault="00F66AAF" w:rsidP="00B01035">
      <w:pPr>
        <w:spacing w:after="0" w:line="240" w:lineRule="auto"/>
        <w:jc w:val="both"/>
        <w:rPr>
          <w:rFonts w:ascii="Arial" w:eastAsia="Calibri" w:hAnsi="Arial" w:cs="Arial"/>
          <w:sz w:val="24"/>
          <w:szCs w:val="24"/>
        </w:rPr>
      </w:pPr>
      <w:r w:rsidRPr="00F66AAF">
        <w:rPr>
          <w:rFonts w:ascii="Arial" w:eastAsia="Calibri" w:hAnsi="Arial" w:cs="Arial"/>
          <w:sz w:val="24"/>
          <w:szCs w:val="24"/>
        </w:rPr>
        <w:t xml:space="preserve"> imi dau acordul pentru </w:t>
      </w:r>
      <w:r w:rsidRPr="00F66AAF">
        <w:rPr>
          <w:rFonts w:ascii="Arial" w:eastAsia="Calibri" w:hAnsi="Arial" w:cs="Arial"/>
          <w:sz w:val="24"/>
          <w:szCs w:val="24"/>
        </w:rPr>
        <w:t> nu imi dau acordul pentru prelucrarea datelor cu caracter personal</w:t>
      </w:r>
    </w:p>
    <w:p w:rsidR="00F66AAF" w:rsidRPr="00F66AAF" w:rsidRDefault="00F66AAF" w:rsidP="00B01035">
      <w:pPr>
        <w:spacing w:after="0" w:line="240" w:lineRule="auto"/>
        <w:jc w:val="both"/>
        <w:rPr>
          <w:rFonts w:ascii="Arial" w:eastAsia="Calibri" w:hAnsi="Arial" w:cs="Arial"/>
          <w:sz w:val="24"/>
          <w:szCs w:val="24"/>
        </w:rPr>
      </w:pPr>
      <w:r w:rsidRPr="00F66AAF">
        <w:rPr>
          <w:rFonts w:ascii="Arial" w:eastAsia="Calibri" w:hAnsi="Arial" w:cs="Arial"/>
          <w:sz w:val="24"/>
          <w:szCs w:val="24"/>
        </w:rPr>
        <w:t xml:space="preserve"> imi dau acordul pentru </w:t>
      </w:r>
      <w:r w:rsidRPr="00F66AAF">
        <w:rPr>
          <w:rFonts w:ascii="Arial" w:eastAsia="Calibri" w:hAnsi="Arial" w:cs="Arial"/>
          <w:sz w:val="24"/>
          <w:szCs w:val="24"/>
        </w:rPr>
        <w:t> nu imi dau acordul pentru derularea procedurii de obtinere de date de la angajatori, institutii de invatamant, institutii de stat si de la persoane de contact in vederea verificarii informatiilor puse la dispozitie de mine</w:t>
      </w:r>
      <w:r w:rsidR="000C4AF7">
        <w:rPr>
          <w:rFonts w:ascii="Arial" w:eastAsia="Calibri" w:hAnsi="Arial" w:cs="Arial"/>
          <w:sz w:val="24"/>
          <w:szCs w:val="24"/>
        </w:rPr>
        <w:t>,</w:t>
      </w:r>
      <w:r w:rsidRPr="00F66AAF">
        <w:rPr>
          <w:rFonts w:ascii="Arial" w:eastAsia="Calibri" w:hAnsi="Arial" w:cs="Arial"/>
          <w:sz w:val="24"/>
          <w:szCs w:val="24"/>
        </w:rPr>
        <w:t xml:space="preserve"> in procesul de recrutare si selectie de candidati. </w:t>
      </w: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3"/>
        <w:gridCol w:w="1810"/>
        <w:gridCol w:w="2111"/>
        <w:gridCol w:w="1915"/>
        <w:gridCol w:w="2112"/>
      </w:tblGrid>
      <w:tr w:rsidR="00F66AAF" w:rsidRPr="00F66AAF" w:rsidTr="00814832">
        <w:trPr>
          <w:trHeight w:val="823"/>
          <w:jc w:val="center"/>
        </w:trPr>
        <w:tc>
          <w:tcPr>
            <w:tcW w:w="11401" w:type="dxa"/>
            <w:gridSpan w:val="5"/>
          </w:tcPr>
          <w:p w:rsidR="000C4AF7" w:rsidRDefault="000C4AF7" w:rsidP="00F66AAF">
            <w:pPr>
              <w:widowControl w:val="0"/>
              <w:autoSpaceDE w:val="0"/>
              <w:autoSpaceDN w:val="0"/>
              <w:adjustRightInd w:val="0"/>
              <w:spacing w:after="0" w:line="230" w:lineRule="exact"/>
              <w:ind w:firstLine="557"/>
              <w:jc w:val="center"/>
              <w:rPr>
                <w:rFonts w:ascii="Arial" w:eastAsia="Times New Roman" w:hAnsi="Arial" w:cs="Arial"/>
                <w:b/>
                <w:bCs/>
                <w:iCs/>
                <w:sz w:val="20"/>
                <w:szCs w:val="20"/>
                <w:u w:val="single"/>
                <w:lang w:eastAsia="ro-RO"/>
              </w:rPr>
            </w:pPr>
          </w:p>
          <w:p w:rsidR="00F66AAF" w:rsidRPr="00F66AAF" w:rsidRDefault="00F66AAF" w:rsidP="00F66AAF">
            <w:pPr>
              <w:widowControl w:val="0"/>
              <w:autoSpaceDE w:val="0"/>
              <w:autoSpaceDN w:val="0"/>
              <w:adjustRightInd w:val="0"/>
              <w:spacing w:after="0" w:line="230" w:lineRule="exact"/>
              <w:ind w:firstLine="557"/>
              <w:jc w:val="center"/>
              <w:rPr>
                <w:rFonts w:ascii="Arial" w:eastAsia="Times New Roman" w:hAnsi="Arial" w:cs="Arial"/>
                <w:b/>
                <w:bCs/>
                <w:iCs/>
                <w:sz w:val="20"/>
                <w:szCs w:val="20"/>
                <w:u w:val="single"/>
                <w:lang w:eastAsia="ro-RO"/>
              </w:rPr>
            </w:pPr>
            <w:r w:rsidRPr="00F66AAF">
              <w:rPr>
                <w:rFonts w:ascii="Arial" w:eastAsia="Times New Roman" w:hAnsi="Arial" w:cs="Arial"/>
                <w:b/>
                <w:bCs/>
                <w:iCs/>
                <w:sz w:val="20"/>
                <w:szCs w:val="20"/>
                <w:u w:val="single"/>
                <w:lang w:eastAsia="ro-RO"/>
              </w:rPr>
              <w:t>PERSOANE DE REFERINTA</w:t>
            </w:r>
          </w:p>
          <w:p w:rsidR="00F66AAF" w:rsidRPr="00F66AAF" w:rsidRDefault="00F66AAF" w:rsidP="00F66AAF">
            <w:pPr>
              <w:widowControl w:val="0"/>
              <w:autoSpaceDE w:val="0"/>
              <w:autoSpaceDN w:val="0"/>
              <w:adjustRightInd w:val="0"/>
              <w:spacing w:after="0" w:line="230" w:lineRule="exact"/>
              <w:ind w:firstLine="557"/>
              <w:jc w:val="center"/>
              <w:rPr>
                <w:rFonts w:ascii="Arial" w:eastAsia="Times New Roman" w:hAnsi="Arial" w:cs="Arial"/>
                <w:b/>
                <w:bCs/>
                <w:iCs/>
                <w:sz w:val="20"/>
                <w:szCs w:val="20"/>
                <w:u w:val="single"/>
                <w:lang w:eastAsia="ro-RO"/>
              </w:rPr>
            </w:pPr>
          </w:p>
          <w:p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r w:rsidRPr="00F66AAF">
              <w:rPr>
                <w:rFonts w:ascii="Arial" w:eastAsia="Times New Roman" w:hAnsi="Arial" w:cs="Arial"/>
                <w:b/>
                <w:bCs/>
                <w:iCs/>
                <w:sz w:val="20"/>
                <w:szCs w:val="24"/>
                <w:lang w:eastAsia="ro-RO"/>
              </w:rPr>
              <w:t>Subsemnatul (a),</w:t>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908"/>
              <w:gridCol w:w="9157"/>
            </w:tblGrid>
            <w:tr w:rsidR="00F66AAF" w:rsidRPr="00F66AAF" w:rsidTr="00814832">
              <w:trPr>
                <w:trHeight w:val="432"/>
              </w:trPr>
              <w:tc>
                <w:tcPr>
                  <w:tcW w:w="1908" w:type="dxa"/>
                  <w:tcBorders>
                    <w:top w:val="single" w:sz="4" w:space="0" w:color="auto"/>
                    <w:bottom w:val="single" w:sz="4" w:space="0" w:color="auto"/>
                  </w:tcBorders>
                  <w:shd w:val="clear" w:color="auto" w:fill="D9D9D9"/>
                  <w:vAlign w:val="center"/>
                </w:tcPr>
                <w:p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r w:rsidRPr="00F66AAF">
                    <w:rPr>
                      <w:rFonts w:ascii="Arial" w:eastAsia="Times New Roman" w:hAnsi="Arial" w:cs="Arial"/>
                      <w:b/>
                      <w:bCs/>
                      <w:iCs/>
                      <w:sz w:val="20"/>
                      <w:szCs w:val="24"/>
                      <w:lang w:eastAsia="ro-RO"/>
                    </w:rPr>
                    <w:t>Nume</w:t>
                  </w:r>
                </w:p>
              </w:tc>
              <w:tc>
                <w:tcPr>
                  <w:tcW w:w="9157" w:type="dxa"/>
                  <w:tcBorders>
                    <w:top w:val="single" w:sz="4" w:space="0" w:color="auto"/>
                    <w:bottom w:val="single" w:sz="4" w:space="0" w:color="auto"/>
                  </w:tcBorders>
                  <w:vAlign w:val="center"/>
                </w:tcPr>
                <w:p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p>
              </w:tc>
            </w:tr>
            <w:tr w:rsidR="00F66AAF" w:rsidRPr="00F66AAF" w:rsidTr="00814832">
              <w:trPr>
                <w:trHeight w:val="432"/>
              </w:trPr>
              <w:tc>
                <w:tcPr>
                  <w:tcW w:w="1908" w:type="dxa"/>
                  <w:tcBorders>
                    <w:top w:val="single" w:sz="4" w:space="0" w:color="auto"/>
                    <w:bottom w:val="single" w:sz="4" w:space="0" w:color="auto"/>
                  </w:tcBorders>
                  <w:shd w:val="clear" w:color="auto" w:fill="D9D9D9"/>
                  <w:vAlign w:val="center"/>
                </w:tcPr>
                <w:p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r w:rsidRPr="00F66AAF">
                    <w:rPr>
                      <w:rFonts w:ascii="Arial" w:eastAsia="Times New Roman" w:hAnsi="Arial" w:cs="Arial"/>
                      <w:b/>
                      <w:bCs/>
                      <w:iCs/>
                      <w:sz w:val="20"/>
                      <w:szCs w:val="24"/>
                      <w:lang w:eastAsia="ro-RO"/>
                    </w:rPr>
                    <w:t>Prenume</w:t>
                  </w:r>
                </w:p>
              </w:tc>
              <w:tc>
                <w:tcPr>
                  <w:tcW w:w="9157" w:type="dxa"/>
                  <w:tcBorders>
                    <w:top w:val="single" w:sz="4" w:space="0" w:color="auto"/>
                    <w:bottom w:val="single" w:sz="4" w:space="0" w:color="auto"/>
                  </w:tcBorders>
                </w:tcPr>
                <w:p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p>
              </w:tc>
            </w:tr>
          </w:tbl>
          <w:p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0"/>
                <w:u w:val="single"/>
                <w:lang w:eastAsia="ro-RO"/>
              </w:rPr>
            </w:pPr>
            <w:r w:rsidRPr="00F66AAF">
              <w:rPr>
                <w:rFonts w:ascii="Arial" w:eastAsia="Times New Roman" w:hAnsi="Arial" w:cs="Arial"/>
                <w:bCs/>
                <w:iCs/>
                <w:sz w:val="20"/>
                <w:szCs w:val="20"/>
                <w:lang w:eastAsia="ro-RO"/>
              </w:rPr>
              <w:t>In calitate de participant la procedura de selectie desfasurata va pun la dispozitie datele de contact ale urmatoarelor persoane care doresc si pot da referinte despre activitatea mea profesionala:</w:t>
            </w:r>
          </w:p>
          <w:p w:rsidR="00F66AAF" w:rsidRPr="00F66AAF" w:rsidRDefault="00F66AAF" w:rsidP="00F66AAF">
            <w:pPr>
              <w:widowControl w:val="0"/>
              <w:autoSpaceDE w:val="0"/>
              <w:autoSpaceDN w:val="0"/>
              <w:adjustRightInd w:val="0"/>
              <w:spacing w:after="0" w:line="230" w:lineRule="exact"/>
              <w:ind w:firstLine="557"/>
              <w:jc w:val="center"/>
              <w:rPr>
                <w:rFonts w:ascii="Times New Roman" w:eastAsia="Times New Roman" w:hAnsi="Times New Roman" w:cs="Times New Roman"/>
                <w:sz w:val="16"/>
                <w:szCs w:val="16"/>
              </w:rPr>
            </w:pPr>
          </w:p>
        </w:tc>
      </w:tr>
      <w:tr w:rsidR="00F66AAF" w:rsidRPr="00F66AAF" w:rsidTr="00814832">
        <w:trPr>
          <w:trHeight w:val="786"/>
          <w:jc w:val="center"/>
        </w:trPr>
        <w:tc>
          <w:tcPr>
            <w:tcW w:w="3453" w:type="dxa"/>
            <w:vAlign w:val="center"/>
          </w:tcPr>
          <w:p w:rsidR="00F66AAF" w:rsidRPr="00F66AAF" w:rsidRDefault="00F66AAF" w:rsidP="00F66AAF">
            <w:pPr>
              <w:widowControl w:val="0"/>
              <w:autoSpaceDE w:val="0"/>
              <w:autoSpaceDN w:val="0"/>
              <w:adjustRightInd w:val="0"/>
              <w:spacing w:after="0" w:line="230" w:lineRule="exact"/>
              <w:ind w:firstLine="557"/>
              <w:jc w:val="center"/>
              <w:rPr>
                <w:rFonts w:ascii="Arial" w:eastAsia="Times New Roman" w:hAnsi="Arial" w:cs="Arial"/>
                <w:b/>
                <w:bCs/>
                <w:sz w:val="24"/>
                <w:szCs w:val="24"/>
              </w:rPr>
            </w:pPr>
            <w:r w:rsidRPr="00F66AAF">
              <w:rPr>
                <w:rFonts w:ascii="Arial" w:eastAsia="Times New Roman" w:hAnsi="Arial" w:cs="Arial"/>
                <w:b/>
                <w:bCs/>
                <w:sz w:val="24"/>
                <w:szCs w:val="24"/>
              </w:rPr>
              <w:t>Nume si prenume</w:t>
            </w:r>
          </w:p>
        </w:tc>
        <w:tc>
          <w:tcPr>
            <w:tcW w:w="1810" w:type="dxa"/>
            <w:vAlign w:val="center"/>
          </w:tcPr>
          <w:p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Functia</w:t>
            </w:r>
          </w:p>
        </w:tc>
        <w:tc>
          <w:tcPr>
            <w:tcW w:w="2111" w:type="dxa"/>
            <w:vAlign w:val="center"/>
          </w:tcPr>
          <w:p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Compania</w:t>
            </w:r>
          </w:p>
        </w:tc>
        <w:tc>
          <w:tcPr>
            <w:tcW w:w="1915" w:type="dxa"/>
            <w:vAlign w:val="center"/>
          </w:tcPr>
          <w:p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Numar de    telefon</w:t>
            </w:r>
          </w:p>
        </w:tc>
        <w:tc>
          <w:tcPr>
            <w:tcW w:w="2112" w:type="dxa"/>
            <w:vAlign w:val="center"/>
          </w:tcPr>
          <w:p w:rsidR="00B01035"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 xml:space="preserve">Adresa de </w:t>
            </w:r>
          </w:p>
          <w:p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e-mail</w:t>
            </w:r>
          </w:p>
        </w:tc>
      </w:tr>
      <w:tr w:rsidR="00F66AAF" w:rsidRPr="00F66AAF" w:rsidTr="00B01035">
        <w:trPr>
          <w:trHeight w:val="484"/>
          <w:jc w:val="center"/>
        </w:trPr>
        <w:tc>
          <w:tcPr>
            <w:tcW w:w="3453" w:type="dxa"/>
          </w:tcPr>
          <w:p w:rsidR="000C4AF7" w:rsidRPr="00F66AAF" w:rsidRDefault="00F66AAF" w:rsidP="00B01035">
            <w:pPr>
              <w:widowControl w:val="0"/>
              <w:autoSpaceDE w:val="0"/>
              <w:autoSpaceDN w:val="0"/>
              <w:adjustRightInd w:val="0"/>
              <w:spacing w:after="0" w:line="230" w:lineRule="exact"/>
              <w:ind w:firstLine="29"/>
              <w:jc w:val="both"/>
              <w:rPr>
                <w:rFonts w:ascii="Arial" w:eastAsia="Times New Roman" w:hAnsi="Arial" w:cs="Arial"/>
                <w:sz w:val="24"/>
                <w:szCs w:val="24"/>
              </w:rPr>
            </w:pPr>
            <w:r w:rsidRPr="00F66AAF">
              <w:rPr>
                <w:rFonts w:ascii="Arial" w:eastAsia="Times New Roman" w:hAnsi="Arial" w:cs="Arial"/>
                <w:sz w:val="24"/>
                <w:szCs w:val="24"/>
              </w:rPr>
              <w:t>1)</w:t>
            </w:r>
          </w:p>
        </w:tc>
        <w:tc>
          <w:tcPr>
            <w:tcW w:w="1810" w:type="dxa"/>
          </w:tcPr>
          <w:p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c>
          <w:tcPr>
            <w:tcW w:w="2111" w:type="dxa"/>
          </w:tcPr>
          <w:p w:rsidR="00F66AAF" w:rsidRPr="00F66AAF" w:rsidRDefault="00F66AAF" w:rsidP="00F66AAF">
            <w:pPr>
              <w:spacing w:after="0" w:line="240" w:lineRule="auto"/>
              <w:rPr>
                <w:rFonts w:ascii="Times New Roman" w:eastAsia="Times New Roman" w:hAnsi="Times New Roman" w:cs="Times New Roman"/>
                <w:sz w:val="16"/>
                <w:szCs w:val="16"/>
              </w:rPr>
            </w:pPr>
          </w:p>
          <w:p w:rsidR="00F66AAF" w:rsidRPr="00F66AAF" w:rsidRDefault="00F66AAF" w:rsidP="00F66AAF">
            <w:pPr>
              <w:spacing w:after="0" w:line="240" w:lineRule="auto"/>
              <w:rPr>
                <w:rFonts w:ascii="Times New Roman" w:eastAsia="Times New Roman" w:hAnsi="Times New Roman" w:cs="Times New Roman"/>
                <w:sz w:val="16"/>
                <w:szCs w:val="16"/>
              </w:rPr>
            </w:pPr>
          </w:p>
          <w:p w:rsidR="00F66AAF" w:rsidRPr="00F66AAF" w:rsidRDefault="00F66AAF" w:rsidP="00F66AAF">
            <w:pPr>
              <w:spacing w:after="0" w:line="240" w:lineRule="auto"/>
              <w:rPr>
                <w:rFonts w:ascii="Times New Roman" w:eastAsia="Times New Roman" w:hAnsi="Times New Roman" w:cs="Times New Roman"/>
                <w:sz w:val="16"/>
                <w:szCs w:val="16"/>
              </w:rPr>
            </w:pPr>
          </w:p>
          <w:p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c>
          <w:tcPr>
            <w:tcW w:w="1915" w:type="dxa"/>
          </w:tcPr>
          <w:p w:rsidR="00F66AAF" w:rsidRPr="00F66AAF" w:rsidRDefault="00F66AAF" w:rsidP="00F66AAF">
            <w:pPr>
              <w:spacing w:after="0" w:line="240" w:lineRule="auto"/>
              <w:rPr>
                <w:rFonts w:ascii="Times New Roman" w:eastAsia="Times New Roman" w:hAnsi="Times New Roman" w:cs="Times New Roman"/>
                <w:sz w:val="16"/>
                <w:szCs w:val="16"/>
              </w:rPr>
            </w:pPr>
          </w:p>
          <w:p w:rsidR="00F66AAF" w:rsidRPr="00F66AAF" w:rsidRDefault="00F66AAF" w:rsidP="00F66AAF">
            <w:pPr>
              <w:spacing w:after="0" w:line="240" w:lineRule="auto"/>
              <w:rPr>
                <w:rFonts w:ascii="Times New Roman" w:eastAsia="Times New Roman" w:hAnsi="Times New Roman" w:cs="Times New Roman"/>
                <w:sz w:val="16"/>
                <w:szCs w:val="16"/>
              </w:rPr>
            </w:pPr>
          </w:p>
          <w:p w:rsidR="00F66AAF" w:rsidRPr="00F66AAF" w:rsidRDefault="00F66AAF" w:rsidP="00F66AAF">
            <w:pPr>
              <w:spacing w:after="0" w:line="240" w:lineRule="auto"/>
              <w:rPr>
                <w:rFonts w:ascii="Times New Roman" w:eastAsia="Times New Roman" w:hAnsi="Times New Roman" w:cs="Times New Roman"/>
                <w:sz w:val="16"/>
                <w:szCs w:val="16"/>
              </w:rPr>
            </w:pPr>
          </w:p>
          <w:p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c>
          <w:tcPr>
            <w:tcW w:w="2112" w:type="dxa"/>
          </w:tcPr>
          <w:p w:rsidR="00F66AAF" w:rsidRPr="00F66AAF" w:rsidRDefault="00F66AAF" w:rsidP="00F66AAF">
            <w:pPr>
              <w:spacing w:after="0" w:line="240" w:lineRule="auto"/>
              <w:rPr>
                <w:rFonts w:ascii="Times New Roman" w:eastAsia="Times New Roman" w:hAnsi="Times New Roman" w:cs="Times New Roman"/>
                <w:sz w:val="16"/>
                <w:szCs w:val="16"/>
              </w:rPr>
            </w:pPr>
          </w:p>
          <w:p w:rsidR="00F66AAF" w:rsidRPr="00F66AAF" w:rsidRDefault="00F66AAF" w:rsidP="00F66AAF">
            <w:pPr>
              <w:spacing w:after="0" w:line="240" w:lineRule="auto"/>
              <w:rPr>
                <w:rFonts w:ascii="Times New Roman" w:eastAsia="Times New Roman" w:hAnsi="Times New Roman" w:cs="Times New Roman"/>
                <w:sz w:val="16"/>
                <w:szCs w:val="16"/>
              </w:rPr>
            </w:pPr>
          </w:p>
          <w:p w:rsidR="00F66AAF" w:rsidRPr="00F66AAF" w:rsidRDefault="00F66AAF" w:rsidP="00F66AAF">
            <w:pPr>
              <w:spacing w:after="0" w:line="240" w:lineRule="auto"/>
              <w:rPr>
                <w:rFonts w:ascii="Times New Roman" w:eastAsia="Times New Roman" w:hAnsi="Times New Roman" w:cs="Times New Roman"/>
                <w:sz w:val="16"/>
                <w:szCs w:val="16"/>
              </w:rPr>
            </w:pPr>
          </w:p>
          <w:p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r>
      <w:tr w:rsidR="00F66AAF" w:rsidRPr="00F66AAF" w:rsidTr="00814832">
        <w:trPr>
          <w:trHeight w:val="484"/>
          <w:jc w:val="center"/>
        </w:trPr>
        <w:tc>
          <w:tcPr>
            <w:tcW w:w="3453" w:type="dxa"/>
          </w:tcPr>
          <w:p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sz w:val="24"/>
                <w:szCs w:val="24"/>
                <w:vertAlign w:val="superscript"/>
                <w:lang w:eastAsia="ro-RO"/>
              </w:rPr>
            </w:pPr>
          </w:p>
          <w:p w:rsidR="00F66AAF" w:rsidRPr="00F66AAF" w:rsidRDefault="00F66AAF" w:rsidP="00F66AAF">
            <w:pPr>
              <w:widowControl w:val="0"/>
              <w:autoSpaceDE w:val="0"/>
              <w:autoSpaceDN w:val="0"/>
              <w:adjustRightInd w:val="0"/>
              <w:spacing w:after="0" w:line="230" w:lineRule="exact"/>
              <w:ind w:firstLine="29"/>
              <w:jc w:val="both"/>
              <w:rPr>
                <w:rFonts w:ascii="Arial" w:eastAsia="Times New Roman" w:hAnsi="Arial" w:cs="Arial"/>
                <w:sz w:val="24"/>
                <w:szCs w:val="24"/>
                <w:vertAlign w:val="superscript"/>
                <w:lang w:eastAsia="ro-RO"/>
              </w:rPr>
            </w:pPr>
            <w:r w:rsidRPr="00F66AAF">
              <w:rPr>
                <w:rFonts w:ascii="Arial" w:eastAsia="Times New Roman" w:hAnsi="Arial" w:cs="Arial"/>
                <w:sz w:val="24"/>
                <w:szCs w:val="24"/>
              </w:rPr>
              <w:t>2)</w:t>
            </w:r>
          </w:p>
        </w:tc>
        <w:tc>
          <w:tcPr>
            <w:tcW w:w="1810" w:type="dxa"/>
          </w:tcPr>
          <w:p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c>
          <w:tcPr>
            <w:tcW w:w="2111" w:type="dxa"/>
          </w:tcPr>
          <w:p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c>
          <w:tcPr>
            <w:tcW w:w="1915" w:type="dxa"/>
          </w:tcPr>
          <w:p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c>
          <w:tcPr>
            <w:tcW w:w="2112" w:type="dxa"/>
          </w:tcPr>
          <w:p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r>
    </w:tbl>
    <w:p w:rsidR="000C4AF7" w:rsidRDefault="00250FBD" w:rsidP="00250FBD">
      <w:pPr>
        <w:tabs>
          <w:tab w:val="left" w:pos="1455"/>
        </w:tabs>
        <w:spacing w:after="0" w:line="240" w:lineRule="auto"/>
        <w:jc w:val="both"/>
        <w:rPr>
          <w:rFonts w:ascii="Arial" w:eastAsia="Calibri" w:hAnsi="Arial" w:cs="Arial"/>
          <w:sz w:val="24"/>
          <w:szCs w:val="20"/>
        </w:rPr>
      </w:pPr>
      <w:r>
        <w:rPr>
          <w:rFonts w:ascii="Arial" w:eastAsia="Calibri" w:hAnsi="Arial" w:cs="Arial"/>
          <w:sz w:val="24"/>
          <w:szCs w:val="20"/>
        </w:rPr>
        <w:tab/>
      </w:r>
    </w:p>
    <w:p w:rsidR="00250FBD" w:rsidRPr="008E3802" w:rsidRDefault="00250FBD" w:rsidP="00B01035">
      <w:pPr>
        <w:spacing w:line="240" w:lineRule="auto"/>
        <w:ind w:firstLine="709"/>
        <w:jc w:val="both"/>
        <w:rPr>
          <w:rFonts w:ascii="Times New Roman" w:hAnsi="Times New Roman" w:cs="Times New Roman"/>
        </w:rPr>
      </w:pPr>
      <w:r w:rsidRPr="008E3802">
        <w:rPr>
          <w:rFonts w:ascii="Times New Roman" w:hAnsi="Times New Roman" w:cs="Times New Roman"/>
        </w:rPr>
        <w:t>Am luat la cunoștință că datele cuprinse în acest formular vor fi tratate confidențial, în conformitate cu</w:t>
      </w:r>
      <w:r w:rsidRPr="008E3802">
        <w:rPr>
          <w:rFonts w:ascii="Arial" w:eastAsia="Times New Roman" w:hAnsi="Arial" w:cs="Arial"/>
          <w:lang w:eastAsia="ro-RO"/>
        </w:rPr>
        <w:t xml:space="preserve"> </w:t>
      </w:r>
      <w:r w:rsidRPr="008E3802">
        <w:rPr>
          <w:rFonts w:ascii="Times New Roman" w:eastAsia="Times New Roman" w:hAnsi="Times New Roman" w:cs="Times New Roman"/>
          <w:lang w:eastAsia="ro-RO"/>
        </w:rPr>
        <w:t xml:space="preserve">cu REGULAMENTUL (UE) 2016/679 al Parlamentului European și al Consiliului din 27 aprilie 2016 (denumit în continuare GDPR) și legislația națională privind protecția și securitatea datelor personale, în vigoare, </w:t>
      </w:r>
      <w:r w:rsidRPr="008E3802">
        <w:rPr>
          <w:rFonts w:ascii="Times New Roman" w:hAnsi="Times New Roman" w:cs="Times New Roman"/>
        </w:rPr>
        <w:t xml:space="preserve"> prevederile Directivei CE/95/46 privind protecţia persoanelor fizice în ceea ce privește prelucrarea datelor cu caracter personal şi liberă circulație a acestor date, transpusă prin Legea nr. 677/2001 privind protecţia persoanelor la prelucrarea datelor cu caracter personal şi libera circulație a acestor date, cu modificările şi completările ulterioare, precum şi cu prevederile Directivei 2002/58/CE privind prelucrarea datelor cu caracter personal şi protecţia vieții private în sectorul comunicațiilor electronice, transpuse prin Legea nr. 506/2004, cu modificările şi completările ulterioare.</w:t>
      </w:r>
    </w:p>
    <w:p w:rsidR="00F66AAF" w:rsidRPr="00F66AAF" w:rsidRDefault="00F66AAF" w:rsidP="00F66AAF">
      <w:pPr>
        <w:spacing w:after="0" w:line="240" w:lineRule="auto"/>
        <w:jc w:val="both"/>
        <w:rPr>
          <w:rFonts w:ascii="Arial" w:eastAsia="Calibri" w:hAnsi="Arial" w:cs="Arial"/>
          <w:sz w:val="24"/>
          <w:szCs w:val="20"/>
        </w:rPr>
      </w:pPr>
      <w:r w:rsidRPr="008E3802">
        <w:rPr>
          <w:rFonts w:ascii="Arial" w:eastAsia="Calibri" w:hAnsi="Arial" w:cs="Arial"/>
          <w:b/>
          <w:sz w:val="24"/>
          <w:szCs w:val="20"/>
        </w:rPr>
        <w:t>Nume si prenume</w:t>
      </w:r>
      <w:r w:rsidRPr="00F66AAF">
        <w:rPr>
          <w:rFonts w:ascii="Arial" w:eastAsia="Calibri" w:hAnsi="Arial" w:cs="Arial"/>
          <w:sz w:val="24"/>
          <w:szCs w:val="20"/>
        </w:rPr>
        <w:t xml:space="preserve"> ____________________________</w:t>
      </w:r>
    </w:p>
    <w:p w:rsidR="00F66AAF" w:rsidRPr="00F66AAF" w:rsidRDefault="00F66AAF" w:rsidP="00F66AAF">
      <w:pPr>
        <w:spacing w:after="0" w:line="240" w:lineRule="auto"/>
        <w:jc w:val="both"/>
        <w:rPr>
          <w:rFonts w:ascii="Arial" w:eastAsia="Calibri" w:hAnsi="Arial" w:cs="Arial"/>
          <w:sz w:val="24"/>
          <w:szCs w:val="20"/>
        </w:rPr>
      </w:pPr>
      <w:r w:rsidRPr="00F66AAF">
        <w:rPr>
          <w:rFonts w:ascii="Arial" w:eastAsia="Calibri" w:hAnsi="Arial" w:cs="Arial"/>
          <w:sz w:val="24"/>
          <w:szCs w:val="20"/>
        </w:rPr>
        <w:t>Data completarii _____________________________</w:t>
      </w:r>
    </w:p>
    <w:p w:rsidR="008E3802" w:rsidRDefault="008E3802" w:rsidP="00B01035">
      <w:pPr>
        <w:autoSpaceDE w:val="0"/>
        <w:autoSpaceDN w:val="0"/>
        <w:adjustRightInd w:val="0"/>
        <w:spacing w:after="0" w:line="240" w:lineRule="auto"/>
        <w:jc w:val="both"/>
        <w:rPr>
          <w:rFonts w:ascii="Arial" w:eastAsia="MS Mincho" w:hAnsi="Arial" w:cs="Arial"/>
          <w:sz w:val="24"/>
          <w:szCs w:val="20"/>
          <w:lang w:eastAsia="ja-JP"/>
        </w:rPr>
      </w:pPr>
    </w:p>
    <w:p w:rsidR="00B00FE7" w:rsidRPr="00534FA0" w:rsidRDefault="00F66AAF" w:rsidP="00B01035">
      <w:pPr>
        <w:autoSpaceDE w:val="0"/>
        <w:autoSpaceDN w:val="0"/>
        <w:adjustRightInd w:val="0"/>
        <w:spacing w:after="0" w:line="240" w:lineRule="auto"/>
        <w:jc w:val="both"/>
        <w:rPr>
          <w:rFonts w:ascii="Times New Roman" w:hAnsi="Times New Roman" w:cs="Times New Roman"/>
          <w:b/>
          <w:bCs/>
          <w:position w:val="-1"/>
          <w:sz w:val="24"/>
          <w:szCs w:val="24"/>
        </w:rPr>
      </w:pPr>
      <w:r w:rsidRPr="00F66AAF">
        <w:rPr>
          <w:rFonts w:ascii="Arial" w:eastAsia="MS Mincho" w:hAnsi="Arial" w:cs="Arial"/>
          <w:sz w:val="24"/>
          <w:szCs w:val="20"/>
          <w:lang w:eastAsia="ja-JP"/>
        </w:rPr>
        <w:t>Semnatura _________________________________</w:t>
      </w:r>
    </w:p>
    <w:sectPr w:rsidR="00B00FE7" w:rsidRPr="00534FA0" w:rsidSect="00B0103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FA1" w:rsidRDefault="00123FA1" w:rsidP="00BA3ACA">
      <w:pPr>
        <w:spacing w:after="0" w:line="240" w:lineRule="auto"/>
      </w:pPr>
      <w:r>
        <w:separator/>
      </w:r>
    </w:p>
  </w:endnote>
  <w:endnote w:type="continuationSeparator" w:id="0">
    <w:p w:rsidR="00123FA1" w:rsidRDefault="00123FA1" w:rsidP="00BA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FA1" w:rsidRDefault="00123FA1" w:rsidP="00BA3ACA">
      <w:pPr>
        <w:spacing w:after="0" w:line="240" w:lineRule="auto"/>
      </w:pPr>
      <w:r>
        <w:separator/>
      </w:r>
    </w:p>
  </w:footnote>
  <w:footnote w:type="continuationSeparator" w:id="0">
    <w:p w:rsidR="00123FA1" w:rsidRDefault="00123FA1" w:rsidP="00BA3A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0F7F"/>
    <w:multiLevelType w:val="hybridMultilevel"/>
    <w:tmpl w:val="F612C0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7220B7"/>
    <w:multiLevelType w:val="hybridMultilevel"/>
    <w:tmpl w:val="3CC6EEE2"/>
    <w:lvl w:ilvl="0" w:tplc="10BAFA7E">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73280DD5"/>
    <w:multiLevelType w:val="hybridMultilevel"/>
    <w:tmpl w:val="6360CB02"/>
    <w:lvl w:ilvl="0" w:tplc="C47C4224">
      <w:start w:val="1"/>
      <w:numFmt w:val="decimal"/>
      <w:lvlText w:val="%1."/>
      <w:lvlJc w:val="left"/>
      <w:pPr>
        <w:ind w:left="1773" w:hanging="1065"/>
      </w:pPr>
      <w:rPr>
        <w:rFonts w:ascii="Arial" w:eastAsia="Times New Roman" w:hAnsi="Arial" w:cs="Arial"/>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50"/>
    <w:rsid w:val="00000800"/>
    <w:rsid w:val="00005015"/>
    <w:rsid w:val="00005944"/>
    <w:rsid w:val="00005B21"/>
    <w:rsid w:val="00010B93"/>
    <w:rsid w:val="000115DB"/>
    <w:rsid w:val="000122EB"/>
    <w:rsid w:val="0001443B"/>
    <w:rsid w:val="0001602E"/>
    <w:rsid w:val="00017A3C"/>
    <w:rsid w:val="00017F0F"/>
    <w:rsid w:val="00020F02"/>
    <w:rsid w:val="000212DF"/>
    <w:rsid w:val="000239E9"/>
    <w:rsid w:val="000244A6"/>
    <w:rsid w:val="00026173"/>
    <w:rsid w:val="0002675C"/>
    <w:rsid w:val="00026E4D"/>
    <w:rsid w:val="00027009"/>
    <w:rsid w:val="00027B84"/>
    <w:rsid w:val="00030A0D"/>
    <w:rsid w:val="00031765"/>
    <w:rsid w:val="00032459"/>
    <w:rsid w:val="000366C2"/>
    <w:rsid w:val="00040717"/>
    <w:rsid w:val="00040E46"/>
    <w:rsid w:val="00041349"/>
    <w:rsid w:val="000413BB"/>
    <w:rsid w:val="00041BB7"/>
    <w:rsid w:val="00045094"/>
    <w:rsid w:val="000512F8"/>
    <w:rsid w:val="0005552C"/>
    <w:rsid w:val="00055585"/>
    <w:rsid w:val="000559AB"/>
    <w:rsid w:val="00056325"/>
    <w:rsid w:val="00060001"/>
    <w:rsid w:val="00060501"/>
    <w:rsid w:val="00062E41"/>
    <w:rsid w:val="00063C6C"/>
    <w:rsid w:val="00063E65"/>
    <w:rsid w:val="000656E6"/>
    <w:rsid w:val="00066AE8"/>
    <w:rsid w:val="00066BC1"/>
    <w:rsid w:val="00070C3E"/>
    <w:rsid w:val="00073282"/>
    <w:rsid w:val="00073368"/>
    <w:rsid w:val="00073419"/>
    <w:rsid w:val="00075F6D"/>
    <w:rsid w:val="00080ECF"/>
    <w:rsid w:val="0008688B"/>
    <w:rsid w:val="00090E8A"/>
    <w:rsid w:val="00092186"/>
    <w:rsid w:val="000945B8"/>
    <w:rsid w:val="000A13C2"/>
    <w:rsid w:val="000A13D1"/>
    <w:rsid w:val="000A3E44"/>
    <w:rsid w:val="000A44D0"/>
    <w:rsid w:val="000A6ADE"/>
    <w:rsid w:val="000A6DDE"/>
    <w:rsid w:val="000A6F49"/>
    <w:rsid w:val="000B3F63"/>
    <w:rsid w:val="000B426B"/>
    <w:rsid w:val="000B495E"/>
    <w:rsid w:val="000B4ABE"/>
    <w:rsid w:val="000B60D6"/>
    <w:rsid w:val="000C100A"/>
    <w:rsid w:val="000C2DC4"/>
    <w:rsid w:val="000C2F0B"/>
    <w:rsid w:val="000C3153"/>
    <w:rsid w:val="000C378E"/>
    <w:rsid w:val="000C4AF7"/>
    <w:rsid w:val="000C578B"/>
    <w:rsid w:val="000C5E08"/>
    <w:rsid w:val="000C5E2F"/>
    <w:rsid w:val="000C653B"/>
    <w:rsid w:val="000D0886"/>
    <w:rsid w:val="000D0A11"/>
    <w:rsid w:val="000D15F5"/>
    <w:rsid w:val="000D4609"/>
    <w:rsid w:val="000D6265"/>
    <w:rsid w:val="000D7263"/>
    <w:rsid w:val="000E012C"/>
    <w:rsid w:val="000E08D1"/>
    <w:rsid w:val="000E0E41"/>
    <w:rsid w:val="000E1395"/>
    <w:rsid w:val="000E3C8B"/>
    <w:rsid w:val="000E4115"/>
    <w:rsid w:val="000E45A2"/>
    <w:rsid w:val="000E704A"/>
    <w:rsid w:val="000F0C1B"/>
    <w:rsid w:val="000F1C87"/>
    <w:rsid w:val="000F1DDA"/>
    <w:rsid w:val="000F5EAE"/>
    <w:rsid w:val="000F6BF9"/>
    <w:rsid w:val="0010043E"/>
    <w:rsid w:val="001006F5"/>
    <w:rsid w:val="0010086F"/>
    <w:rsid w:val="00101A7A"/>
    <w:rsid w:val="001024B3"/>
    <w:rsid w:val="00105579"/>
    <w:rsid w:val="00106706"/>
    <w:rsid w:val="0011094C"/>
    <w:rsid w:val="001115AD"/>
    <w:rsid w:val="00111811"/>
    <w:rsid w:val="00113C9C"/>
    <w:rsid w:val="00113D05"/>
    <w:rsid w:val="00114217"/>
    <w:rsid w:val="0011501A"/>
    <w:rsid w:val="001154C9"/>
    <w:rsid w:val="00117349"/>
    <w:rsid w:val="00117A39"/>
    <w:rsid w:val="00117FC7"/>
    <w:rsid w:val="001211BD"/>
    <w:rsid w:val="00122C13"/>
    <w:rsid w:val="001237FE"/>
    <w:rsid w:val="00123FA1"/>
    <w:rsid w:val="00125EA1"/>
    <w:rsid w:val="001265FC"/>
    <w:rsid w:val="0012679F"/>
    <w:rsid w:val="0012769F"/>
    <w:rsid w:val="001330A7"/>
    <w:rsid w:val="00133572"/>
    <w:rsid w:val="0013419E"/>
    <w:rsid w:val="00134E0D"/>
    <w:rsid w:val="00134F7E"/>
    <w:rsid w:val="001352D5"/>
    <w:rsid w:val="00135AA9"/>
    <w:rsid w:val="00135EEB"/>
    <w:rsid w:val="0013674F"/>
    <w:rsid w:val="001375DE"/>
    <w:rsid w:val="00140988"/>
    <w:rsid w:val="00144A4A"/>
    <w:rsid w:val="00144FC1"/>
    <w:rsid w:val="001454C3"/>
    <w:rsid w:val="00145935"/>
    <w:rsid w:val="00146246"/>
    <w:rsid w:val="001471E3"/>
    <w:rsid w:val="00150630"/>
    <w:rsid w:val="0015150E"/>
    <w:rsid w:val="0015449F"/>
    <w:rsid w:val="00154713"/>
    <w:rsid w:val="00154FA3"/>
    <w:rsid w:val="00155D3F"/>
    <w:rsid w:val="00155F7B"/>
    <w:rsid w:val="00161C7B"/>
    <w:rsid w:val="00162354"/>
    <w:rsid w:val="00162D1F"/>
    <w:rsid w:val="00163663"/>
    <w:rsid w:val="0016393F"/>
    <w:rsid w:val="00164145"/>
    <w:rsid w:val="001645A3"/>
    <w:rsid w:val="0016768D"/>
    <w:rsid w:val="00170BCA"/>
    <w:rsid w:val="0017139E"/>
    <w:rsid w:val="00174FD9"/>
    <w:rsid w:val="001758A8"/>
    <w:rsid w:val="00176D9C"/>
    <w:rsid w:val="00177644"/>
    <w:rsid w:val="00177C0A"/>
    <w:rsid w:val="0018304F"/>
    <w:rsid w:val="001836DC"/>
    <w:rsid w:val="00185C6E"/>
    <w:rsid w:val="001879A4"/>
    <w:rsid w:val="00193279"/>
    <w:rsid w:val="001954AD"/>
    <w:rsid w:val="00195BC9"/>
    <w:rsid w:val="001977DA"/>
    <w:rsid w:val="00197FE3"/>
    <w:rsid w:val="001A08FD"/>
    <w:rsid w:val="001A15D9"/>
    <w:rsid w:val="001A4326"/>
    <w:rsid w:val="001A5B0B"/>
    <w:rsid w:val="001A5D14"/>
    <w:rsid w:val="001A6FB2"/>
    <w:rsid w:val="001A70A2"/>
    <w:rsid w:val="001B0A0E"/>
    <w:rsid w:val="001B323B"/>
    <w:rsid w:val="001B56A9"/>
    <w:rsid w:val="001B5775"/>
    <w:rsid w:val="001B70B6"/>
    <w:rsid w:val="001B7B3F"/>
    <w:rsid w:val="001C0DCA"/>
    <w:rsid w:val="001C36AF"/>
    <w:rsid w:val="001C44BC"/>
    <w:rsid w:val="001C6160"/>
    <w:rsid w:val="001C714F"/>
    <w:rsid w:val="001D1378"/>
    <w:rsid w:val="001D213F"/>
    <w:rsid w:val="001D2AF7"/>
    <w:rsid w:val="001D48C3"/>
    <w:rsid w:val="001D7005"/>
    <w:rsid w:val="001D71DA"/>
    <w:rsid w:val="001E1804"/>
    <w:rsid w:val="001E25C9"/>
    <w:rsid w:val="001E2918"/>
    <w:rsid w:val="001E2B53"/>
    <w:rsid w:val="001E4996"/>
    <w:rsid w:val="001E5DEA"/>
    <w:rsid w:val="001E6AD1"/>
    <w:rsid w:val="001E7A5A"/>
    <w:rsid w:val="001F035E"/>
    <w:rsid w:val="001F45D9"/>
    <w:rsid w:val="001F53F7"/>
    <w:rsid w:val="001F5762"/>
    <w:rsid w:val="001F72B7"/>
    <w:rsid w:val="002003F0"/>
    <w:rsid w:val="0020389E"/>
    <w:rsid w:val="00203B11"/>
    <w:rsid w:val="00203F45"/>
    <w:rsid w:val="00206AE2"/>
    <w:rsid w:val="00206B08"/>
    <w:rsid w:val="00206C41"/>
    <w:rsid w:val="002073B0"/>
    <w:rsid w:val="00207AC2"/>
    <w:rsid w:val="00214D49"/>
    <w:rsid w:val="00215E3E"/>
    <w:rsid w:val="00216B3D"/>
    <w:rsid w:val="00217196"/>
    <w:rsid w:val="002213F7"/>
    <w:rsid w:val="00224C6D"/>
    <w:rsid w:val="002258B1"/>
    <w:rsid w:val="00230209"/>
    <w:rsid w:val="00231BEF"/>
    <w:rsid w:val="00232268"/>
    <w:rsid w:val="002324B5"/>
    <w:rsid w:val="002335CD"/>
    <w:rsid w:val="0023400F"/>
    <w:rsid w:val="0023578B"/>
    <w:rsid w:val="00235C9E"/>
    <w:rsid w:val="00236296"/>
    <w:rsid w:val="00240800"/>
    <w:rsid w:val="00241705"/>
    <w:rsid w:val="00242E41"/>
    <w:rsid w:val="002434CE"/>
    <w:rsid w:val="00245E9A"/>
    <w:rsid w:val="00247605"/>
    <w:rsid w:val="00250FBD"/>
    <w:rsid w:val="00251F6D"/>
    <w:rsid w:val="00254007"/>
    <w:rsid w:val="0025540F"/>
    <w:rsid w:val="00256769"/>
    <w:rsid w:val="002567D2"/>
    <w:rsid w:val="002575D4"/>
    <w:rsid w:val="002605A2"/>
    <w:rsid w:val="002616F7"/>
    <w:rsid w:val="002636C8"/>
    <w:rsid w:val="00264F39"/>
    <w:rsid w:val="002666D1"/>
    <w:rsid w:val="00271222"/>
    <w:rsid w:val="002719D3"/>
    <w:rsid w:val="00275B75"/>
    <w:rsid w:val="00277092"/>
    <w:rsid w:val="00280E9E"/>
    <w:rsid w:val="0028257F"/>
    <w:rsid w:val="0028271D"/>
    <w:rsid w:val="00284F7D"/>
    <w:rsid w:val="002857E6"/>
    <w:rsid w:val="00285C40"/>
    <w:rsid w:val="00290B0E"/>
    <w:rsid w:val="00292EDF"/>
    <w:rsid w:val="002942E7"/>
    <w:rsid w:val="00294626"/>
    <w:rsid w:val="002960CF"/>
    <w:rsid w:val="0029690A"/>
    <w:rsid w:val="0029719B"/>
    <w:rsid w:val="002A006B"/>
    <w:rsid w:val="002A09F4"/>
    <w:rsid w:val="002A0DF5"/>
    <w:rsid w:val="002A2508"/>
    <w:rsid w:val="002A2621"/>
    <w:rsid w:val="002A2769"/>
    <w:rsid w:val="002A36A9"/>
    <w:rsid w:val="002A4788"/>
    <w:rsid w:val="002A479C"/>
    <w:rsid w:val="002A4D6A"/>
    <w:rsid w:val="002A4E55"/>
    <w:rsid w:val="002A5B89"/>
    <w:rsid w:val="002A611E"/>
    <w:rsid w:val="002A6237"/>
    <w:rsid w:val="002A6881"/>
    <w:rsid w:val="002A6B08"/>
    <w:rsid w:val="002A6E80"/>
    <w:rsid w:val="002B1529"/>
    <w:rsid w:val="002B22CA"/>
    <w:rsid w:val="002B31D3"/>
    <w:rsid w:val="002B342D"/>
    <w:rsid w:val="002B549E"/>
    <w:rsid w:val="002B592A"/>
    <w:rsid w:val="002B597A"/>
    <w:rsid w:val="002B67D9"/>
    <w:rsid w:val="002B6B42"/>
    <w:rsid w:val="002B7F5C"/>
    <w:rsid w:val="002C0B5C"/>
    <w:rsid w:val="002C22E7"/>
    <w:rsid w:val="002C2ADB"/>
    <w:rsid w:val="002C3952"/>
    <w:rsid w:val="002C5137"/>
    <w:rsid w:val="002C5767"/>
    <w:rsid w:val="002C7102"/>
    <w:rsid w:val="002C78B3"/>
    <w:rsid w:val="002D2311"/>
    <w:rsid w:val="002D434F"/>
    <w:rsid w:val="002D4F9D"/>
    <w:rsid w:val="002D5A8E"/>
    <w:rsid w:val="002D6046"/>
    <w:rsid w:val="002E0AFD"/>
    <w:rsid w:val="002E15AF"/>
    <w:rsid w:val="002E18EF"/>
    <w:rsid w:val="002E29E4"/>
    <w:rsid w:val="002E3A7E"/>
    <w:rsid w:val="002E4451"/>
    <w:rsid w:val="002E4DD6"/>
    <w:rsid w:val="002E6DBC"/>
    <w:rsid w:val="002E6E60"/>
    <w:rsid w:val="002E795B"/>
    <w:rsid w:val="002F19D4"/>
    <w:rsid w:val="002F1D86"/>
    <w:rsid w:val="002F2541"/>
    <w:rsid w:val="002F2D7F"/>
    <w:rsid w:val="002F636F"/>
    <w:rsid w:val="002F7063"/>
    <w:rsid w:val="002F770F"/>
    <w:rsid w:val="00300317"/>
    <w:rsid w:val="003014A7"/>
    <w:rsid w:val="00301E3D"/>
    <w:rsid w:val="0030252A"/>
    <w:rsid w:val="00303268"/>
    <w:rsid w:val="00304D51"/>
    <w:rsid w:val="00305C2E"/>
    <w:rsid w:val="00306056"/>
    <w:rsid w:val="00306B57"/>
    <w:rsid w:val="003101EE"/>
    <w:rsid w:val="00310B86"/>
    <w:rsid w:val="00312386"/>
    <w:rsid w:val="003137B2"/>
    <w:rsid w:val="003142BE"/>
    <w:rsid w:val="00314C28"/>
    <w:rsid w:val="0031607F"/>
    <w:rsid w:val="00316AA4"/>
    <w:rsid w:val="00320792"/>
    <w:rsid w:val="003211B3"/>
    <w:rsid w:val="003213E2"/>
    <w:rsid w:val="003217B3"/>
    <w:rsid w:val="00322012"/>
    <w:rsid w:val="003228DE"/>
    <w:rsid w:val="00322B00"/>
    <w:rsid w:val="00322BFB"/>
    <w:rsid w:val="003239A8"/>
    <w:rsid w:val="00324546"/>
    <w:rsid w:val="00325EAE"/>
    <w:rsid w:val="00326C29"/>
    <w:rsid w:val="0033013A"/>
    <w:rsid w:val="0033440D"/>
    <w:rsid w:val="00336E6D"/>
    <w:rsid w:val="00341AEE"/>
    <w:rsid w:val="00341F0E"/>
    <w:rsid w:val="00342B63"/>
    <w:rsid w:val="003433A5"/>
    <w:rsid w:val="00343600"/>
    <w:rsid w:val="003440F4"/>
    <w:rsid w:val="00344C64"/>
    <w:rsid w:val="0035034B"/>
    <w:rsid w:val="003514CF"/>
    <w:rsid w:val="003523B1"/>
    <w:rsid w:val="00352CEA"/>
    <w:rsid w:val="00353A24"/>
    <w:rsid w:val="003545D7"/>
    <w:rsid w:val="00355CCE"/>
    <w:rsid w:val="00355FD9"/>
    <w:rsid w:val="00356923"/>
    <w:rsid w:val="003620AC"/>
    <w:rsid w:val="003634E0"/>
    <w:rsid w:val="00365AED"/>
    <w:rsid w:val="00367B7F"/>
    <w:rsid w:val="00373036"/>
    <w:rsid w:val="00373FF4"/>
    <w:rsid w:val="00374E3B"/>
    <w:rsid w:val="00375DBE"/>
    <w:rsid w:val="0037653E"/>
    <w:rsid w:val="003768D3"/>
    <w:rsid w:val="00376C7C"/>
    <w:rsid w:val="003772BF"/>
    <w:rsid w:val="00381A4C"/>
    <w:rsid w:val="00382E53"/>
    <w:rsid w:val="003843B8"/>
    <w:rsid w:val="003857F7"/>
    <w:rsid w:val="003904F1"/>
    <w:rsid w:val="00391512"/>
    <w:rsid w:val="00392AB0"/>
    <w:rsid w:val="003936B8"/>
    <w:rsid w:val="003943D2"/>
    <w:rsid w:val="00394CC1"/>
    <w:rsid w:val="00395742"/>
    <w:rsid w:val="00395BB2"/>
    <w:rsid w:val="00396312"/>
    <w:rsid w:val="003A0AA4"/>
    <w:rsid w:val="003A1467"/>
    <w:rsid w:val="003A156A"/>
    <w:rsid w:val="003A1EA1"/>
    <w:rsid w:val="003A32CB"/>
    <w:rsid w:val="003A440B"/>
    <w:rsid w:val="003B0A5E"/>
    <w:rsid w:val="003B1020"/>
    <w:rsid w:val="003B164E"/>
    <w:rsid w:val="003B2D55"/>
    <w:rsid w:val="003B5C41"/>
    <w:rsid w:val="003B633F"/>
    <w:rsid w:val="003B6BE7"/>
    <w:rsid w:val="003B7493"/>
    <w:rsid w:val="003C0D0A"/>
    <w:rsid w:val="003C482D"/>
    <w:rsid w:val="003C7883"/>
    <w:rsid w:val="003D0388"/>
    <w:rsid w:val="003D1841"/>
    <w:rsid w:val="003D1C0D"/>
    <w:rsid w:val="003D27B1"/>
    <w:rsid w:val="003D2B69"/>
    <w:rsid w:val="003D2E5E"/>
    <w:rsid w:val="003D3CE3"/>
    <w:rsid w:val="003D3EE2"/>
    <w:rsid w:val="003D49CE"/>
    <w:rsid w:val="003D5BE8"/>
    <w:rsid w:val="003D626A"/>
    <w:rsid w:val="003D691E"/>
    <w:rsid w:val="003D69AE"/>
    <w:rsid w:val="003D7812"/>
    <w:rsid w:val="003D7D1D"/>
    <w:rsid w:val="003E0C21"/>
    <w:rsid w:val="003E227B"/>
    <w:rsid w:val="003E3171"/>
    <w:rsid w:val="003E41F9"/>
    <w:rsid w:val="003E4D47"/>
    <w:rsid w:val="003E4D6C"/>
    <w:rsid w:val="003E5C7A"/>
    <w:rsid w:val="003E6137"/>
    <w:rsid w:val="003F1DBE"/>
    <w:rsid w:val="003F2E42"/>
    <w:rsid w:val="003F5C52"/>
    <w:rsid w:val="003F7B97"/>
    <w:rsid w:val="00402065"/>
    <w:rsid w:val="00402467"/>
    <w:rsid w:val="0040358F"/>
    <w:rsid w:val="0040417D"/>
    <w:rsid w:val="0040535C"/>
    <w:rsid w:val="00405C98"/>
    <w:rsid w:val="00406819"/>
    <w:rsid w:val="0041152D"/>
    <w:rsid w:val="004128A6"/>
    <w:rsid w:val="004129BC"/>
    <w:rsid w:val="00414CD0"/>
    <w:rsid w:val="0041503A"/>
    <w:rsid w:val="004157DF"/>
    <w:rsid w:val="00415A1E"/>
    <w:rsid w:val="004170E1"/>
    <w:rsid w:val="00421876"/>
    <w:rsid w:val="0042302A"/>
    <w:rsid w:val="00424227"/>
    <w:rsid w:val="004249CA"/>
    <w:rsid w:val="00424D28"/>
    <w:rsid w:val="004269CB"/>
    <w:rsid w:val="00427383"/>
    <w:rsid w:val="00427CBF"/>
    <w:rsid w:val="0043012E"/>
    <w:rsid w:val="004309E3"/>
    <w:rsid w:val="00430E08"/>
    <w:rsid w:val="00430F9E"/>
    <w:rsid w:val="004317D8"/>
    <w:rsid w:val="0043376F"/>
    <w:rsid w:val="0043393B"/>
    <w:rsid w:val="0043540C"/>
    <w:rsid w:val="00435E64"/>
    <w:rsid w:val="004370D1"/>
    <w:rsid w:val="00437DBD"/>
    <w:rsid w:val="0044003E"/>
    <w:rsid w:val="00440F7D"/>
    <w:rsid w:val="0044115A"/>
    <w:rsid w:val="0044136F"/>
    <w:rsid w:val="004423B9"/>
    <w:rsid w:val="0044251B"/>
    <w:rsid w:val="004429CF"/>
    <w:rsid w:val="004433AE"/>
    <w:rsid w:val="004435BD"/>
    <w:rsid w:val="004448FF"/>
    <w:rsid w:val="0044573F"/>
    <w:rsid w:val="004465FB"/>
    <w:rsid w:val="00446BB8"/>
    <w:rsid w:val="00446DD3"/>
    <w:rsid w:val="004474BC"/>
    <w:rsid w:val="00447774"/>
    <w:rsid w:val="00447FB4"/>
    <w:rsid w:val="00450CCE"/>
    <w:rsid w:val="00452F1A"/>
    <w:rsid w:val="00456503"/>
    <w:rsid w:val="00460519"/>
    <w:rsid w:val="00460792"/>
    <w:rsid w:val="00463845"/>
    <w:rsid w:val="00464603"/>
    <w:rsid w:val="00466AB9"/>
    <w:rsid w:val="00470989"/>
    <w:rsid w:val="00472DC3"/>
    <w:rsid w:val="004737C0"/>
    <w:rsid w:val="00473AFA"/>
    <w:rsid w:val="00480206"/>
    <w:rsid w:val="00485984"/>
    <w:rsid w:val="00486DE8"/>
    <w:rsid w:val="0048789E"/>
    <w:rsid w:val="00487EB4"/>
    <w:rsid w:val="004906A2"/>
    <w:rsid w:val="00491348"/>
    <w:rsid w:val="004929DC"/>
    <w:rsid w:val="0049462F"/>
    <w:rsid w:val="00494A3B"/>
    <w:rsid w:val="00496BC2"/>
    <w:rsid w:val="00496CB1"/>
    <w:rsid w:val="004A0523"/>
    <w:rsid w:val="004A0C20"/>
    <w:rsid w:val="004A12B0"/>
    <w:rsid w:val="004A2516"/>
    <w:rsid w:val="004A319C"/>
    <w:rsid w:val="004A526A"/>
    <w:rsid w:val="004A5382"/>
    <w:rsid w:val="004A54A6"/>
    <w:rsid w:val="004A61CE"/>
    <w:rsid w:val="004A7775"/>
    <w:rsid w:val="004A7A58"/>
    <w:rsid w:val="004B0D2B"/>
    <w:rsid w:val="004B17EE"/>
    <w:rsid w:val="004B1C35"/>
    <w:rsid w:val="004B213B"/>
    <w:rsid w:val="004B2E1F"/>
    <w:rsid w:val="004B561F"/>
    <w:rsid w:val="004B58F3"/>
    <w:rsid w:val="004B5DF8"/>
    <w:rsid w:val="004B7543"/>
    <w:rsid w:val="004B7E76"/>
    <w:rsid w:val="004C0388"/>
    <w:rsid w:val="004C03A9"/>
    <w:rsid w:val="004C0D97"/>
    <w:rsid w:val="004C1F16"/>
    <w:rsid w:val="004C2524"/>
    <w:rsid w:val="004C3781"/>
    <w:rsid w:val="004C6C93"/>
    <w:rsid w:val="004C768D"/>
    <w:rsid w:val="004C7860"/>
    <w:rsid w:val="004D091E"/>
    <w:rsid w:val="004D1A08"/>
    <w:rsid w:val="004D2C4C"/>
    <w:rsid w:val="004D4A53"/>
    <w:rsid w:val="004D5E2E"/>
    <w:rsid w:val="004D6026"/>
    <w:rsid w:val="004D6AA8"/>
    <w:rsid w:val="004D71D9"/>
    <w:rsid w:val="004D74E7"/>
    <w:rsid w:val="004D77D6"/>
    <w:rsid w:val="004E15B6"/>
    <w:rsid w:val="004E4836"/>
    <w:rsid w:val="004E4AF5"/>
    <w:rsid w:val="004E565B"/>
    <w:rsid w:val="004E5879"/>
    <w:rsid w:val="004E5F24"/>
    <w:rsid w:val="004E70DC"/>
    <w:rsid w:val="004E75A8"/>
    <w:rsid w:val="004E7A4F"/>
    <w:rsid w:val="004F1414"/>
    <w:rsid w:val="004F1DA0"/>
    <w:rsid w:val="004F2389"/>
    <w:rsid w:val="004F3D69"/>
    <w:rsid w:val="004F422B"/>
    <w:rsid w:val="004F42EB"/>
    <w:rsid w:val="004F53B7"/>
    <w:rsid w:val="004F5514"/>
    <w:rsid w:val="004F65A9"/>
    <w:rsid w:val="004F7355"/>
    <w:rsid w:val="00500D24"/>
    <w:rsid w:val="00501902"/>
    <w:rsid w:val="00501B6F"/>
    <w:rsid w:val="00503B0D"/>
    <w:rsid w:val="0050405B"/>
    <w:rsid w:val="00504130"/>
    <w:rsid w:val="005075D4"/>
    <w:rsid w:val="00512D4B"/>
    <w:rsid w:val="00513730"/>
    <w:rsid w:val="00514224"/>
    <w:rsid w:val="005165A6"/>
    <w:rsid w:val="005170E4"/>
    <w:rsid w:val="005177B4"/>
    <w:rsid w:val="00520747"/>
    <w:rsid w:val="00521FC4"/>
    <w:rsid w:val="005226BE"/>
    <w:rsid w:val="00522CF5"/>
    <w:rsid w:val="00523D45"/>
    <w:rsid w:val="00524233"/>
    <w:rsid w:val="00525FEB"/>
    <w:rsid w:val="00526E0B"/>
    <w:rsid w:val="00526F09"/>
    <w:rsid w:val="005319D1"/>
    <w:rsid w:val="00532FE9"/>
    <w:rsid w:val="0053382A"/>
    <w:rsid w:val="005341A9"/>
    <w:rsid w:val="00534381"/>
    <w:rsid w:val="00534444"/>
    <w:rsid w:val="005363BC"/>
    <w:rsid w:val="00536999"/>
    <w:rsid w:val="00540667"/>
    <w:rsid w:val="005441B5"/>
    <w:rsid w:val="00544B0C"/>
    <w:rsid w:val="00546562"/>
    <w:rsid w:val="00550110"/>
    <w:rsid w:val="005514C1"/>
    <w:rsid w:val="005518B3"/>
    <w:rsid w:val="005521E7"/>
    <w:rsid w:val="0055340B"/>
    <w:rsid w:val="005536C4"/>
    <w:rsid w:val="00560394"/>
    <w:rsid w:val="005608DF"/>
    <w:rsid w:val="00560D28"/>
    <w:rsid w:val="00561ADD"/>
    <w:rsid w:val="00561CF9"/>
    <w:rsid w:val="00562458"/>
    <w:rsid w:val="005625C0"/>
    <w:rsid w:val="00564FAB"/>
    <w:rsid w:val="005664DF"/>
    <w:rsid w:val="0056663B"/>
    <w:rsid w:val="0057294E"/>
    <w:rsid w:val="00574D69"/>
    <w:rsid w:val="00575CD0"/>
    <w:rsid w:val="0057643E"/>
    <w:rsid w:val="0057652B"/>
    <w:rsid w:val="00576E3A"/>
    <w:rsid w:val="00576FDA"/>
    <w:rsid w:val="00577713"/>
    <w:rsid w:val="00582253"/>
    <w:rsid w:val="005827BA"/>
    <w:rsid w:val="00582836"/>
    <w:rsid w:val="00582F9E"/>
    <w:rsid w:val="005831F5"/>
    <w:rsid w:val="0058411D"/>
    <w:rsid w:val="00586E2A"/>
    <w:rsid w:val="0059117D"/>
    <w:rsid w:val="00593577"/>
    <w:rsid w:val="0059390B"/>
    <w:rsid w:val="0059510C"/>
    <w:rsid w:val="005A2734"/>
    <w:rsid w:val="005A2DD0"/>
    <w:rsid w:val="005A43B3"/>
    <w:rsid w:val="005A4CC2"/>
    <w:rsid w:val="005A7729"/>
    <w:rsid w:val="005B016C"/>
    <w:rsid w:val="005B191B"/>
    <w:rsid w:val="005B29F2"/>
    <w:rsid w:val="005B2F86"/>
    <w:rsid w:val="005B37DA"/>
    <w:rsid w:val="005B55B9"/>
    <w:rsid w:val="005B59BC"/>
    <w:rsid w:val="005B7963"/>
    <w:rsid w:val="005C6B10"/>
    <w:rsid w:val="005C7C04"/>
    <w:rsid w:val="005C7F33"/>
    <w:rsid w:val="005D1B77"/>
    <w:rsid w:val="005D2147"/>
    <w:rsid w:val="005D3F77"/>
    <w:rsid w:val="005D42D0"/>
    <w:rsid w:val="005E08C5"/>
    <w:rsid w:val="005E0D40"/>
    <w:rsid w:val="005E1020"/>
    <w:rsid w:val="005E343E"/>
    <w:rsid w:val="005E41A5"/>
    <w:rsid w:val="005E5005"/>
    <w:rsid w:val="005E59C6"/>
    <w:rsid w:val="005E781B"/>
    <w:rsid w:val="005F02AA"/>
    <w:rsid w:val="005F2C6E"/>
    <w:rsid w:val="005F2D45"/>
    <w:rsid w:val="005F2F2D"/>
    <w:rsid w:val="005F2F70"/>
    <w:rsid w:val="005F3E6F"/>
    <w:rsid w:val="005F586A"/>
    <w:rsid w:val="005F59EE"/>
    <w:rsid w:val="005F6A53"/>
    <w:rsid w:val="005F7807"/>
    <w:rsid w:val="005F7A3A"/>
    <w:rsid w:val="005F7ABC"/>
    <w:rsid w:val="005F7FBA"/>
    <w:rsid w:val="00600621"/>
    <w:rsid w:val="00600668"/>
    <w:rsid w:val="006014A5"/>
    <w:rsid w:val="006047BE"/>
    <w:rsid w:val="00606A05"/>
    <w:rsid w:val="0060720F"/>
    <w:rsid w:val="0060777E"/>
    <w:rsid w:val="00610479"/>
    <w:rsid w:val="00610934"/>
    <w:rsid w:val="006136E0"/>
    <w:rsid w:val="00615264"/>
    <w:rsid w:val="006153B7"/>
    <w:rsid w:val="00615E4E"/>
    <w:rsid w:val="006162BD"/>
    <w:rsid w:val="00617230"/>
    <w:rsid w:val="00621F92"/>
    <w:rsid w:val="00623ADC"/>
    <w:rsid w:val="006248BF"/>
    <w:rsid w:val="00627106"/>
    <w:rsid w:val="00630216"/>
    <w:rsid w:val="006306FA"/>
    <w:rsid w:val="00631F12"/>
    <w:rsid w:val="00631F22"/>
    <w:rsid w:val="0063285A"/>
    <w:rsid w:val="006332A0"/>
    <w:rsid w:val="00634911"/>
    <w:rsid w:val="0063500E"/>
    <w:rsid w:val="006350FF"/>
    <w:rsid w:val="006356E6"/>
    <w:rsid w:val="00636656"/>
    <w:rsid w:val="0064029B"/>
    <w:rsid w:val="0064076F"/>
    <w:rsid w:val="00642502"/>
    <w:rsid w:val="006432D3"/>
    <w:rsid w:val="00644CAD"/>
    <w:rsid w:val="0064629C"/>
    <w:rsid w:val="00647CCE"/>
    <w:rsid w:val="00647CF1"/>
    <w:rsid w:val="0065007C"/>
    <w:rsid w:val="00650806"/>
    <w:rsid w:val="00652401"/>
    <w:rsid w:val="00652847"/>
    <w:rsid w:val="00652B73"/>
    <w:rsid w:val="00654991"/>
    <w:rsid w:val="00654C94"/>
    <w:rsid w:val="00654CCA"/>
    <w:rsid w:val="00655F7F"/>
    <w:rsid w:val="0065636C"/>
    <w:rsid w:val="00656C51"/>
    <w:rsid w:val="00657778"/>
    <w:rsid w:val="00660648"/>
    <w:rsid w:val="00660FB0"/>
    <w:rsid w:val="0066150D"/>
    <w:rsid w:val="0066299F"/>
    <w:rsid w:val="00665336"/>
    <w:rsid w:val="00665EB8"/>
    <w:rsid w:val="00666237"/>
    <w:rsid w:val="00666331"/>
    <w:rsid w:val="00670A0E"/>
    <w:rsid w:val="00670DC8"/>
    <w:rsid w:val="00672617"/>
    <w:rsid w:val="00672914"/>
    <w:rsid w:val="006756AE"/>
    <w:rsid w:val="00675DA9"/>
    <w:rsid w:val="00676801"/>
    <w:rsid w:val="00682493"/>
    <w:rsid w:val="00685D06"/>
    <w:rsid w:val="006862F6"/>
    <w:rsid w:val="00693C66"/>
    <w:rsid w:val="00694BAE"/>
    <w:rsid w:val="00696348"/>
    <w:rsid w:val="006972C3"/>
    <w:rsid w:val="006A112B"/>
    <w:rsid w:val="006A233F"/>
    <w:rsid w:val="006A35CC"/>
    <w:rsid w:val="006A75F3"/>
    <w:rsid w:val="006A7C24"/>
    <w:rsid w:val="006B0015"/>
    <w:rsid w:val="006B07C5"/>
    <w:rsid w:val="006B2DFA"/>
    <w:rsid w:val="006C005E"/>
    <w:rsid w:val="006C0288"/>
    <w:rsid w:val="006C08A6"/>
    <w:rsid w:val="006C1D5C"/>
    <w:rsid w:val="006C2A60"/>
    <w:rsid w:val="006C4EC7"/>
    <w:rsid w:val="006C5360"/>
    <w:rsid w:val="006C68E3"/>
    <w:rsid w:val="006D2D08"/>
    <w:rsid w:val="006D40AA"/>
    <w:rsid w:val="006D48B1"/>
    <w:rsid w:val="006D4BF7"/>
    <w:rsid w:val="006D73E1"/>
    <w:rsid w:val="006D7404"/>
    <w:rsid w:val="006D7BFA"/>
    <w:rsid w:val="006E1A01"/>
    <w:rsid w:val="006E2208"/>
    <w:rsid w:val="006E2A0F"/>
    <w:rsid w:val="006E6952"/>
    <w:rsid w:val="006F03A4"/>
    <w:rsid w:val="006F0C3B"/>
    <w:rsid w:val="006F4316"/>
    <w:rsid w:val="006F685C"/>
    <w:rsid w:val="0070016D"/>
    <w:rsid w:val="00700385"/>
    <w:rsid w:val="007023FB"/>
    <w:rsid w:val="00702A26"/>
    <w:rsid w:val="00702E40"/>
    <w:rsid w:val="00703ED9"/>
    <w:rsid w:val="00704F51"/>
    <w:rsid w:val="007065A0"/>
    <w:rsid w:val="00706BD8"/>
    <w:rsid w:val="007100B0"/>
    <w:rsid w:val="00710F8D"/>
    <w:rsid w:val="00712AE0"/>
    <w:rsid w:val="00712AE6"/>
    <w:rsid w:val="00712B60"/>
    <w:rsid w:val="00714C42"/>
    <w:rsid w:val="0071646A"/>
    <w:rsid w:val="0071711D"/>
    <w:rsid w:val="00717773"/>
    <w:rsid w:val="0072197C"/>
    <w:rsid w:val="007219F0"/>
    <w:rsid w:val="00721A21"/>
    <w:rsid w:val="00722852"/>
    <w:rsid w:val="00725CF1"/>
    <w:rsid w:val="00731335"/>
    <w:rsid w:val="00731414"/>
    <w:rsid w:val="0073196D"/>
    <w:rsid w:val="007321D4"/>
    <w:rsid w:val="00732287"/>
    <w:rsid w:val="00733489"/>
    <w:rsid w:val="00734830"/>
    <w:rsid w:val="00735A71"/>
    <w:rsid w:val="00740EBC"/>
    <w:rsid w:val="00742642"/>
    <w:rsid w:val="0074305F"/>
    <w:rsid w:val="00743251"/>
    <w:rsid w:val="0074336E"/>
    <w:rsid w:val="007457B8"/>
    <w:rsid w:val="00746387"/>
    <w:rsid w:val="0075152D"/>
    <w:rsid w:val="007516C5"/>
    <w:rsid w:val="00752008"/>
    <w:rsid w:val="00752CD5"/>
    <w:rsid w:val="00755217"/>
    <w:rsid w:val="007553D7"/>
    <w:rsid w:val="007560C2"/>
    <w:rsid w:val="007565F1"/>
    <w:rsid w:val="00756F1C"/>
    <w:rsid w:val="00757837"/>
    <w:rsid w:val="007611EA"/>
    <w:rsid w:val="007612B8"/>
    <w:rsid w:val="00762D8E"/>
    <w:rsid w:val="00763BA9"/>
    <w:rsid w:val="00763C72"/>
    <w:rsid w:val="00764DC7"/>
    <w:rsid w:val="0076558D"/>
    <w:rsid w:val="00767CD7"/>
    <w:rsid w:val="007706A8"/>
    <w:rsid w:val="00771881"/>
    <w:rsid w:val="007729F4"/>
    <w:rsid w:val="00772AAB"/>
    <w:rsid w:val="00774300"/>
    <w:rsid w:val="00777F14"/>
    <w:rsid w:val="00780616"/>
    <w:rsid w:val="00784E15"/>
    <w:rsid w:val="007915F6"/>
    <w:rsid w:val="00791CE2"/>
    <w:rsid w:val="0079225E"/>
    <w:rsid w:val="0079268A"/>
    <w:rsid w:val="00792B49"/>
    <w:rsid w:val="0079415F"/>
    <w:rsid w:val="007955A4"/>
    <w:rsid w:val="00795929"/>
    <w:rsid w:val="0079739E"/>
    <w:rsid w:val="00797A17"/>
    <w:rsid w:val="007A092E"/>
    <w:rsid w:val="007A1FAC"/>
    <w:rsid w:val="007A5FD6"/>
    <w:rsid w:val="007A60AD"/>
    <w:rsid w:val="007B0B14"/>
    <w:rsid w:val="007B161A"/>
    <w:rsid w:val="007B172E"/>
    <w:rsid w:val="007B175A"/>
    <w:rsid w:val="007B1AD5"/>
    <w:rsid w:val="007B496B"/>
    <w:rsid w:val="007B506A"/>
    <w:rsid w:val="007B5A59"/>
    <w:rsid w:val="007B62E7"/>
    <w:rsid w:val="007C3FA2"/>
    <w:rsid w:val="007C45D5"/>
    <w:rsid w:val="007D1B96"/>
    <w:rsid w:val="007D22BD"/>
    <w:rsid w:val="007D4405"/>
    <w:rsid w:val="007D4E30"/>
    <w:rsid w:val="007D758C"/>
    <w:rsid w:val="007D7F3D"/>
    <w:rsid w:val="007E1050"/>
    <w:rsid w:val="007E1065"/>
    <w:rsid w:val="007E47BA"/>
    <w:rsid w:val="007E513E"/>
    <w:rsid w:val="007E6313"/>
    <w:rsid w:val="007E7377"/>
    <w:rsid w:val="007F1151"/>
    <w:rsid w:val="007F1348"/>
    <w:rsid w:val="007F23E6"/>
    <w:rsid w:val="007F32DB"/>
    <w:rsid w:val="00801410"/>
    <w:rsid w:val="0080149C"/>
    <w:rsid w:val="00801C6B"/>
    <w:rsid w:val="00801EE9"/>
    <w:rsid w:val="00802D89"/>
    <w:rsid w:val="00803227"/>
    <w:rsid w:val="00803518"/>
    <w:rsid w:val="00806E60"/>
    <w:rsid w:val="008078C2"/>
    <w:rsid w:val="008100E4"/>
    <w:rsid w:val="0081227C"/>
    <w:rsid w:val="00812B20"/>
    <w:rsid w:val="0081432D"/>
    <w:rsid w:val="00815B21"/>
    <w:rsid w:val="00815B76"/>
    <w:rsid w:val="00816130"/>
    <w:rsid w:val="00817211"/>
    <w:rsid w:val="008176F0"/>
    <w:rsid w:val="00821338"/>
    <w:rsid w:val="0082296C"/>
    <w:rsid w:val="00823A89"/>
    <w:rsid w:val="00823FD7"/>
    <w:rsid w:val="00826600"/>
    <w:rsid w:val="00831701"/>
    <w:rsid w:val="008351D1"/>
    <w:rsid w:val="008357CD"/>
    <w:rsid w:val="0084111D"/>
    <w:rsid w:val="008416B5"/>
    <w:rsid w:val="008417A6"/>
    <w:rsid w:val="00842673"/>
    <w:rsid w:val="00843772"/>
    <w:rsid w:val="00843CF4"/>
    <w:rsid w:val="0084405A"/>
    <w:rsid w:val="00844F25"/>
    <w:rsid w:val="00847ECA"/>
    <w:rsid w:val="008505F5"/>
    <w:rsid w:val="00850703"/>
    <w:rsid w:val="00850A19"/>
    <w:rsid w:val="00851B15"/>
    <w:rsid w:val="00853C17"/>
    <w:rsid w:val="00853F43"/>
    <w:rsid w:val="0085404A"/>
    <w:rsid w:val="00856100"/>
    <w:rsid w:val="0085790B"/>
    <w:rsid w:val="008612E5"/>
    <w:rsid w:val="00861805"/>
    <w:rsid w:val="00861CA5"/>
    <w:rsid w:val="00862E76"/>
    <w:rsid w:val="0086379D"/>
    <w:rsid w:val="00863A2B"/>
    <w:rsid w:val="00866496"/>
    <w:rsid w:val="008674FF"/>
    <w:rsid w:val="00867E4A"/>
    <w:rsid w:val="00867F98"/>
    <w:rsid w:val="00872333"/>
    <w:rsid w:val="00874045"/>
    <w:rsid w:val="00875DE5"/>
    <w:rsid w:val="0087604E"/>
    <w:rsid w:val="008762B0"/>
    <w:rsid w:val="00877371"/>
    <w:rsid w:val="0088123C"/>
    <w:rsid w:val="00881D27"/>
    <w:rsid w:val="00883F9F"/>
    <w:rsid w:val="00885014"/>
    <w:rsid w:val="0088508E"/>
    <w:rsid w:val="00887A20"/>
    <w:rsid w:val="00891B26"/>
    <w:rsid w:val="00892DEE"/>
    <w:rsid w:val="00892EF4"/>
    <w:rsid w:val="00894D31"/>
    <w:rsid w:val="00896190"/>
    <w:rsid w:val="008A04B5"/>
    <w:rsid w:val="008A0C9A"/>
    <w:rsid w:val="008A3365"/>
    <w:rsid w:val="008A5B27"/>
    <w:rsid w:val="008A5C93"/>
    <w:rsid w:val="008A656F"/>
    <w:rsid w:val="008A67F9"/>
    <w:rsid w:val="008B0692"/>
    <w:rsid w:val="008B10C3"/>
    <w:rsid w:val="008B21EA"/>
    <w:rsid w:val="008B6E9F"/>
    <w:rsid w:val="008C0982"/>
    <w:rsid w:val="008C1558"/>
    <w:rsid w:val="008C16FA"/>
    <w:rsid w:val="008C3EE5"/>
    <w:rsid w:val="008C5AE8"/>
    <w:rsid w:val="008C6635"/>
    <w:rsid w:val="008C7BDC"/>
    <w:rsid w:val="008D0FCA"/>
    <w:rsid w:val="008D112F"/>
    <w:rsid w:val="008D186E"/>
    <w:rsid w:val="008D1B06"/>
    <w:rsid w:val="008D1D74"/>
    <w:rsid w:val="008D2D4D"/>
    <w:rsid w:val="008D35F3"/>
    <w:rsid w:val="008D3DAF"/>
    <w:rsid w:val="008D44B8"/>
    <w:rsid w:val="008D5851"/>
    <w:rsid w:val="008E0862"/>
    <w:rsid w:val="008E3802"/>
    <w:rsid w:val="008E4025"/>
    <w:rsid w:val="008E40E8"/>
    <w:rsid w:val="008E777A"/>
    <w:rsid w:val="008F047A"/>
    <w:rsid w:val="008F1E4E"/>
    <w:rsid w:val="008F6C06"/>
    <w:rsid w:val="008F7C5F"/>
    <w:rsid w:val="009003ED"/>
    <w:rsid w:val="00900783"/>
    <w:rsid w:val="009015BF"/>
    <w:rsid w:val="00901D2D"/>
    <w:rsid w:val="00902B31"/>
    <w:rsid w:val="009047E0"/>
    <w:rsid w:val="00904A17"/>
    <w:rsid w:val="00905155"/>
    <w:rsid w:val="009052AD"/>
    <w:rsid w:val="00906072"/>
    <w:rsid w:val="00910FFF"/>
    <w:rsid w:val="009155A5"/>
    <w:rsid w:val="00916200"/>
    <w:rsid w:val="00916A42"/>
    <w:rsid w:val="00916B7E"/>
    <w:rsid w:val="009212B0"/>
    <w:rsid w:val="00924B38"/>
    <w:rsid w:val="009259B4"/>
    <w:rsid w:val="00927B7F"/>
    <w:rsid w:val="0093288C"/>
    <w:rsid w:val="00932BB1"/>
    <w:rsid w:val="00934F2D"/>
    <w:rsid w:val="009360A1"/>
    <w:rsid w:val="00937075"/>
    <w:rsid w:val="00937FAD"/>
    <w:rsid w:val="0094040B"/>
    <w:rsid w:val="00941050"/>
    <w:rsid w:val="0094568B"/>
    <w:rsid w:val="00946311"/>
    <w:rsid w:val="00946E21"/>
    <w:rsid w:val="009507BD"/>
    <w:rsid w:val="009527A7"/>
    <w:rsid w:val="009540D8"/>
    <w:rsid w:val="009544F0"/>
    <w:rsid w:val="00954D41"/>
    <w:rsid w:val="00960599"/>
    <w:rsid w:val="00962ECC"/>
    <w:rsid w:val="009644B6"/>
    <w:rsid w:val="00964D3A"/>
    <w:rsid w:val="00965541"/>
    <w:rsid w:val="00966495"/>
    <w:rsid w:val="00966C03"/>
    <w:rsid w:val="00967FE8"/>
    <w:rsid w:val="00972637"/>
    <w:rsid w:val="00973058"/>
    <w:rsid w:val="00973129"/>
    <w:rsid w:val="00976131"/>
    <w:rsid w:val="009763CB"/>
    <w:rsid w:val="00976B5E"/>
    <w:rsid w:val="00987A02"/>
    <w:rsid w:val="00987C94"/>
    <w:rsid w:val="00987D46"/>
    <w:rsid w:val="00990635"/>
    <w:rsid w:val="009919A5"/>
    <w:rsid w:val="00992352"/>
    <w:rsid w:val="00993DF5"/>
    <w:rsid w:val="00994620"/>
    <w:rsid w:val="009948E2"/>
    <w:rsid w:val="00995AD0"/>
    <w:rsid w:val="00997F7A"/>
    <w:rsid w:val="009A147D"/>
    <w:rsid w:val="009A1EBB"/>
    <w:rsid w:val="009A43F7"/>
    <w:rsid w:val="009A518C"/>
    <w:rsid w:val="009A66C3"/>
    <w:rsid w:val="009A69FE"/>
    <w:rsid w:val="009A6A96"/>
    <w:rsid w:val="009A7C8E"/>
    <w:rsid w:val="009B4974"/>
    <w:rsid w:val="009C02EC"/>
    <w:rsid w:val="009C21C7"/>
    <w:rsid w:val="009C349C"/>
    <w:rsid w:val="009C44F6"/>
    <w:rsid w:val="009C56C4"/>
    <w:rsid w:val="009C6706"/>
    <w:rsid w:val="009D011F"/>
    <w:rsid w:val="009D0828"/>
    <w:rsid w:val="009D2FA0"/>
    <w:rsid w:val="009D4910"/>
    <w:rsid w:val="009D755B"/>
    <w:rsid w:val="009E11AC"/>
    <w:rsid w:val="009E332D"/>
    <w:rsid w:val="009E35BC"/>
    <w:rsid w:val="009E3743"/>
    <w:rsid w:val="009E3D7F"/>
    <w:rsid w:val="009E423B"/>
    <w:rsid w:val="009E496F"/>
    <w:rsid w:val="009E5D85"/>
    <w:rsid w:val="009E68CD"/>
    <w:rsid w:val="009E6F5B"/>
    <w:rsid w:val="009E7C10"/>
    <w:rsid w:val="009F0732"/>
    <w:rsid w:val="009F108B"/>
    <w:rsid w:val="009F3347"/>
    <w:rsid w:val="009F5498"/>
    <w:rsid w:val="00A01E86"/>
    <w:rsid w:val="00A04466"/>
    <w:rsid w:val="00A044FF"/>
    <w:rsid w:val="00A04AC3"/>
    <w:rsid w:val="00A05A29"/>
    <w:rsid w:val="00A05C32"/>
    <w:rsid w:val="00A06057"/>
    <w:rsid w:val="00A147A4"/>
    <w:rsid w:val="00A169D4"/>
    <w:rsid w:val="00A20506"/>
    <w:rsid w:val="00A205A3"/>
    <w:rsid w:val="00A22FBB"/>
    <w:rsid w:val="00A24494"/>
    <w:rsid w:val="00A2517E"/>
    <w:rsid w:val="00A26CD2"/>
    <w:rsid w:val="00A26EEA"/>
    <w:rsid w:val="00A27AAE"/>
    <w:rsid w:val="00A30EF5"/>
    <w:rsid w:val="00A315F8"/>
    <w:rsid w:val="00A31B1B"/>
    <w:rsid w:val="00A3298C"/>
    <w:rsid w:val="00A32F83"/>
    <w:rsid w:val="00A333E0"/>
    <w:rsid w:val="00A3404C"/>
    <w:rsid w:val="00A36BE5"/>
    <w:rsid w:val="00A45070"/>
    <w:rsid w:val="00A50BAC"/>
    <w:rsid w:val="00A50F7A"/>
    <w:rsid w:val="00A51052"/>
    <w:rsid w:val="00A511A2"/>
    <w:rsid w:val="00A521CA"/>
    <w:rsid w:val="00A5377F"/>
    <w:rsid w:val="00A556D1"/>
    <w:rsid w:val="00A55A09"/>
    <w:rsid w:val="00A56532"/>
    <w:rsid w:val="00A570C7"/>
    <w:rsid w:val="00A649AE"/>
    <w:rsid w:val="00A67744"/>
    <w:rsid w:val="00A679E2"/>
    <w:rsid w:val="00A718B5"/>
    <w:rsid w:val="00A71E77"/>
    <w:rsid w:val="00A71F7F"/>
    <w:rsid w:val="00A72C93"/>
    <w:rsid w:val="00A72EE3"/>
    <w:rsid w:val="00A75CDD"/>
    <w:rsid w:val="00A82622"/>
    <w:rsid w:val="00A8499F"/>
    <w:rsid w:val="00A906FA"/>
    <w:rsid w:val="00A93A5B"/>
    <w:rsid w:val="00A94036"/>
    <w:rsid w:val="00A94DB9"/>
    <w:rsid w:val="00A94E9E"/>
    <w:rsid w:val="00A97E75"/>
    <w:rsid w:val="00AA086A"/>
    <w:rsid w:val="00AA0C92"/>
    <w:rsid w:val="00AA34D3"/>
    <w:rsid w:val="00AA5880"/>
    <w:rsid w:val="00AB00C0"/>
    <w:rsid w:val="00AB08E2"/>
    <w:rsid w:val="00AB18F6"/>
    <w:rsid w:val="00AB4A64"/>
    <w:rsid w:val="00AB4CB9"/>
    <w:rsid w:val="00AB5E6A"/>
    <w:rsid w:val="00AC01AE"/>
    <w:rsid w:val="00AC2664"/>
    <w:rsid w:val="00AC2C58"/>
    <w:rsid w:val="00AC56BE"/>
    <w:rsid w:val="00AC588E"/>
    <w:rsid w:val="00AD0678"/>
    <w:rsid w:val="00AD14C5"/>
    <w:rsid w:val="00AD1C7A"/>
    <w:rsid w:val="00AD4C32"/>
    <w:rsid w:val="00AD4CB4"/>
    <w:rsid w:val="00AD6E98"/>
    <w:rsid w:val="00AD7071"/>
    <w:rsid w:val="00AD72B8"/>
    <w:rsid w:val="00AE2653"/>
    <w:rsid w:val="00AE2952"/>
    <w:rsid w:val="00AE2D8C"/>
    <w:rsid w:val="00AE4732"/>
    <w:rsid w:val="00AE483E"/>
    <w:rsid w:val="00AE57FA"/>
    <w:rsid w:val="00AE6B99"/>
    <w:rsid w:val="00AF140A"/>
    <w:rsid w:val="00AF1525"/>
    <w:rsid w:val="00AF1863"/>
    <w:rsid w:val="00AF4562"/>
    <w:rsid w:val="00AF4F3A"/>
    <w:rsid w:val="00AF582F"/>
    <w:rsid w:val="00AF6DA9"/>
    <w:rsid w:val="00AF7AB8"/>
    <w:rsid w:val="00B00003"/>
    <w:rsid w:val="00B00D3D"/>
    <w:rsid w:val="00B00E6E"/>
    <w:rsid w:val="00B00FE7"/>
    <w:rsid w:val="00B01035"/>
    <w:rsid w:val="00B011EF"/>
    <w:rsid w:val="00B02D45"/>
    <w:rsid w:val="00B030D0"/>
    <w:rsid w:val="00B06EBE"/>
    <w:rsid w:val="00B07C26"/>
    <w:rsid w:val="00B10700"/>
    <w:rsid w:val="00B11874"/>
    <w:rsid w:val="00B125CA"/>
    <w:rsid w:val="00B136B7"/>
    <w:rsid w:val="00B14447"/>
    <w:rsid w:val="00B15BE9"/>
    <w:rsid w:val="00B17179"/>
    <w:rsid w:val="00B2011E"/>
    <w:rsid w:val="00B20ADA"/>
    <w:rsid w:val="00B2529F"/>
    <w:rsid w:val="00B25D1F"/>
    <w:rsid w:val="00B30070"/>
    <w:rsid w:val="00B31C41"/>
    <w:rsid w:val="00B31CE1"/>
    <w:rsid w:val="00B3279D"/>
    <w:rsid w:val="00B3381A"/>
    <w:rsid w:val="00B33B60"/>
    <w:rsid w:val="00B34101"/>
    <w:rsid w:val="00B35BA8"/>
    <w:rsid w:val="00B36BF6"/>
    <w:rsid w:val="00B3705C"/>
    <w:rsid w:val="00B40312"/>
    <w:rsid w:val="00B40A37"/>
    <w:rsid w:val="00B418ED"/>
    <w:rsid w:val="00B42636"/>
    <w:rsid w:val="00B42D3E"/>
    <w:rsid w:val="00B4440E"/>
    <w:rsid w:val="00B45956"/>
    <w:rsid w:val="00B45F12"/>
    <w:rsid w:val="00B46199"/>
    <w:rsid w:val="00B4714D"/>
    <w:rsid w:val="00B47551"/>
    <w:rsid w:val="00B478BC"/>
    <w:rsid w:val="00B51B5F"/>
    <w:rsid w:val="00B5370B"/>
    <w:rsid w:val="00B54E2E"/>
    <w:rsid w:val="00B56244"/>
    <w:rsid w:val="00B56844"/>
    <w:rsid w:val="00B57824"/>
    <w:rsid w:val="00B578B8"/>
    <w:rsid w:val="00B57BF8"/>
    <w:rsid w:val="00B6389C"/>
    <w:rsid w:val="00B63988"/>
    <w:rsid w:val="00B6430B"/>
    <w:rsid w:val="00B645E7"/>
    <w:rsid w:val="00B6666E"/>
    <w:rsid w:val="00B72202"/>
    <w:rsid w:val="00B74537"/>
    <w:rsid w:val="00B85D40"/>
    <w:rsid w:val="00B861D6"/>
    <w:rsid w:val="00B87695"/>
    <w:rsid w:val="00B876CF"/>
    <w:rsid w:val="00B91092"/>
    <w:rsid w:val="00B9209A"/>
    <w:rsid w:val="00B940EF"/>
    <w:rsid w:val="00B950BC"/>
    <w:rsid w:val="00B95EC9"/>
    <w:rsid w:val="00B96CE4"/>
    <w:rsid w:val="00B96EA0"/>
    <w:rsid w:val="00B97B4D"/>
    <w:rsid w:val="00BA0372"/>
    <w:rsid w:val="00BA0400"/>
    <w:rsid w:val="00BA0C2D"/>
    <w:rsid w:val="00BA3ACA"/>
    <w:rsid w:val="00BA4044"/>
    <w:rsid w:val="00BA649B"/>
    <w:rsid w:val="00BA6968"/>
    <w:rsid w:val="00BA6A38"/>
    <w:rsid w:val="00BA6B63"/>
    <w:rsid w:val="00BB087A"/>
    <w:rsid w:val="00BB1574"/>
    <w:rsid w:val="00BB330F"/>
    <w:rsid w:val="00BB402A"/>
    <w:rsid w:val="00BB57C1"/>
    <w:rsid w:val="00BB67A7"/>
    <w:rsid w:val="00BC116D"/>
    <w:rsid w:val="00BC128B"/>
    <w:rsid w:val="00BC1DB8"/>
    <w:rsid w:val="00BC2A37"/>
    <w:rsid w:val="00BD1ACB"/>
    <w:rsid w:val="00BD2488"/>
    <w:rsid w:val="00BD250E"/>
    <w:rsid w:val="00BD2F61"/>
    <w:rsid w:val="00BD37F2"/>
    <w:rsid w:val="00BD3D7B"/>
    <w:rsid w:val="00BD3FC6"/>
    <w:rsid w:val="00BD406E"/>
    <w:rsid w:val="00BD5A22"/>
    <w:rsid w:val="00BD649C"/>
    <w:rsid w:val="00BD6613"/>
    <w:rsid w:val="00BD7F89"/>
    <w:rsid w:val="00BE0C90"/>
    <w:rsid w:val="00BE1391"/>
    <w:rsid w:val="00BE17E2"/>
    <w:rsid w:val="00BE2E22"/>
    <w:rsid w:val="00BE621A"/>
    <w:rsid w:val="00BE77E4"/>
    <w:rsid w:val="00BF4366"/>
    <w:rsid w:val="00BF7BB0"/>
    <w:rsid w:val="00C00BAC"/>
    <w:rsid w:val="00C00BAF"/>
    <w:rsid w:val="00C00EE8"/>
    <w:rsid w:val="00C017B4"/>
    <w:rsid w:val="00C01F98"/>
    <w:rsid w:val="00C04100"/>
    <w:rsid w:val="00C05222"/>
    <w:rsid w:val="00C1052C"/>
    <w:rsid w:val="00C10652"/>
    <w:rsid w:val="00C11627"/>
    <w:rsid w:val="00C11D52"/>
    <w:rsid w:val="00C11ED2"/>
    <w:rsid w:val="00C14DEB"/>
    <w:rsid w:val="00C1523C"/>
    <w:rsid w:val="00C2066D"/>
    <w:rsid w:val="00C24840"/>
    <w:rsid w:val="00C24A9A"/>
    <w:rsid w:val="00C254AB"/>
    <w:rsid w:val="00C274E5"/>
    <w:rsid w:val="00C301C6"/>
    <w:rsid w:val="00C30234"/>
    <w:rsid w:val="00C3084E"/>
    <w:rsid w:val="00C3256D"/>
    <w:rsid w:val="00C32DAC"/>
    <w:rsid w:val="00C32F06"/>
    <w:rsid w:val="00C36E89"/>
    <w:rsid w:val="00C373E4"/>
    <w:rsid w:val="00C404A6"/>
    <w:rsid w:val="00C43544"/>
    <w:rsid w:val="00C4396F"/>
    <w:rsid w:val="00C43EF0"/>
    <w:rsid w:val="00C44EB2"/>
    <w:rsid w:val="00C462E2"/>
    <w:rsid w:val="00C50D63"/>
    <w:rsid w:val="00C510AA"/>
    <w:rsid w:val="00C5150F"/>
    <w:rsid w:val="00C51BA8"/>
    <w:rsid w:val="00C52B14"/>
    <w:rsid w:val="00C52CA9"/>
    <w:rsid w:val="00C52DCC"/>
    <w:rsid w:val="00C542C8"/>
    <w:rsid w:val="00C61E0B"/>
    <w:rsid w:val="00C62B76"/>
    <w:rsid w:val="00C64650"/>
    <w:rsid w:val="00C6540B"/>
    <w:rsid w:val="00C67084"/>
    <w:rsid w:val="00C67ECB"/>
    <w:rsid w:val="00C70CFF"/>
    <w:rsid w:val="00C712A2"/>
    <w:rsid w:val="00C727C5"/>
    <w:rsid w:val="00C74EE7"/>
    <w:rsid w:val="00C762DB"/>
    <w:rsid w:val="00C76DFF"/>
    <w:rsid w:val="00C80C20"/>
    <w:rsid w:val="00C81903"/>
    <w:rsid w:val="00C82DA4"/>
    <w:rsid w:val="00C83300"/>
    <w:rsid w:val="00C841E0"/>
    <w:rsid w:val="00C8458B"/>
    <w:rsid w:val="00C85085"/>
    <w:rsid w:val="00C860BA"/>
    <w:rsid w:val="00C861DA"/>
    <w:rsid w:val="00C8760A"/>
    <w:rsid w:val="00C87781"/>
    <w:rsid w:val="00C92486"/>
    <w:rsid w:val="00C92704"/>
    <w:rsid w:val="00C92ABA"/>
    <w:rsid w:val="00C9407D"/>
    <w:rsid w:val="00C94188"/>
    <w:rsid w:val="00C966FF"/>
    <w:rsid w:val="00CA0268"/>
    <w:rsid w:val="00CA2002"/>
    <w:rsid w:val="00CA23A7"/>
    <w:rsid w:val="00CA2DF0"/>
    <w:rsid w:val="00CA3995"/>
    <w:rsid w:val="00CA3FD7"/>
    <w:rsid w:val="00CA40C8"/>
    <w:rsid w:val="00CA44BC"/>
    <w:rsid w:val="00CA46F4"/>
    <w:rsid w:val="00CA53AA"/>
    <w:rsid w:val="00CA7628"/>
    <w:rsid w:val="00CB15D8"/>
    <w:rsid w:val="00CB1C31"/>
    <w:rsid w:val="00CB1CCF"/>
    <w:rsid w:val="00CB2266"/>
    <w:rsid w:val="00CB385B"/>
    <w:rsid w:val="00CB424E"/>
    <w:rsid w:val="00CB4D9C"/>
    <w:rsid w:val="00CB7D35"/>
    <w:rsid w:val="00CC093E"/>
    <w:rsid w:val="00CC16BB"/>
    <w:rsid w:val="00CC26DD"/>
    <w:rsid w:val="00CC2716"/>
    <w:rsid w:val="00CC2FB2"/>
    <w:rsid w:val="00CC4B67"/>
    <w:rsid w:val="00CC719A"/>
    <w:rsid w:val="00CD00D1"/>
    <w:rsid w:val="00CD29A9"/>
    <w:rsid w:val="00CD3943"/>
    <w:rsid w:val="00CD3CA7"/>
    <w:rsid w:val="00CD46F7"/>
    <w:rsid w:val="00CD5CEB"/>
    <w:rsid w:val="00CD611C"/>
    <w:rsid w:val="00CD6EF6"/>
    <w:rsid w:val="00CE09A2"/>
    <w:rsid w:val="00CE2C11"/>
    <w:rsid w:val="00CE2F6D"/>
    <w:rsid w:val="00CE3BC2"/>
    <w:rsid w:val="00CE4A17"/>
    <w:rsid w:val="00CE4AEF"/>
    <w:rsid w:val="00CE6292"/>
    <w:rsid w:val="00CE6F7B"/>
    <w:rsid w:val="00CE7616"/>
    <w:rsid w:val="00CF2020"/>
    <w:rsid w:val="00CF43B9"/>
    <w:rsid w:val="00D00621"/>
    <w:rsid w:val="00D01994"/>
    <w:rsid w:val="00D038E7"/>
    <w:rsid w:val="00D053B8"/>
    <w:rsid w:val="00D05FB0"/>
    <w:rsid w:val="00D06160"/>
    <w:rsid w:val="00D061E5"/>
    <w:rsid w:val="00D1080D"/>
    <w:rsid w:val="00D10E39"/>
    <w:rsid w:val="00D12D93"/>
    <w:rsid w:val="00D12ED8"/>
    <w:rsid w:val="00D15467"/>
    <w:rsid w:val="00D1549F"/>
    <w:rsid w:val="00D15B8B"/>
    <w:rsid w:val="00D16BD0"/>
    <w:rsid w:val="00D17861"/>
    <w:rsid w:val="00D20DFA"/>
    <w:rsid w:val="00D21640"/>
    <w:rsid w:val="00D22857"/>
    <w:rsid w:val="00D24B1F"/>
    <w:rsid w:val="00D27B05"/>
    <w:rsid w:val="00D35097"/>
    <w:rsid w:val="00D3556D"/>
    <w:rsid w:val="00D36C33"/>
    <w:rsid w:val="00D42C50"/>
    <w:rsid w:val="00D42CE5"/>
    <w:rsid w:val="00D54BEB"/>
    <w:rsid w:val="00D5510C"/>
    <w:rsid w:val="00D55C29"/>
    <w:rsid w:val="00D57E76"/>
    <w:rsid w:val="00D6292C"/>
    <w:rsid w:val="00D645C0"/>
    <w:rsid w:val="00D65274"/>
    <w:rsid w:val="00D65288"/>
    <w:rsid w:val="00D65E67"/>
    <w:rsid w:val="00D676F7"/>
    <w:rsid w:val="00D67CFC"/>
    <w:rsid w:val="00D67F40"/>
    <w:rsid w:val="00D72771"/>
    <w:rsid w:val="00D73719"/>
    <w:rsid w:val="00D76A7D"/>
    <w:rsid w:val="00D77A27"/>
    <w:rsid w:val="00D8210F"/>
    <w:rsid w:val="00D82D20"/>
    <w:rsid w:val="00D84417"/>
    <w:rsid w:val="00D8465C"/>
    <w:rsid w:val="00D90763"/>
    <w:rsid w:val="00D91683"/>
    <w:rsid w:val="00D93065"/>
    <w:rsid w:val="00D9475F"/>
    <w:rsid w:val="00D96A8F"/>
    <w:rsid w:val="00D97464"/>
    <w:rsid w:val="00DA068B"/>
    <w:rsid w:val="00DA2943"/>
    <w:rsid w:val="00DA4B05"/>
    <w:rsid w:val="00DA5FAA"/>
    <w:rsid w:val="00DA6AFC"/>
    <w:rsid w:val="00DA6B7E"/>
    <w:rsid w:val="00DA7044"/>
    <w:rsid w:val="00DA7BF6"/>
    <w:rsid w:val="00DB053E"/>
    <w:rsid w:val="00DB160B"/>
    <w:rsid w:val="00DB1CEC"/>
    <w:rsid w:val="00DB2B92"/>
    <w:rsid w:val="00DB2D73"/>
    <w:rsid w:val="00DB31D3"/>
    <w:rsid w:val="00DB5323"/>
    <w:rsid w:val="00DB77DA"/>
    <w:rsid w:val="00DC061A"/>
    <w:rsid w:val="00DC2116"/>
    <w:rsid w:val="00DC21C4"/>
    <w:rsid w:val="00DC2DBE"/>
    <w:rsid w:val="00DC34B7"/>
    <w:rsid w:val="00DC36B4"/>
    <w:rsid w:val="00DC3822"/>
    <w:rsid w:val="00DC582B"/>
    <w:rsid w:val="00DC6C44"/>
    <w:rsid w:val="00DC6CA8"/>
    <w:rsid w:val="00DD0AD5"/>
    <w:rsid w:val="00DD1346"/>
    <w:rsid w:val="00DD1646"/>
    <w:rsid w:val="00DD51DE"/>
    <w:rsid w:val="00DD5DD6"/>
    <w:rsid w:val="00DD6395"/>
    <w:rsid w:val="00DD6D80"/>
    <w:rsid w:val="00DE0F75"/>
    <w:rsid w:val="00DE17B7"/>
    <w:rsid w:val="00DE225B"/>
    <w:rsid w:val="00DE2B3E"/>
    <w:rsid w:val="00DE393C"/>
    <w:rsid w:val="00DE3A5A"/>
    <w:rsid w:val="00DE3B55"/>
    <w:rsid w:val="00DE67C9"/>
    <w:rsid w:val="00DF0ABE"/>
    <w:rsid w:val="00DF287A"/>
    <w:rsid w:val="00DF2B4A"/>
    <w:rsid w:val="00DF2F16"/>
    <w:rsid w:val="00DF3E9C"/>
    <w:rsid w:val="00DF4875"/>
    <w:rsid w:val="00DF4A06"/>
    <w:rsid w:val="00DF5841"/>
    <w:rsid w:val="00DF5B04"/>
    <w:rsid w:val="00DF671E"/>
    <w:rsid w:val="00DF7C9B"/>
    <w:rsid w:val="00DF7E6D"/>
    <w:rsid w:val="00E0001C"/>
    <w:rsid w:val="00E00D01"/>
    <w:rsid w:val="00E036D3"/>
    <w:rsid w:val="00E03F1E"/>
    <w:rsid w:val="00E041EB"/>
    <w:rsid w:val="00E06DF1"/>
    <w:rsid w:val="00E10D39"/>
    <w:rsid w:val="00E12919"/>
    <w:rsid w:val="00E15F7D"/>
    <w:rsid w:val="00E16B92"/>
    <w:rsid w:val="00E17529"/>
    <w:rsid w:val="00E2035A"/>
    <w:rsid w:val="00E20458"/>
    <w:rsid w:val="00E20928"/>
    <w:rsid w:val="00E20F2E"/>
    <w:rsid w:val="00E22AB7"/>
    <w:rsid w:val="00E24924"/>
    <w:rsid w:val="00E251BB"/>
    <w:rsid w:val="00E3006E"/>
    <w:rsid w:val="00E30EE9"/>
    <w:rsid w:val="00E352D8"/>
    <w:rsid w:val="00E35FD4"/>
    <w:rsid w:val="00E36AC1"/>
    <w:rsid w:val="00E374BC"/>
    <w:rsid w:val="00E37A8F"/>
    <w:rsid w:val="00E37AAC"/>
    <w:rsid w:val="00E40F8E"/>
    <w:rsid w:val="00E4167A"/>
    <w:rsid w:val="00E41CBA"/>
    <w:rsid w:val="00E43083"/>
    <w:rsid w:val="00E446E5"/>
    <w:rsid w:val="00E52309"/>
    <w:rsid w:val="00E526E4"/>
    <w:rsid w:val="00E60427"/>
    <w:rsid w:val="00E60659"/>
    <w:rsid w:val="00E61537"/>
    <w:rsid w:val="00E636CB"/>
    <w:rsid w:val="00E66980"/>
    <w:rsid w:val="00E67A32"/>
    <w:rsid w:val="00E67F87"/>
    <w:rsid w:val="00E70C64"/>
    <w:rsid w:val="00E72170"/>
    <w:rsid w:val="00E72CFC"/>
    <w:rsid w:val="00E73339"/>
    <w:rsid w:val="00E73F82"/>
    <w:rsid w:val="00E765D1"/>
    <w:rsid w:val="00E80131"/>
    <w:rsid w:val="00E810B0"/>
    <w:rsid w:val="00E82147"/>
    <w:rsid w:val="00E82A67"/>
    <w:rsid w:val="00E8321B"/>
    <w:rsid w:val="00E85380"/>
    <w:rsid w:val="00E863D0"/>
    <w:rsid w:val="00E86C5B"/>
    <w:rsid w:val="00E86CEA"/>
    <w:rsid w:val="00E86DDD"/>
    <w:rsid w:val="00E86E00"/>
    <w:rsid w:val="00E92554"/>
    <w:rsid w:val="00E92B35"/>
    <w:rsid w:val="00E92D93"/>
    <w:rsid w:val="00E94C34"/>
    <w:rsid w:val="00E94DEB"/>
    <w:rsid w:val="00E9577B"/>
    <w:rsid w:val="00E95DB4"/>
    <w:rsid w:val="00E96451"/>
    <w:rsid w:val="00E96CB9"/>
    <w:rsid w:val="00EA0373"/>
    <w:rsid w:val="00EA0420"/>
    <w:rsid w:val="00EA2594"/>
    <w:rsid w:val="00EA3495"/>
    <w:rsid w:val="00EA36A5"/>
    <w:rsid w:val="00EA438C"/>
    <w:rsid w:val="00EA4921"/>
    <w:rsid w:val="00EA7899"/>
    <w:rsid w:val="00EB2588"/>
    <w:rsid w:val="00EB385B"/>
    <w:rsid w:val="00EB3BC5"/>
    <w:rsid w:val="00EB3CD2"/>
    <w:rsid w:val="00EB4CB9"/>
    <w:rsid w:val="00EB6C9C"/>
    <w:rsid w:val="00EB7FA2"/>
    <w:rsid w:val="00EC1BA7"/>
    <w:rsid w:val="00EC3BA0"/>
    <w:rsid w:val="00EC3C43"/>
    <w:rsid w:val="00EC3EF3"/>
    <w:rsid w:val="00EC435D"/>
    <w:rsid w:val="00EC4399"/>
    <w:rsid w:val="00EC556E"/>
    <w:rsid w:val="00EC6BE7"/>
    <w:rsid w:val="00EC6DAA"/>
    <w:rsid w:val="00EC7688"/>
    <w:rsid w:val="00EC79AA"/>
    <w:rsid w:val="00ED0F0F"/>
    <w:rsid w:val="00ED16CB"/>
    <w:rsid w:val="00ED6A77"/>
    <w:rsid w:val="00ED71C9"/>
    <w:rsid w:val="00ED72A2"/>
    <w:rsid w:val="00ED77FA"/>
    <w:rsid w:val="00ED7BCD"/>
    <w:rsid w:val="00EE00DA"/>
    <w:rsid w:val="00EE0F14"/>
    <w:rsid w:val="00EE1368"/>
    <w:rsid w:val="00EE147D"/>
    <w:rsid w:val="00EE164C"/>
    <w:rsid w:val="00EE19D2"/>
    <w:rsid w:val="00EE5203"/>
    <w:rsid w:val="00EE55B3"/>
    <w:rsid w:val="00EE5715"/>
    <w:rsid w:val="00EE5E42"/>
    <w:rsid w:val="00EE61CE"/>
    <w:rsid w:val="00EE6C5B"/>
    <w:rsid w:val="00EE70EA"/>
    <w:rsid w:val="00EE719A"/>
    <w:rsid w:val="00EE772F"/>
    <w:rsid w:val="00EF080C"/>
    <w:rsid w:val="00EF1470"/>
    <w:rsid w:val="00EF1C57"/>
    <w:rsid w:val="00EF37D3"/>
    <w:rsid w:val="00EF447C"/>
    <w:rsid w:val="00F009CD"/>
    <w:rsid w:val="00F01BF5"/>
    <w:rsid w:val="00F02449"/>
    <w:rsid w:val="00F025EA"/>
    <w:rsid w:val="00F03D6E"/>
    <w:rsid w:val="00F06F3D"/>
    <w:rsid w:val="00F10D86"/>
    <w:rsid w:val="00F12E6B"/>
    <w:rsid w:val="00F1437E"/>
    <w:rsid w:val="00F14E0A"/>
    <w:rsid w:val="00F2131A"/>
    <w:rsid w:val="00F2251E"/>
    <w:rsid w:val="00F22DB1"/>
    <w:rsid w:val="00F25679"/>
    <w:rsid w:val="00F30170"/>
    <w:rsid w:val="00F306B0"/>
    <w:rsid w:val="00F32003"/>
    <w:rsid w:val="00F323D2"/>
    <w:rsid w:val="00F329C8"/>
    <w:rsid w:val="00F345F7"/>
    <w:rsid w:val="00F3542F"/>
    <w:rsid w:val="00F4142E"/>
    <w:rsid w:val="00F4186C"/>
    <w:rsid w:val="00F42179"/>
    <w:rsid w:val="00F4250D"/>
    <w:rsid w:val="00F45DE6"/>
    <w:rsid w:val="00F505B7"/>
    <w:rsid w:val="00F50897"/>
    <w:rsid w:val="00F50F33"/>
    <w:rsid w:val="00F51536"/>
    <w:rsid w:val="00F52C95"/>
    <w:rsid w:val="00F52DFC"/>
    <w:rsid w:val="00F53977"/>
    <w:rsid w:val="00F53FCD"/>
    <w:rsid w:val="00F5771B"/>
    <w:rsid w:val="00F601DB"/>
    <w:rsid w:val="00F62BC6"/>
    <w:rsid w:val="00F630C6"/>
    <w:rsid w:val="00F64BFD"/>
    <w:rsid w:val="00F651AF"/>
    <w:rsid w:val="00F66AAF"/>
    <w:rsid w:val="00F67A35"/>
    <w:rsid w:val="00F67FE5"/>
    <w:rsid w:val="00F70B0F"/>
    <w:rsid w:val="00F711EF"/>
    <w:rsid w:val="00F72C03"/>
    <w:rsid w:val="00F73805"/>
    <w:rsid w:val="00F7459B"/>
    <w:rsid w:val="00F766BB"/>
    <w:rsid w:val="00F76E91"/>
    <w:rsid w:val="00F77FDF"/>
    <w:rsid w:val="00F80063"/>
    <w:rsid w:val="00F8122F"/>
    <w:rsid w:val="00F819D7"/>
    <w:rsid w:val="00F8481F"/>
    <w:rsid w:val="00F86E8A"/>
    <w:rsid w:val="00F91D35"/>
    <w:rsid w:val="00F9301A"/>
    <w:rsid w:val="00F9590D"/>
    <w:rsid w:val="00F96062"/>
    <w:rsid w:val="00F960E7"/>
    <w:rsid w:val="00F97136"/>
    <w:rsid w:val="00F975B3"/>
    <w:rsid w:val="00F977CE"/>
    <w:rsid w:val="00FA17FD"/>
    <w:rsid w:val="00FA1DD2"/>
    <w:rsid w:val="00FA428D"/>
    <w:rsid w:val="00FA4878"/>
    <w:rsid w:val="00FA50D1"/>
    <w:rsid w:val="00FA55AD"/>
    <w:rsid w:val="00FA6350"/>
    <w:rsid w:val="00FA6A7F"/>
    <w:rsid w:val="00FA7C7D"/>
    <w:rsid w:val="00FA7F38"/>
    <w:rsid w:val="00FB2B9D"/>
    <w:rsid w:val="00FB37EE"/>
    <w:rsid w:val="00FB3E62"/>
    <w:rsid w:val="00FB4F40"/>
    <w:rsid w:val="00FB5331"/>
    <w:rsid w:val="00FB7138"/>
    <w:rsid w:val="00FC1634"/>
    <w:rsid w:val="00FC47BF"/>
    <w:rsid w:val="00FC530F"/>
    <w:rsid w:val="00FD1389"/>
    <w:rsid w:val="00FD161C"/>
    <w:rsid w:val="00FD26FD"/>
    <w:rsid w:val="00FD2CBE"/>
    <w:rsid w:val="00FD4436"/>
    <w:rsid w:val="00FD553E"/>
    <w:rsid w:val="00FD624D"/>
    <w:rsid w:val="00FE33A2"/>
    <w:rsid w:val="00FE33A7"/>
    <w:rsid w:val="00FE3B3A"/>
    <w:rsid w:val="00FE3B8D"/>
    <w:rsid w:val="00FE3EDD"/>
    <w:rsid w:val="00FE41D2"/>
    <w:rsid w:val="00FE4349"/>
    <w:rsid w:val="00FE4B82"/>
    <w:rsid w:val="00FE690C"/>
    <w:rsid w:val="00FE7687"/>
    <w:rsid w:val="00FF13C7"/>
    <w:rsid w:val="00FF16E1"/>
    <w:rsid w:val="00FF19DE"/>
    <w:rsid w:val="00FF1B50"/>
    <w:rsid w:val="00FF1F89"/>
    <w:rsid w:val="00FF241A"/>
    <w:rsid w:val="00FF2954"/>
    <w:rsid w:val="00FF5802"/>
    <w:rsid w:val="00FF5C3C"/>
    <w:rsid w:val="00FF7938"/>
    <w:rsid w:val="00FF7F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FE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EB"/>
    <w:pPr>
      <w:spacing w:after="200" w:line="276" w:lineRule="auto"/>
      <w:ind w:left="720"/>
      <w:contextualSpacing/>
    </w:pPr>
  </w:style>
  <w:style w:type="paragraph" w:styleId="Header">
    <w:name w:val="header"/>
    <w:basedOn w:val="Normal"/>
    <w:link w:val="HeaderChar"/>
    <w:uiPriority w:val="99"/>
    <w:unhideWhenUsed/>
    <w:rsid w:val="00BA3A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3ACA"/>
  </w:style>
  <w:style w:type="paragraph" w:styleId="Footer">
    <w:name w:val="footer"/>
    <w:basedOn w:val="Normal"/>
    <w:link w:val="FooterChar"/>
    <w:uiPriority w:val="99"/>
    <w:unhideWhenUsed/>
    <w:rsid w:val="00BA3A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3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FE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EB"/>
    <w:pPr>
      <w:spacing w:after="200" w:line="276" w:lineRule="auto"/>
      <w:ind w:left="720"/>
      <w:contextualSpacing/>
    </w:pPr>
  </w:style>
  <w:style w:type="paragraph" w:styleId="Header">
    <w:name w:val="header"/>
    <w:basedOn w:val="Normal"/>
    <w:link w:val="HeaderChar"/>
    <w:uiPriority w:val="99"/>
    <w:unhideWhenUsed/>
    <w:rsid w:val="00BA3A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3ACA"/>
  </w:style>
  <w:style w:type="paragraph" w:styleId="Footer">
    <w:name w:val="footer"/>
    <w:basedOn w:val="Normal"/>
    <w:link w:val="FooterChar"/>
    <w:uiPriority w:val="99"/>
    <w:unhideWhenUsed/>
    <w:rsid w:val="00BA3A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939">
      <w:bodyDiv w:val="1"/>
      <w:marLeft w:val="0"/>
      <w:marRight w:val="0"/>
      <w:marTop w:val="0"/>
      <w:marBottom w:val="0"/>
      <w:divBdr>
        <w:top w:val="none" w:sz="0" w:space="0" w:color="auto"/>
        <w:left w:val="none" w:sz="0" w:space="0" w:color="auto"/>
        <w:bottom w:val="none" w:sz="0" w:space="0" w:color="auto"/>
        <w:right w:val="none" w:sz="0" w:space="0" w:color="auto"/>
      </w:divBdr>
      <w:divsChild>
        <w:div w:id="232283317">
          <w:marLeft w:val="0"/>
          <w:marRight w:val="0"/>
          <w:marTop w:val="0"/>
          <w:marBottom w:val="0"/>
          <w:divBdr>
            <w:top w:val="none" w:sz="0" w:space="0" w:color="auto"/>
            <w:left w:val="none" w:sz="0" w:space="0" w:color="auto"/>
            <w:bottom w:val="none" w:sz="0" w:space="0" w:color="auto"/>
            <w:right w:val="none" w:sz="0" w:space="0" w:color="auto"/>
          </w:divBdr>
        </w:div>
        <w:div w:id="664359778">
          <w:marLeft w:val="0"/>
          <w:marRight w:val="0"/>
          <w:marTop w:val="0"/>
          <w:marBottom w:val="0"/>
          <w:divBdr>
            <w:top w:val="none" w:sz="0" w:space="0" w:color="auto"/>
            <w:left w:val="none" w:sz="0" w:space="0" w:color="auto"/>
            <w:bottom w:val="none" w:sz="0" w:space="0" w:color="auto"/>
            <w:right w:val="none" w:sz="0" w:space="0" w:color="auto"/>
          </w:divBdr>
        </w:div>
      </w:divsChild>
    </w:div>
    <w:div w:id="207184440">
      <w:bodyDiv w:val="1"/>
      <w:marLeft w:val="0"/>
      <w:marRight w:val="0"/>
      <w:marTop w:val="0"/>
      <w:marBottom w:val="0"/>
      <w:divBdr>
        <w:top w:val="none" w:sz="0" w:space="0" w:color="auto"/>
        <w:left w:val="none" w:sz="0" w:space="0" w:color="auto"/>
        <w:bottom w:val="none" w:sz="0" w:space="0" w:color="auto"/>
        <w:right w:val="none" w:sz="0" w:space="0" w:color="auto"/>
      </w:divBdr>
      <w:divsChild>
        <w:div w:id="713195076">
          <w:marLeft w:val="0"/>
          <w:marRight w:val="0"/>
          <w:marTop w:val="0"/>
          <w:marBottom w:val="0"/>
          <w:divBdr>
            <w:top w:val="none" w:sz="0" w:space="0" w:color="auto"/>
            <w:left w:val="none" w:sz="0" w:space="0" w:color="auto"/>
            <w:bottom w:val="none" w:sz="0" w:space="0" w:color="auto"/>
            <w:right w:val="none" w:sz="0" w:space="0" w:color="auto"/>
          </w:divBdr>
        </w:div>
        <w:div w:id="714231562">
          <w:marLeft w:val="0"/>
          <w:marRight w:val="0"/>
          <w:marTop w:val="0"/>
          <w:marBottom w:val="0"/>
          <w:divBdr>
            <w:top w:val="none" w:sz="0" w:space="0" w:color="auto"/>
            <w:left w:val="none" w:sz="0" w:space="0" w:color="auto"/>
            <w:bottom w:val="none" w:sz="0" w:space="0" w:color="auto"/>
            <w:right w:val="none" w:sz="0" w:space="0" w:color="auto"/>
          </w:divBdr>
        </w:div>
        <w:div w:id="1610241518">
          <w:marLeft w:val="0"/>
          <w:marRight w:val="0"/>
          <w:marTop w:val="0"/>
          <w:marBottom w:val="0"/>
          <w:divBdr>
            <w:top w:val="none" w:sz="0" w:space="0" w:color="auto"/>
            <w:left w:val="none" w:sz="0" w:space="0" w:color="auto"/>
            <w:bottom w:val="none" w:sz="0" w:space="0" w:color="auto"/>
            <w:right w:val="none" w:sz="0" w:space="0" w:color="auto"/>
          </w:divBdr>
        </w:div>
        <w:div w:id="951594949">
          <w:marLeft w:val="0"/>
          <w:marRight w:val="0"/>
          <w:marTop w:val="0"/>
          <w:marBottom w:val="0"/>
          <w:divBdr>
            <w:top w:val="none" w:sz="0" w:space="0" w:color="auto"/>
            <w:left w:val="none" w:sz="0" w:space="0" w:color="auto"/>
            <w:bottom w:val="none" w:sz="0" w:space="0" w:color="auto"/>
            <w:right w:val="none" w:sz="0" w:space="0" w:color="auto"/>
          </w:divBdr>
        </w:div>
        <w:div w:id="1020203966">
          <w:marLeft w:val="0"/>
          <w:marRight w:val="0"/>
          <w:marTop w:val="0"/>
          <w:marBottom w:val="0"/>
          <w:divBdr>
            <w:top w:val="none" w:sz="0" w:space="0" w:color="auto"/>
            <w:left w:val="none" w:sz="0" w:space="0" w:color="auto"/>
            <w:bottom w:val="none" w:sz="0" w:space="0" w:color="auto"/>
            <w:right w:val="none" w:sz="0" w:space="0" w:color="auto"/>
          </w:divBdr>
        </w:div>
        <w:div w:id="1867910614">
          <w:marLeft w:val="0"/>
          <w:marRight w:val="0"/>
          <w:marTop w:val="0"/>
          <w:marBottom w:val="0"/>
          <w:divBdr>
            <w:top w:val="none" w:sz="0" w:space="0" w:color="auto"/>
            <w:left w:val="none" w:sz="0" w:space="0" w:color="auto"/>
            <w:bottom w:val="none" w:sz="0" w:space="0" w:color="auto"/>
            <w:right w:val="none" w:sz="0" w:space="0" w:color="auto"/>
          </w:divBdr>
        </w:div>
        <w:div w:id="1308708931">
          <w:marLeft w:val="0"/>
          <w:marRight w:val="0"/>
          <w:marTop w:val="0"/>
          <w:marBottom w:val="0"/>
          <w:divBdr>
            <w:top w:val="none" w:sz="0" w:space="0" w:color="auto"/>
            <w:left w:val="none" w:sz="0" w:space="0" w:color="auto"/>
            <w:bottom w:val="none" w:sz="0" w:space="0" w:color="auto"/>
            <w:right w:val="none" w:sz="0" w:space="0" w:color="auto"/>
          </w:divBdr>
        </w:div>
        <w:div w:id="809976896">
          <w:marLeft w:val="0"/>
          <w:marRight w:val="0"/>
          <w:marTop w:val="0"/>
          <w:marBottom w:val="0"/>
          <w:divBdr>
            <w:top w:val="none" w:sz="0" w:space="0" w:color="auto"/>
            <w:left w:val="none" w:sz="0" w:space="0" w:color="auto"/>
            <w:bottom w:val="none" w:sz="0" w:space="0" w:color="auto"/>
            <w:right w:val="none" w:sz="0" w:space="0" w:color="auto"/>
          </w:divBdr>
        </w:div>
        <w:div w:id="1862744457">
          <w:marLeft w:val="0"/>
          <w:marRight w:val="0"/>
          <w:marTop w:val="0"/>
          <w:marBottom w:val="0"/>
          <w:divBdr>
            <w:top w:val="none" w:sz="0" w:space="0" w:color="auto"/>
            <w:left w:val="none" w:sz="0" w:space="0" w:color="auto"/>
            <w:bottom w:val="none" w:sz="0" w:space="0" w:color="auto"/>
            <w:right w:val="none" w:sz="0" w:space="0" w:color="auto"/>
          </w:divBdr>
        </w:div>
        <w:div w:id="1413819690">
          <w:marLeft w:val="0"/>
          <w:marRight w:val="0"/>
          <w:marTop w:val="0"/>
          <w:marBottom w:val="0"/>
          <w:divBdr>
            <w:top w:val="none" w:sz="0" w:space="0" w:color="auto"/>
            <w:left w:val="none" w:sz="0" w:space="0" w:color="auto"/>
            <w:bottom w:val="none" w:sz="0" w:space="0" w:color="auto"/>
            <w:right w:val="none" w:sz="0" w:space="0" w:color="auto"/>
          </w:divBdr>
        </w:div>
        <w:div w:id="943726727">
          <w:marLeft w:val="0"/>
          <w:marRight w:val="0"/>
          <w:marTop w:val="0"/>
          <w:marBottom w:val="0"/>
          <w:divBdr>
            <w:top w:val="none" w:sz="0" w:space="0" w:color="auto"/>
            <w:left w:val="none" w:sz="0" w:space="0" w:color="auto"/>
            <w:bottom w:val="none" w:sz="0" w:space="0" w:color="auto"/>
            <w:right w:val="none" w:sz="0" w:space="0" w:color="auto"/>
          </w:divBdr>
        </w:div>
        <w:div w:id="1972444575">
          <w:marLeft w:val="0"/>
          <w:marRight w:val="0"/>
          <w:marTop w:val="0"/>
          <w:marBottom w:val="0"/>
          <w:divBdr>
            <w:top w:val="none" w:sz="0" w:space="0" w:color="auto"/>
            <w:left w:val="none" w:sz="0" w:space="0" w:color="auto"/>
            <w:bottom w:val="none" w:sz="0" w:space="0" w:color="auto"/>
            <w:right w:val="none" w:sz="0" w:space="0" w:color="auto"/>
          </w:divBdr>
        </w:div>
        <w:div w:id="1805847444">
          <w:marLeft w:val="0"/>
          <w:marRight w:val="0"/>
          <w:marTop w:val="0"/>
          <w:marBottom w:val="0"/>
          <w:divBdr>
            <w:top w:val="none" w:sz="0" w:space="0" w:color="auto"/>
            <w:left w:val="none" w:sz="0" w:space="0" w:color="auto"/>
            <w:bottom w:val="none" w:sz="0" w:space="0" w:color="auto"/>
            <w:right w:val="none" w:sz="0" w:space="0" w:color="auto"/>
          </w:divBdr>
        </w:div>
        <w:div w:id="1144732533">
          <w:marLeft w:val="0"/>
          <w:marRight w:val="0"/>
          <w:marTop w:val="0"/>
          <w:marBottom w:val="0"/>
          <w:divBdr>
            <w:top w:val="none" w:sz="0" w:space="0" w:color="auto"/>
            <w:left w:val="none" w:sz="0" w:space="0" w:color="auto"/>
            <w:bottom w:val="none" w:sz="0" w:space="0" w:color="auto"/>
            <w:right w:val="none" w:sz="0" w:space="0" w:color="auto"/>
          </w:divBdr>
        </w:div>
        <w:div w:id="236013962">
          <w:marLeft w:val="0"/>
          <w:marRight w:val="0"/>
          <w:marTop w:val="0"/>
          <w:marBottom w:val="0"/>
          <w:divBdr>
            <w:top w:val="none" w:sz="0" w:space="0" w:color="auto"/>
            <w:left w:val="none" w:sz="0" w:space="0" w:color="auto"/>
            <w:bottom w:val="none" w:sz="0" w:space="0" w:color="auto"/>
            <w:right w:val="none" w:sz="0" w:space="0" w:color="auto"/>
          </w:divBdr>
        </w:div>
        <w:div w:id="1136335204">
          <w:marLeft w:val="0"/>
          <w:marRight w:val="0"/>
          <w:marTop w:val="0"/>
          <w:marBottom w:val="0"/>
          <w:divBdr>
            <w:top w:val="none" w:sz="0" w:space="0" w:color="auto"/>
            <w:left w:val="none" w:sz="0" w:space="0" w:color="auto"/>
            <w:bottom w:val="none" w:sz="0" w:space="0" w:color="auto"/>
            <w:right w:val="none" w:sz="0" w:space="0" w:color="auto"/>
          </w:divBdr>
        </w:div>
        <w:div w:id="823930835">
          <w:marLeft w:val="0"/>
          <w:marRight w:val="0"/>
          <w:marTop w:val="0"/>
          <w:marBottom w:val="0"/>
          <w:divBdr>
            <w:top w:val="none" w:sz="0" w:space="0" w:color="auto"/>
            <w:left w:val="none" w:sz="0" w:space="0" w:color="auto"/>
            <w:bottom w:val="none" w:sz="0" w:space="0" w:color="auto"/>
            <w:right w:val="none" w:sz="0" w:space="0" w:color="auto"/>
          </w:divBdr>
        </w:div>
        <w:div w:id="939727976">
          <w:marLeft w:val="0"/>
          <w:marRight w:val="0"/>
          <w:marTop w:val="0"/>
          <w:marBottom w:val="0"/>
          <w:divBdr>
            <w:top w:val="none" w:sz="0" w:space="0" w:color="auto"/>
            <w:left w:val="none" w:sz="0" w:space="0" w:color="auto"/>
            <w:bottom w:val="none" w:sz="0" w:space="0" w:color="auto"/>
            <w:right w:val="none" w:sz="0" w:space="0" w:color="auto"/>
          </w:divBdr>
        </w:div>
        <w:div w:id="1247616612">
          <w:marLeft w:val="0"/>
          <w:marRight w:val="0"/>
          <w:marTop w:val="0"/>
          <w:marBottom w:val="0"/>
          <w:divBdr>
            <w:top w:val="none" w:sz="0" w:space="0" w:color="auto"/>
            <w:left w:val="none" w:sz="0" w:space="0" w:color="auto"/>
            <w:bottom w:val="none" w:sz="0" w:space="0" w:color="auto"/>
            <w:right w:val="none" w:sz="0" w:space="0" w:color="auto"/>
          </w:divBdr>
        </w:div>
        <w:div w:id="1710445979">
          <w:marLeft w:val="0"/>
          <w:marRight w:val="0"/>
          <w:marTop w:val="0"/>
          <w:marBottom w:val="0"/>
          <w:divBdr>
            <w:top w:val="none" w:sz="0" w:space="0" w:color="auto"/>
            <w:left w:val="none" w:sz="0" w:space="0" w:color="auto"/>
            <w:bottom w:val="none" w:sz="0" w:space="0" w:color="auto"/>
            <w:right w:val="none" w:sz="0" w:space="0" w:color="auto"/>
          </w:divBdr>
        </w:div>
        <w:div w:id="896277993">
          <w:marLeft w:val="0"/>
          <w:marRight w:val="0"/>
          <w:marTop w:val="0"/>
          <w:marBottom w:val="0"/>
          <w:divBdr>
            <w:top w:val="none" w:sz="0" w:space="0" w:color="auto"/>
            <w:left w:val="none" w:sz="0" w:space="0" w:color="auto"/>
            <w:bottom w:val="none" w:sz="0" w:space="0" w:color="auto"/>
            <w:right w:val="none" w:sz="0" w:space="0" w:color="auto"/>
          </w:divBdr>
        </w:div>
        <w:div w:id="255406694">
          <w:marLeft w:val="0"/>
          <w:marRight w:val="0"/>
          <w:marTop w:val="0"/>
          <w:marBottom w:val="0"/>
          <w:divBdr>
            <w:top w:val="none" w:sz="0" w:space="0" w:color="auto"/>
            <w:left w:val="none" w:sz="0" w:space="0" w:color="auto"/>
            <w:bottom w:val="none" w:sz="0" w:space="0" w:color="auto"/>
            <w:right w:val="none" w:sz="0" w:space="0" w:color="auto"/>
          </w:divBdr>
        </w:div>
        <w:div w:id="365326341">
          <w:marLeft w:val="0"/>
          <w:marRight w:val="0"/>
          <w:marTop w:val="0"/>
          <w:marBottom w:val="0"/>
          <w:divBdr>
            <w:top w:val="none" w:sz="0" w:space="0" w:color="auto"/>
            <w:left w:val="none" w:sz="0" w:space="0" w:color="auto"/>
            <w:bottom w:val="none" w:sz="0" w:space="0" w:color="auto"/>
            <w:right w:val="none" w:sz="0" w:space="0" w:color="auto"/>
          </w:divBdr>
        </w:div>
        <w:div w:id="582835559">
          <w:marLeft w:val="0"/>
          <w:marRight w:val="0"/>
          <w:marTop w:val="0"/>
          <w:marBottom w:val="0"/>
          <w:divBdr>
            <w:top w:val="none" w:sz="0" w:space="0" w:color="auto"/>
            <w:left w:val="none" w:sz="0" w:space="0" w:color="auto"/>
            <w:bottom w:val="none" w:sz="0" w:space="0" w:color="auto"/>
            <w:right w:val="none" w:sz="0" w:space="0" w:color="auto"/>
          </w:divBdr>
        </w:div>
        <w:div w:id="1612590443">
          <w:marLeft w:val="0"/>
          <w:marRight w:val="0"/>
          <w:marTop w:val="0"/>
          <w:marBottom w:val="0"/>
          <w:divBdr>
            <w:top w:val="none" w:sz="0" w:space="0" w:color="auto"/>
            <w:left w:val="none" w:sz="0" w:space="0" w:color="auto"/>
            <w:bottom w:val="none" w:sz="0" w:space="0" w:color="auto"/>
            <w:right w:val="none" w:sz="0" w:space="0" w:color="auto"/>
          </w:divBdr>
        </w:div>
        <w:div w:id="2031029200">
          <w:marLeft w:val="0"/>
          <w:marRight w:val="0"/>
          <w:marTop w:val="0"/>
          <w:marBottom w:val="0"/>
          <w:divBdr>
            <w:top w:val="none" w:sz="0" w:space="0" w:color="auto"/>
            <w:left w:val="none" w:sz="0" w:space="0" w:color="auto"/>
            <w:bottom w:val="none" w:sz="0" w:space="0" w:color="auto"/>
            <w:right w:val="none" w:sz="0" w:space="0" w:color="auto"/>
          </w:divBdr>
        </w:div>
        <w:div w:id="1189568027">
          <w:marLeft w:val="0"/>
          <w:marRight w:val="0"/>
          <w:marTop w:val="0"/>
          <w:marBottom w:val="0"/>
          <w:divBdr>
            <w:top w:val="none" w:sz="0" w:space="0" w:color="auto"/>
            <w:left w:val="none" w:sz="0" w:space="0" w:color="auto"/>
            <w:bottom w:val="none" w:sz="0" w:space="0" w:color="auto"/>
            <w:right w:val="none" w:sz="0" w:space="0" w:color="auto"/>
          </w:divBdr>
        </w:div>
        <w:div w:id="1484928554">
          <w:marLeft w:val="0"/>
          <w:marRight w:val="0"/>
          <w:marTop w:val="0"/>
          <w:marBottom w:val="0"/>
          <w:divBdr>
            <w:top w:val="none" w:sz="0" w:space="0" w:color="auto"/>
            <w:left w:val="none" w:sz="0" w:space="0" w:color="auto"/>
            <w:bottom w:val="none" w:sz="0" w:space="0" w:color="auto"/>
            <w:right w:val="none" w:sz="0" w:space="0" w:color="auto"/>
          </w:divBdr>
        </w:div>
        <w:div w:id="329873488">
          <w:marLeft w:val="0"/>
          <w:marRight w:val="0"/>
          <w:marTop w:val="0"/>
          <w:marBottom w:val="0"/>
          <w:divBdr>
            <w:top w:val="none" w:sz="0" w:space="0" w:color="auto"/>
            <w:left w:val="none" w:sz="0" w:space="0" w:color="auto"/>
            <w:bottom w:val="none" w:sz="0" w:space="0" w:color="auto"/>
            <w:right w:val="none" w:sz="0" w:space="0" w:color="auto"/>
          </w:divBdr>
        </w:div>
        <w:div w:id="892469641">
          <w:marLeft w:val="0"/>
          <w:marRight w:val="0"/>
          <w:marTop w:val="0"/>
          <w:marBottom w:val="0"/>
          <w:divBdr>
            <w:top w:val="none" w:sz="0" w:space="0" w:color="auto"/>
            <w:left w:val="none" w:sz="0" w:space="0" w:color="auto"/>
            <w:bottom w:val="none" w:sz="0" w:space="0" w:color="auto"/>
            <w:right w:val="none" w:sz="0" w:space="0" w:color="auto"/>
          </w:divBdr>
        </w:div>
        <w:div w:id="1709527896">
          <w:marLeft w:val="0"/>
          <w:marRight w:val="0"/>
          <w:marTop w:val="0"/>
          <w:marBottom w:val="0"/>
          <w:divBdr>
            <w:top w:val="none" w:sz="0" w:space="0" w:color="auto"/>
            <w:left w:val="none" w:sz="0" w:space="0" w:color="auto"/>
            <w:bottom w:val="none" w:sz="0" w:space="0" w:color="auto"/>
            <w:right w:val="none" w:sz="0" w:space="0" w:color="auto"/>
          </w:divBdr>
        </w:div>
        <w:div w:id="1742172465">
          <w:marLeft w:val="0"/>
          <w:marRight w:val="0"/>
          <w:marTop w:val="0"/>
          <w:marBottom w:val="0"/>
          <w:divBdr>
            <w:top w:val="none" w:sz="0" w:space="0" w:color="auto"/>
            <w:left w:val="none" w:sz="0" w:space="0" w:color="auto"/>
            <w:bottom w:val="none" w:sz="0" w:space="0" w:color="auto"/>
            <w:right w:val="none" w:sz="0" w:space="0" w:color="auto"/>
          </w:divBdr>
        </w:div>
        <w:div w:id="4290795">
          <w:marLeft w:val="0"/>
          <w:marRight w:val="0"/>
          <w:marTop w:val="0"/>
          <w:marBottom w:val="0"/>
          <w:divBdr>
            <w:top w:val="none" w:sz="0" w:space="0" w:color="auto"/>
            <w:left w:val="none" w:sz="0" w:space="0" w:color="auto"/>
            <w:bottom w:val="none" w:sz="0" w:space="0" w:color="auto"/>
            <w:right w:val="none" w:sz="0" w:space="0" w:color="auto"/>
          </w:divBdr>
        </w:div>
      </w:divsChild>
    </w:div>
    <w:div w:id="1319580364">
      <w:bodyDiv w:val="1"/>
      <w:marLeft w:val="0"/>
      <w:marRight w:val="0"/>
      <w:marTop w:val="0"/>
      <w:marBottom w:val="0"/>
      <w:divBdr>
        <w:top w:val="none" w:sz="0" w:space="0" w:color="auto"/>
        <w:left w:val="none" w:sz="0" w:space="0" w:color="auto"/>
        <w:bottom w:val="none" w:sz="0" w:space="0" w:color="auto"/>
        <w:right w:val="none" w:sz="0" w:space="0" w:color="auto"/>
      </w:divBdr>
      <w:divsChild>
        <w:div w:id="1821728898">
          <w:marLeft w:val="0"/>
          <w:marRight w:val="0"/>
          <w:marTop w:val="0"/>
          <w:marBottom w:val="0"/>
          <w:divBdr>
            <w:top w:val="none" w:sz="0" w:space="0" w:color="auto"/>
            <w:left w:val="none" w:sz="0" w:space="0" w:color="auto"/>
            <w:bottom w:val="none" w:sz="0" w:space="0" w:color="auto"/>
            <w:right w:val="none" w:sz="0" w:space="0" w:color="auto"/>
          </w:divBdr>
        </w:div>
        <w:div w:id="129717215">
          <w:marLeft w:val="0"/>
          <w:marRight w:val="0"/>
          <w:marTop w:val="0"/>
          <w:marBottom w:val="0"/>
          <w:divBdr>
            <w:top w:val="none" w:sz="0" w:space="0" w:color="auto"/>
            <w:left w:val="none" w:sz="0" w:space="0" w:color="auto"/>
            <w:bottom w:val="none" w:sz="0" w:space="0" w:color="auto"/>
            <w:right w:val="none" w:sz="0" w:space="0" w:color="auto"/>
          </w:divBdr>
        </w:div>
        <w:div w:id="801849156">
          <w:marLeft w:val="0"/>
          <w:marRight w:val="0"/>
          <w:marTop w:val="0"/>
          <w:marBottom w:val="0"/>
          <w:divBdr>
            <w:top w:val="none" w:sz="0" w:space="0" w:color="auto"/>
            <w:left w:val="none" w:sz="0" w:space="0" w:color="auto"/>
            <w:bottom w:val="none" w:sz="0" w:space="0" w:color="auto"/>
            <w:right w:val="none" w:sz="0" w:space="0" w:color="auto"/>
          </w:divBdr>
        </w:div>
        <w:div w:id="917207835">
          <w:marLeft w:val="0"/>
          <w:marRight w:val="0"/>
          <w:marTop w:val="0"/>
          <w:marBottom w:val="0"/>
          <w:divBdr>
            <w:top w:val="none" w:sz="0" w:space="0" w:color="auto"/>
            <w:left w:val="none" w:sz="0" w:space="0" w:color="auto"/>
            <w:bottom w:val="none" w:sz="0" w:space="0" w:color="auto"/>
            <w:right w:val="none" w:sz="0" w:space="0" w:color="auto"/>
          </w:divBdr>
        </w:div>
        <w:div w:id="1903522978">
          <w:marLeft w:val="0"/>
          <w:marRight w:val="0"/>
          <w:marTop w:val="0"/>
          <w:marBottom w:val="0"/>
          <w:divBdr>
            <w:top w:val="none" w:sz="0" w:space="0" w:color="auto"/>
            <w:left w:val="none" w:sz="0" w:space="0" w:color="auto"/>
            <w:bottom w:val="none" w:sz="0" w:space="0" w:color="auto"/>
            <w:right w:val="none" w:sz="0" w:space="0" w:color="auto"/>
          </w:divBdr>
        </w:div>
        <w:div w:id="513033750">
          <w:marLeft w:val="0"/>
          <w:marRight w:val="0"/>
          <w:marTop w:val="0"/>
          <w:marBottom w:val="0"/>
          <w:divBdr>
            <w:top w:val="none" w:sz="0" w:space="0" w:color="auto"/>
            <w:left w:val="none" w:sz="0" w:space="0" w:color="auto"/>
            <w:bottom w:val="none" w:sz="0" w:space="0" w:color="auto"/>
            <w:right w:val="none" w:sz="0" w:space="0" w:color="auto"/>
          </w:divBdr>
        </w:div>
        <w:div w:id="1236164153">
          <w:marLeft w:val="0"/>
          <w:marRight w:val="0"/>
          <w:marTop w:val="0"/>
          <w:marBottom w:val="0"/>
          <w:divBdr>
            <w:top w:val="none" w:sz="0" w:space="0" w:color="auto"/>
            <w:left w:val="none" w:sz="0" w:space="0" w:color="auto"/>
            <w:bottom w:val="none" w:sz="0" w:space="0" w:color="auto"/>
            <w:right w:val="none" w:sz="0" w:space="0" w:color="auto"/>
          </w:divBdr>
        </w:div>
        <w:div w:id="1255162339">
          <w:marLeft w:val="0"/>
          <w:marRight w:val="0"/>
          <w:marTop w:val="0"/>
          <w:marBottom w:val="0"/>
          <w:divBdr>
            <w:top w:val="none" w:sz="0" w:space="0" w:color="auto"/>
            <w:left w:val="none" w:sz="0" w:space="0" w:color="auto"/>
            <w:bottom w:val="none" w:sz="0" w:space="0" w:color="auto"/>
            <w:right w:val="none" w:sz="0" w:space="0" w:color="auto"/>
          </w:divBdr>
        </w:div>
        <w:div w:id="1202939381">
          <w:marLeft w:val="0"/>
          <w:marRight w:val="0"/>
          <w:marTop w:val="0"/>
          <w:marBottom w:val="0"/>
          <w:divBdr>
            <w:top w:val="none" w:sz="0" w:space="0" w:color="auto"/>
            <w:left w:val="none" w:sz="0" w:space="0" w:color="auto"/>
            <w:bottom w:val="none" w:sz="0" w:space="0" w:color="auto"/>
            <w:right w:val="none" w:sz="0" w:space="0" w:color="auto"/>
          </w:divBdr>
        </w:div>
        <w:div w:id="15278703">
          <w:marLeft w:val="0"/>
          <w:marRight w:val="0"/>
          <w:marTop w:val="0"/>
          <w:marBottom w:val="0"/>
          <w:divBdr>
            <w:top w:val="none" w:sz="0" w:space="0" w:color="auto"/>
            <w:left w:val="none" w:sz="0" w:space="0" w:color="auto"/>
            <w:bottom w:val="none" w:sz="0" w:space="0" w:color="auto"/>
            <w:right w:val="none" w:sz="0" w:space="0" w:color="auto"/>
          </w:divBdr>
        </w:div>
        <w:div w:id="80949151">
          <w:marLeft w:val="0"/>
          <w:marRight w:val="0"/>
          <w:marTop w:val="0"/>
          <w:marBottom w:val="0"/>
          <w:divBdr>
            <w:top w:val="none" w:sz="0" w:space="0" w:color="auto"/>
            <w:left w:val="none" w:sz="0" w:space="0" w:color="auto"/>
            <w:bottom w:val="none" w:sz="0" w:space="0" w:color="auto"/>
            <w:right w:val="none" w:sz="0" w:space="0" w:color="auto"/>
          </w:divBdr>
        </w:div>
        <w:div w:id="1983655863">
          <w:marLeft w:val="0"/>
          <w:marRight w:val="0"/>
          <w:marTop w:val="0"/>
          <w:marBottom w:val="0"/>
          <w:divBdr>
            <w:top w:val="none" w:sz="0" w:space="0" w:color="auto"/>
            <w:left w:val="none" w:sz="0" w:space="0" w:color="auto"/>
            <w:bottom w:val="none" w:sz="0" w:space="0" w:color="auto"/>
            <w:right w:val="none" w:sz="0" w:space="0" w:color="auto"/>
          </w:divBdr>
        </w:div>
        <w:div w:id="504320713">
          <w:marLeft w:val="0"/>
          <w:marRight w:val="0"/>
          <w:marTop w:val="0"/>
          <w:marBottom w:val="0"/>
          <w:divBdr>
            <w:top w:val="none" w:sz="0" w:space="0" w:color="auto"/>
            <w:left w:val="none" w:sz="0" w:space="0" w:color="auto"/>
            <w:bottom w:val="none" w:sz="0" w:space="0" w:color="auto"/>
            <w:right w:val="none" w:sz="0" w:space="0" w:color="auto"/>
          </w:divBdr>
        </w:div>
        <w:div w:id="207570429">
          <w:marLeft w:val="0"/>
          <w:marRight w:val="0"/>
          <w:marTop w:val="0"/>
          <w:marBottom w:val="0"/>
          <w:divBdr>
            <w:top w:val="none" w:sz="0" w:space="0" w:color="auto"/>
            <w:left w:val="none" w:sz="0" w:space="0" w:color="auto"/>
            <w:bottom w:val="none" w:sz="0" w:space="0" w:color="auto"/>
            <w:right w:val="none" w:sz="0" w:space="0" w:color="auto"/>
          </w:divBdr>
        </w:div>
        <w:div w:id="235750240">
          <w:marLeft w:val="0"/>
          <w:marRight w:val="0"/>
          <w:marTop w:val="0"/>
          <w:marBottom w:val="0"/>
          <w:divBdr>
            <w:top w:val="none" w:sz="0" w:space="0" w:color="auto"/>
            <w:left w:val="none" w:sz="0" w:space="0" w:color="auto"/>
            <w:bottom w:val="none" w:sz="0" w:space="0" w:color="auto"/>
            <w:right w:val="none" w:sz="0" w:space="0" w:color="auto"/>
          </w:divBdr>
        </w:div>
        <w:div w:id="1316446757">
          <w:marLeft w:val="0"/>
          <w:marRight w:val="0"/>
          <w:marTop w:val="0"/>
          <w:marBottom w:val="0"/>
          <w:divBdr>
            <w:top w:val="none" w:sz="0" w:space="0" w:color="auto"/>
            <w:left w:val="none" w:sz="0" w:space="0" w:color="auto"/>
            <w:bottom w:val="none" w:sz="0" w:space="0" w:color="auto"/>
            <w:right w:val="none" w:sz="0" w:space="0" w:color="auto"/>
          </w:divBdr>
        </w:div>
        <w:div w:id="1342898565">
          <w:marLeft w:val="0"/>
          <w:marRight w:val="0"/>
          <w:marTop w:val="0"/>
          <w:marBottom w:val="0"/>
          <w:divBdr>
            <w:top w:val="none" w:sz="0" w:space="0" w:color="auto"/>
            <w:left w:val="none" w:sz="0" w:space="0" w:color="auto"/>
            <w:bottom w:val="none" w:sz="0" w:space="0" w:color="auto"/>
            <w:right w:val="none" w:sz="0" w:space="0" w:color="auto"/>
          </w:divBdr>
        </w:div>
        <w:div w:id="1231379525">
          <w:marLeft w:val="0"/>
          <w:marRight w:val="0"/>
          <w:marTop w:val="0"/>
          <w:marBottom w:val="0"/>
          <w:divBdr>
            <w:top w:val="none" w:sz="0" w:space="0" w:color="auto"/>
            <w:left w:val="none" w:sz="0" w:space="0" w:color="auto"/>
            <w:bottom w:val="none" w:sz="0" w:space="0" w:color="auto"/>
            <w:right w:val="none" w:sz="0" w:space="0" w:color="auto"/>
          </w:divBdr>
        </w:div>
        <w:div w:id="1528593016">
          <w:marLeft w:val="0"/>
          <w:marRight w:val="0"/>
          <w:marTop w:val="0"/>
          <w:marBottom w:val="0"/>
          <w:divBdr>
            <w:top w:val="none" w:sz="0" w:space="0" w:color="auto"/>
            <w:left w:val="none" w:sz="0" w:space="0" w:color="auto"/>
            <w:bottom w:val="none" w:sz="0" w:space="0" w:color="auto"/>
            <w:right w:val="none" w:sz="0" w:space="0" w:color="auto"/>
          </w:divBdr>
        </w:div>
        <w:div w:id="22216708">
          <w:marLeft w:val="0"/>
          <w:marRight w:val="0"/>
          <w:marTop w:val="0"/>
          <w:marBottom w:val="0"/>
          <w:divBdr>
            <w:top w:val="none" w:sz="0" w:space="0" w:color="auto"/>
            <w:left w:val="none" w:sz="0" w:space="0" w:color="auto"/>
            <w:bottom w:val="none" w:sz="0" w:space="0" w:color="auto"/>
            <w:right w:val="none" w:sz="0" w:space="0" w:color="auto"/>
          </w:divBdr>
        </w:div>
        <w:div w:id="770273682">
          <w:marLeft w:val="0"/>
          <w:marRight w:val="0"/>
          <w:marTop w:val="0"/>
          <w:marBottom w:val="0"/>
          <w:divBdr>
            <w:top w:val="none" w:sz="0" w:space="0" w:color="auto"/>
            <w:left w:val="none" w:sz="0" w:space="0" w:color="auto"/>
            <w:bottom w:val="none" w:sz="0" w:space="0" w:color="auto"/>
            <w:right w:val="none" w:sz="0" w:space="0" w:color="auto"/>
          </w:divBdr>
        </w:div>
        <w:div w:id="257833321">
          <w:marLeft w:val="0"/>
          <w:marRight w:val="0"/>
          <w:marTop w:val="0"/>
          <w:marBottom w:val="0"/>
          <w:divBdr>
            <w:top w:val="none" w:sz="0" w:space="0" w:color="auto"/>
            <w:left w:val="none" w:sz="0" w:space="0" w:color="auto"/>
            <w:bottom w:val="none" w:sz="0" w:space="0" w:color="auto"/>
            <w:right w:val="none" w:sz="0" w:space="0" w:color="auto"/>
          </w:divBdr>
        </w:div>
        <w:div w:id="2100447858">
          <w:marLeft w:val="0"/>
          <w:marRight w:val="0"/>
          <w:marTop w:val="0"/>
          <w:marBottom w:val="0"/>
          <w:divBdr>
            <w:top w:val="none" w:sz="0" w:space="0" w:color="auto"/>
            <w:left w:val="none" w:sz="0" w:space="0" w:color="auto"/>
            <w:bottom w:val="none" w:sz="0" w:space="0" w:color="auto"/>
            <w:right w:val="none" w:sz="0" w:space="0" w:color="auto"/>
          </w:divBdr>
        </w:div>
        <w:div w:id="670256577">
          <w:marLeft w:val="0"/>
          <w:marRight w:val="0"/>
          <w:marTop w:val="0"/>
          <w:marBottom w:val="0"/>
          <w:divBdr>
            <w:top w:val="none" w:sz="0" w:space="0" w:color="auto"/>
            <w:left w:val="none" w:sz="0" w:space="0" w:color="auto"/>
            <w:bottom w:val="none" w:sz="0" w:space="0" w:color="auto"/>
            <w:right w:val="none" w:sz="0" w:space="0" w:color="auto"/>
          </w:divBdr>
        </w:div>
        <w:div w:id="205263479">
          <w:marLeft w:val="0"/>
          <w:marRight w:val="0"/>
          <w:marTop w:val="0"/>
          <w:marBottom w:val="0"/>
          <w:divBdr>
            <w:top w:val="none" w:sz="0" w:space="0" w:color="auto"/>
            <w:left w:val="none" w:sz="0" w:space="0" w:color="auto"/>
            <w:bottom w:val="none" w:sz="0" w:space="0" w:color="auto"/>
            <w:right w:val="none" w:sz="0" w:space="0" w:color="auto"/>
          </w:divBdr>
        </w:div>
        <w:div w:id="1861578354">
          <w:marLeft w:val="0"/>
          <w:marRight w:val="0"/>
          <w:marTop w:val="0"/>
          <w:marBottom w:val="0"/>
          <w:divBdr>
            <w:top w:val="none" w:sz="0" w:space="0" w:color="auto"/>
            <w:left w:val="none" w:sz="0" w:space="0" w:color="auto"/>
            <w:bottom w:val="none" w:sz="0" w:space="0" w:color="auto"/>
            <w:right w:val="none" w:sz="0" w:space="0" w:color="auto"/>
          </w:divBdr>
        </w:div>
        <w:div w:id="674959513">
          <w:marLeft w:val="0"/>
          <w:marRight w:val="0"/>
          <w:marTop w:val="0"/>
          <w:marBottom w:val="0"/>
          <w:divBdr>
            <w:top w:val="none" w:sz="0" w:space="0" w:color="auto"/>
            <w:left w:val="none" w:sz="0" w:space="0" w:color="auto"/>
            <w:bottom w:val="none" w:sz="0" w:space="0" w:color="auto"/>
            <w:right w:val="none" w:sz="0" w:space="0" w:color="auto"/>
          </w:divBdr>
        </w:div>
        <w:div w:id="1305771781">
          <w:marLeft w:val="0"/>
          <w:marRight w:val="0"/>
          <w:marTop w:val="0"/>
          <w:marBottom w:val="0"/>
          <w:divBdr>
            <w:top w:val="none" w:sz="0" w:space="0" w:color="auto"/>
            <w:left w:val="none" w:sz="0" w:space="0" w:color="auto"/>
            <w:bottom w:val="none" w:sz="0" w:space="0" w:color="auto"/>
            <w:right w:val="none" w:sz="0" w:space="0" w:color="auto"/>
          </w:divBdr>
        </w:div>
        <w:div w:id="210924085">
          <w:marLeft w:val="0"/>
          <w:marRight w:val="0"/>
          <w:marTop w:val="0"/>
          <w:marBottom w:val="0"/>
          <w:divBdr>
            <w:top w:val="none" w:sz="0" w:space="0" w:color="auto"/>
            <w:left w:val="none" w:sz="0" w:space="0" w:color="auto"/>
            <w:bottom w:val="none" w:sz="0" w:space="0" w:color="auto"/>
            <w:right w:val="none" w:sz="0" w:space="0" w:color="auto"/>
          </w:divBdr>
        </w:div>
        <w:div w:id="1931036566">
          <w:marLeft w:val="0"/>
          <w:marRight w:val="0"/>
          <w:marTop w:val="0"/>
          <w:marBottom w:val="0"/>
          <w:divBdr>
            <w:top w:val="none" w:sz="0" w:space="0" w:color="auto"/>
            <w:left w:val="none" w:sz="0" w:space="0" w:color="auto"/>
            <w:bottom w:val="none" w:sz="0" w:space="0" w:color="auto"/>
            <w:right w:val="none" w:sz="0" w:space="0" w:color="auto"/>
          </w:divBdr>
        </w:div>
        <w:div w:id="1490946062">
          <w:marLeft w:val="0"/>
          <w:marRight w:val="0"/>
          <w:marTop w:val="0"/>
          <w:marBottom w:val="0"/>
          <w:divBdr>
            <w:top w:val="none" w:sz="0" w:space="0" w:color="auto"/>
            <w:left w:val="none" w:sz="0" w:space="0" w:color="auto"/>
            <w:bottom w:val="none" w:sz="0" w:space="0" w:color="auto"/>
            <w:right w:val="none" w:sz="0" w:space="0" w:color="auto"/>
          </w:divBdr>
        </w:div>
        <w:div w:id="161970401">
          <w:marLeft w:val="0"/>
          <w:marRight w:val="0"/>
          <w:marTop w:val="0"/>
          <w:marBottom w:val="0"/>
          <w:divBdr>
            <w:top w:val="none" w:sz="0" w:space="0" w:color="auto"/>
            <w:left w:val="none" w:sz="0" w:space="0" w:color="auto"/>
            <w:bottom w:val="none" w:sz="0" w:space="0" w:color="auto"/>
            <w:right w:val="none" w:sz="0" w:space="0" w:color="auto"/>
          </w:divBdr>
        </w:div>
        <w:div w:id="2084793555">
          <w:marLeft w:val="0"/>
          <w:marRight w:val="0"/>
          <w:marTop w:val="0"/>
          <w:marBottom w:val="0"/>
          <w:divBdr>
            <w:top w:val="none" w:sz="0" w:space="0" w:color="auto"/>
            <w:left w:val="none" w:sz="0" w:space="0" w:color="auto"/>
            <w:bottom w:val="none" w:sz="0" w:space="0" w:color="auto"/>
            <w:right w:val="none" w:sz="0" w:space="0" w:color="auto"/>
          </w:divBdr>
        </w:div>
        <w:div w:id="189026182">
          <w:marLeft w:val="0"/>
          <w:marRight w:val="0"/>
          <w:marTop w:val="0"/>
          <w:marBottom w:val="0"/>
          <w:divBdr>
            <w:top w:val="none" w:sz="0" w:space="0" w:color="auto"/>
            <w:left w:val="none" w:sz="0" w:space="0" w:color="auto"/>
            <w:bottom w:val="none" w:sz="0" w:space="0" w:color="auto"/>
            <w:right w:val="none" w:sz="0" w:space="0" w:color="auto"/>
          </w:divBdr>
        </w:div>
        <w:div w:id="1594893310">
          <w:marLeft w:val="0"/>
          <w:marRight w:val="0"/>
          <w:marTop w:val="0"/>
          <w:marBottom w:val="0"/>
          <w:divBdr>
            <w:top w:val="none" w:sz="0" w:space="0" w:color="auto"/>
            <w:left w:val="none" w:sz="0" w:space="0" w:color="auto"/>
            <w:bottom w:val="none" w:sz="0" w:space="0" w:color="auto"/>
            <w:right w:val="none" w:sz="0" w:space="0" w:color="auto"/>
          </w:divBdr>
        </w:div>
        <w:div w:id="1650791201">
          <w:marLeft w:val="0"/>
          <w:marRight w:val="0"/>
          <w:marTop w:val="0"/>
          <w:marBottom w:val="0"/>
          <w:divBdr>
            <w:top w:val="none" w:sz="0" w:space="0" w:color="auto"/>
            <w:left w:val="none" w:sz="0" w:space="0" w:color="auto"/>
            <w:bottom w:val="none" w:sz="0" w:space="0" w:color="auto"/>
            <w:right w:val="none" w:sz="0" w:space="0" w:color="auto"/>
          </w:divBdr>
        </w:div>
        <w:div w:id="1784618072">
          <w:marLeft w:val="0"/>
          <w:marRight w:val="0"/>
          <w:marTop w:val="0"/>
          <w:marBottom w:val="0"/>
          <w:divBdr>
            <w:top w:val="none" w:sz="0" w:space="0" w:color="auto"/>
            <w:left w:val="none" w:sz="0" w:space="0" w:color="auto"/>
            <w:bottom w:val="none" w:sz="0" w:space="0" w:color="auto"/>
            <w:right w:val="none" w:sz="0" w:space="0" w:color="auto"/>
          </w:divBdr>
        </w:div>
        <w:div w:id="2042899846">
          <w:marLeft w:val="0"/>
          <w:marRight w:val="0"/>
          <w:marTop w:val="0"/>
          <w:marBottom w:val="0"/>
          <w:divBdr>
            <w:top w:val="none" w:sz="0" w:space="0" w:color="auto"/>
            <w:left w:val="none" w:sz="0" w:space="0" w:color="auto"/>
            <w:bottom w:val="none" w:sz="0" w:space="0" w:color="auto"/>
            <w:right w:val="none" w:sz="0" w:space="0" w:color="auto"/>
          </w:divBdr>
        </w:div>
        <w:div w:id="25254457">
          <w:marLeft w:val="0"/>
          <w:marRight w:val="0"/>
          <w:marTop w:val="0"/>
          <w:marBottom w:val="0"/>
          <w:divBdr>
            <w:top w:val="none" w:sz="0" w:space="0" w:color="auto"/>
            <w:left w:val="none" w:sz="0" w:space="0" w:color="auto"/>
            <w:bottom w:val="none" w:sz="0" w:space="0" w:color="auto"/>
            <w:right w:val="none" w:sz="0" w:space="0" w:color="auto"/>
          </w:divBdr>
        </w:div>
        <w:div w:id="1540127015">
          <w:marLeft w:val="0"/>
          <w:marRight w:val="0"/>
          <w:marTop w:val="0"/>
          <w:marBottom w:val="0"/>
          <w:divBdr>
            <w:top w:val="none" w:sz="0" w:space="0" w:color="auto"/>
            <w:left w:val="none" w:sz="0" w:space="0" w:color="auto"/>
            <w:bottom w:val="none" w:sz="0" w:space="0" w:color="auto"/>
            <w:right w:val="none" w:sz="0" w:space="0" w:color="auto"/>
          </w:divBdr>
        </w:div>
        <w:div w:id="1738432881">
          <w:marLeft w:val="0"/>
          <w:marRight w:val="0"/>
          <w:marTop w:val="0"/>
          <w:marBottom w:val="0"/>
          <w:divBdr>
            <w:top w:val="none" w:sz="0" w:space="0" w:color="auto"/>
            <w:left w:val="none" w:sz="0" w:space="0" w:color="auto"/>
            <w:bottom w:val="none" w:sz="0" w:space="0" w:color="auto"/>
            <w:right w:val="none" w:sz="0" w:space="0" w:color="auto"/>
          </w:divBdr>
        </w:div>
        <w:div w:id="1335649007">
          <w:marLeft w:val="0"/>
          <w:marRight w:val="0"/>
          <w:marTop w:val="0"/>
          <w:marBottom w:val="0"/>
          <w:divBdr>
            <w:top w:val="none" w:sz="0" w:space="0" w:color="auto"/>
            <w:left w:val="none" w:sz="0" w:space="0" w:color="auto"/>
            <w:bottom w:val="none" w:sz="0" w:space="0" w:color="auto"/>
            <w:right w:val="none" w:sz="0" w:space="0" w:color="auto"/>
          </w:divBdr>
        </w:div>
        <w:div w:id="530414141">
          <w:marLeft w:val="0"/>
          <w:marRight w:val="0"/>
          <w:marTop w:val="0"/>
          <w:marBottom w:val="0"/>
          <w:divBdr>
            <w:top w:val="none" w:sz="0" w:space="0" w:color="auto"/>
            <w:left w:val="none" w:sz="0" w:space="0" w:color="auto"/>
            <w:bottom w:val="none" w:sz="0" w:space="0" w:color="auto"/>
            <w:right w:val="none" w:sz="0" w:space="0" w:color="auto"/>
          </w:divBdr>
        </w:div>
        <w:div w:id="580262004">
          <w:marLeft w:val="0"/>
          <w:marRight w:val="0"/>
          <w:marTop w:val="0"/>
          <w:marBottom w:val="0"/>
          <w:divBdr>
            <w:top w:val="none" w:sz="0" w:space="0" w:color="auto"/>
            <w:left w:val="none" w:sz="0" w:space="0" w:color="auto"/>
            <w:bottom w:val="none" w:sz="0" w:space="0" w:color="auto"/>
            <w:right w:val="none" w:sz="0" w:space="0" w:color="auto"/>
          </w:divBdr>
        </w:div>
        <w:div w:id="680088672">
          <w:marLeft w:val="0"/>
          <w:marRight w:val="0"/>
          <w:marTop w:val="0"/>
          <w:marBottom w:val="0"/>
          <w:divBdr>
            <w:top w:val="none" w:sz="0" w:space="0" w:color="auto"/>
            <w:left w:val="none" w:sz="0" w:space="0" w:color="auto"/>
            <w:bottom w:val="none" w:sz="0" w:space="0" w:color="auto"/>
            <w:right w:val="none" w:sz="0" w:space="0" w:color="auto"/>
          </w:divBdr>
        </w:div>
        <w:div w:id="2078747374">
          <w:marLeft w:val="0"/>
          <w:marRight w:val="0"/>
          <w:marTop w:val="0"/>
          <w:marBottom w:val="0"/>
          <w:divBdr>
            <w:top w:val="none" w:sz="0" w:space="0" w:color="auto"/>
            <w:left w:val="none" w:sz="0" w:space="0" w:color="auto"/>
            <w:bottom w:val="none" w:sz="0" w:space="0" w:color="auto"/>
            <w:right w:val="none" w:sz="0" w:space="0" w:color="auto"/>
          </w:divBdr>
        </w:div>
        <w:div w:id="2086804914">
          <w:marLeft w:val="0"/>
          <w:marRight w:val="0"/>
          <w:marTop w:val="0"/>
          <w:marBottom w:val="0"/>
          <w:divBdr>
            <w:top w:val="none" w:sz="0" w:space="0" w:color="auto"/>
            <w:left w:val="none" w:sz="0" w:space="0" w:color="auto"/>
            <w:bottom w:val="none" w:sz="0" w:space="0" w:color="auto"/>
            <w:right w:val="none" w:sz="0" w:space="0" w:color="auto"/>
          </w:divBdr>
        </w:div>
        <w:div w:id="1371682775">
          <w:marLeft w:val="0"/>
          <w:marRight w:val="0"/>
          <w:marTop w:val="0"/>
          <w:marBottom w:val="0"/>
          <w:divBdr>
            <w:top w:val="none" w:sz="0" w:space="0" w:color="auto"/>
            <w:left w:val="none" w:sz="0" w:space="0" w:color="auto"/>
            <w:bottom w:val="none" w:sz="0" w:space="0" w:color="auto"/>
            <w:right w:val="none" w:sz="0" w:space="0" w:color="auto"/>
          </w:divBdr>
        </w:div>
        <w:div w:id="959384953">
          <w:marLeft w:val="0"/>
          <w:marRight w:val="0"/>
          <w:marTop w:val="0"/>
          <w:marBottom w:val="0"/>
          <w:divBdr>
            <w:top w:val="none" w:sz="0" w:space="0" w:color="auto"/>
            <w:left w:val="none" w:sz="0" w:space="0" w:color="auto"/>
            <w:bottom w:val="none" w:sz="0" w:space="0" w:color="auto"/>
            <w:right w:val="none" w:sz="0" w:space="0" w:color="auto"/>
          </w:divBdr>
        </w:div>
        <w:div w:id="1958220494">
          <w:marLeft w:val="0"/>
          <w:marRight w:val="0"/>
          <w:marTop w:val="0"/>
          <w:marBottom w:val="0"/>
          <w:divBdr>
            <w:top w:val="none" w:sz="0" w:space="0" w:color="auto"/>
            <w:left w:val="none" w:sz="0" w:space="0" w:color="auto"/>
            <w:bottom w:val="none" w:sz="0" w:space="0" w:color="auto"/>
            <w:right w:val="none" w:sz="0" w:space="0" w:color="auto"/>
          </w:divBdr>
        </w:div>
        <w:div w:id="2065250768">
          <w:marLeft w:val="0"/>
          <w:marRight w:val="0"/>
          <w:marTop w:val="0"/>
          <w:marBottom w:val="0"/>
          <w:divBdr>
            <w:top w:val="none" w:sz="0" w:space="0" w:color="auto"/>
            <w:left w:val="none" w:sz="0" w:space="0" w:color="auto"/>
            <w:bottom w:val="none" w:sz="0" w:space="0" w:color="auto"/>
            <w:right w:val="none" w:sz="0" w:space="0" w:color="auto"/>
          </w:divBdr>
        </w:div>
        <w:div w:id="30737461">
          <w:marLeft w:val="0"/>
          <w:marRight w:val="0"/>
          <w:marTop w:val="0"/>
          <w:marBottom w:val="0"/>
          <w:divBdr>
            <w:top w:val="none" w:sz="0" w:space="0" w:color="auto"/>
            <w:left w:val="none" w:sz="0" w:space="0" w:color="auto"/>
            <w:bottom w:val="none" w:sz="0" w:space="0" w:color="auto"/>
            <w:right w:val="none" w:sz="0" w:space="0" w:color="auto"/>
          </w:divBdr>
        </w:div>
        <w:div w:id="1736588247">
          <w:marLeft w:val="0"/>
          <w:marRight w:val="0"/>
          <w:marTop w:val="0"/>
          <w:marBottom w:val="0"/>
          <w:divBdr>
            <w:top w:val="none" w:sz="0" w:space="0" w:color="auto"/>
            <w:left w:val="none" w:sz="0" w:space="0" w:color="auto"/>
            <w:bottom w:val="none" w:sz="0" w:space="0" w:color="auto"/>
            <w:right w:val="none" w:sz="0" w:space="0" w:color="auto"/>
          </w:divBdr>
        </w:div>
        <w:div w:id="1390575345">
          <w:marLeft w:val="0"/>
          <w:marRight w:val="0"/>
          <w:marTop w:val="0"/>
          <w:marBottom w:val="0"/>
          <w:divBdr>
            <w:top w:val="none" w:sz="0" w:space="0" w:color="auto"/>
            <w:left w:val="none" w:sz="0" w:space="0" w:color="auto"/>
            <w:bottom w:val="none" w:sz="0" w:space="0" w:color="auto"/>
            <w:right w:val="none" w:sz="0" w:space="0" w:color="auto"/>
          </w:divBdr>
        </w:div>
        <w:div w:id="353582075">
          <w:marLeft w:val="0"/>
          <w:marRight w:val="0"/>
          <w:marTop w:val="0"/>
          <w:marBottom w:val="0"/>
          <w:divBdr>
            <w:top w:val="none" w:sz="0" w:space="0" w:color="auto"/>
            <w:left w:val="none" w:sz="0" w:space="0" w:color="auto"/>
            <w:bottom w:val="none" w:sz="0" w:space="0" w:color="auto"/>
            <w:right w:val="none" w:sz="0" w:space="0" w:color="auto"/>
          </w:divBdr>
        </w:div>
        <w:div w:id="871188383">
          <w:marLeft w:val="0"/>
          <w:marRight w:val="0"/>
          <w:marTop w:val="0"/>
          <w:marBottom w:val="0"/>
          <w:divBdr>
            <w:top w:val="none" w:sz="0" w:space="0" w:color="auto"/>
            <w:left w:val="none" w:sz="0" w:space="0" w:color="auto"/>
            <w:bottom w:val="none" w:sz="0" w:space="0" w:color="auto"/>
            <w:right w:val="none" w:sz="0" w:space="0" w:color="auto"/>
          </w:divBdr>
        </w:div>
        <w:div w:id="1113479228">
          <w:marLeft w:val="0"/>
          <w:marRight w:val="0"/>
          <w:marTop w:val="0"/>
          <w:marBottom w:val="0"/>
          <w:divBdr>
            <w:top w:val="none" w:sz="0" w:space="0" w:color="auto"/>
            <w:left w:val="none" w:sz="0" w:space="0" w:color="auto"/>
            <w:bottom w:val="none" w:sz="0" w:space="0" w:color="auto"/>
            <w:right w:val="none" w:sz="0" w:space="0" w:color="auto"/>
          </w:divBdr>
        </w:div>
        <w:div w:id="464084752">
          <w:marLeft w:val="0"/>
          <w:marRight w:val="0"/>
          <w:marTop w:val="0"/>
          <w:marBottom w:val="0"/>
          <w:divBdr>
            <w:top w:val="none" w:sz="0" w:space="0" w:color="auto"/>
            <w:left w:val="none" w:sz="0" w:space="0" w:color="auto"/>
            <w:bottom w:val="none" w:sz="0" w:space="0" w:color="auto"/>
            <w:right w:val="none" w:sz="0" w:space="0" w:color="auto"/>
          </w:divBdr>
        </w:div>
        <w:div w:id="13577494">
          <w:marLeft w:val="0"/>
          <w:marRight w:val="0"/>
          <w:marTop w:val="0"/>
          <w:marBottom w:val="0"/>
          <w:divBdr>
            <w:top w:val="none" w:sz="0" w:space="0" w:color="auto"/>
            <w:left w:val="none" w:sz="0" w:space="0" w:color="auto"/>
            <w:bottom w:val="none" w:sz="0" w:space="0" w:color="auto"/>
            <w:right w:val="none" w:sz="0" w:space="0" w:color="auto"/>
          </w:divBdr>
        </w:div>
        <w:div w:id="1002784420">
          <w:marLeft w:val="0"/>
          <w:marRight w:val="0"/>
          <w:marTop w:val="0"/>
          <w:marBottom w:val="0"/>
          <w:divBdr>
            <w:top w:val="none" w:sz="0" w:space="0" w:color="auto"/>
            <w:left w:val="none" w:sz="0" w:space="0" w:color="auto"/>
            <w:bottom w:val="none" w:sz="0" w:space="0" w:color="auto"/>
            <w:right w:val="none" w:sz="0" w:space="0" w:color="auto"/>
          </w:divBdr>
        </w:div>
        <w:div w:id="670839211">
          <w:marLeft w:val="0"/>
          <w:marRight w:val="0"/>
          <w:marTop w:val="0"/>
          <w:marBottom w:val="0"/>
          <w:divBdr>
            <w:top w:val="none" w:sz="0" w:space="0" w:color="auto"/>
            <w:left w:val="none" w:sz="0" w:space="0" w:color="auto"/>
            <w:bottom w:val="none" w:sz="0" w:space="0" w:color="auto"/>
            <w:right w:val="none" w:sz="0" w:space="0" w:color="auto"/>
          </w:divBdr>
        </w:div>
        <w:div w:id="1941332634">
          <w:marLeft w:val="0"/>
          <w:marRight w:val="0"/>
          <w:marTop w:val="0"/>
          <w:marBottom w:val="0"/>
          <w:divBdr>
            <w:top w:val="none" w:sz="0" w:space="0" w:color="auto"/>
            <w:left w:val="none" w:sz="0" w:space="0" w:color="auto"/>
            <w:bottom w:val="none" w:sz="0" w:space="0" w:color="auto"/>
            <w:right w:val="none" w:sz="0" w:space="0" w:color="auto"/>
          </w:divBdr>
        </w:div>
        <w:div w:id="1625116184">
          <w:marLeft w:val="0"/>
          <w:marRight w:val="0"/>
          <w:marTop w:val="0"/>
          <w:marBottom w:val="0"/>
          <w:divBdr>
            <w:top w:val="none" w:sz="0" w:space="0" w:color="auto"/>
            <w:left w:val="none" w:sz="0" w:space="0" w:color="auto"/>
            <w:bottom w:val="none" w:sz="0" w:space="0" w:color="auto"/>
            <w:right w:val="none" w:sz="0" w:space="0" w:color="auto"/>
          </w:divBdr>
        </w:div>
        <w:div w:id="104619526">
          <w:marLeft w:val="0"/>
          <w:marRight w:val="0"/>
          <w:marTop w:val="0"/>
          <w:marBottom w:val="0"/>
          <w:divBdr>
            <w:top w:val="none" w:sz="0" w:space="0" w:color="auto"/>
            <w:left w:val="none" w:sz="0" w:space="0" w:color="auto"/>
            <w:bottom w:val="none" w:sz="0" w:space="0" w:color="auto"/>
            <w:right w:val="none" w:sz="0" w:space="0" w:color="auto"/>
          </w:divBdr>
        </w:div>
        <w:div w:id="559051286">
          <w:marLeft w:val="0"/>
          <w:marRight w:val="0"/>
          <w:marTop w:val="0"/>
          <w:marBottom w:val="0"/>
          <w:divBdr>
            <w:top w:val="none" w:sz="0" w:space="0" w:color="auto"/>
            <w:left w:val="none" w:sz="0" w:space="0" w:color="auto"/>
            <w:bottom w:val="none" w:sz="0" w:space="0" w:color="auto"/>
            <w:right w:val="none" w:sz="0" w:space="0" w:color="auto"/>
          </w:divBdr>
        </w:div>
        <w:div w:id="1560941804">
          <w:marLeft w:val="0"/>
          <w:marRight w:val="0"/>
          <w:marTop w:val="0"/>
          <w:marBottom w:val="0"/>
          <w:divBdr>
            <w:top w:val="none" w:sz="0" w:space="0" w:color="auto"/>
            <w:left w:val="none" w:sz="0" w:space="0" w:color="auto"/>
            <w:bottom w:val="none" w:sz="0" w:space="0" w:color="auto"/>
            <w:right w:val="none" w:sz="0" w:space="0" w:color="auto"/>
          </w:divBdr>
        </w:div>
        <w:div w:id="772827855">
          <w:marLeft w:val="0"/>
          <w:marRight w:val="0"/>
          <w:marTop w:val="0"/>
          <w:marBottom w:val="0"/>
          <w:divBdr>
            <w:top w:val="none" w:sz="0" w:space="0" w:color="auto"/>
            <w:left w:val="none" w:sz="0" w:space="0" w:color="auto"/>
            <w:bottom w:val="none" w:sz="0" w:space="0" w:color="auto"/>
            <w:right w:val="none" w:sz="0" w:space="0" w:color="auto"/>
          </w:divBdr>
        </w:div>
        <w:div w:id="849486474">
          <w:marLeft w:val="0"/>
          <w:marRight w:val="0"/>
          <w:marTop w:val="0"/>
          <w:marBottom w:val="0"/>
          <w:divBdr>
            <w:top w:val="none" w:sz="0" w:space="0" w:color="auto"/>
            <w:left w:val="none" w:sz="0" w:space="0" w:color="auto"/>
            <w:bottom w:val="none" w:sz="0" w:space="0" w:color="auto"/>
            <w:right w:val="none" w:sz="0" w:space="0" w:color="auto"/>
          </w:divBdr>
        </w:div>
        <w:div w:id="201015644">
          <w:marLeft w:val="0"/>
          <w:marRight w:val="0"/>
          <w:marTop w:val="0"/>
          <w:marBottom w:val="0"/>
          <w:divBdr>
            <w:top w:val="none" w:sz="0" w:space="0" w:color="auto"/>
            <w:left w:val="none" w:sz="0" w:space="0" w:color="auto"/>
            <w:bottom w:val="none" w:sz="0" w:space="0" w:color="auto"/>
            <w:right w:val="none" w:sz="0" w:space="0" w:color="auto"/>
          </w:divBdr>
        </w:div>
        <w:div w:id="2136440439">
          <w:marLeft w:val="0"/>
          <w:marRight w:val="0"/>
          <w:marTop w:val="0"/>
          <w:marBottom w:val="0"/>
          <w:divBdr>
            <w:top w:val="none" w:sz="0" w:space="0" w:color="auto"/>
            <w:left w:val="none" w:sz="0" w:space="0" w:color="auto"/>
            <w:bottom w:val="none" w:sz="0" w:space="0" w:color="auto"/>
            <w:right w:val="none" w:sz="0" w:space="0" w:color="auto"/>
          </w:divBdr>
        </w:div>
        <w:div w:id="1338849131">
          <w:marLeft w:val="0"/>
          <w:marRight w:val="0"/>
          <w:marTop w:val="0"/>
          <w:marBottom w:val="0"/>
          <w:divBdr>
            <w:top w:val="none" w:sz="0" w:space="0" w:color="auto"/>
            <w:left w:val="none" w:sz="0" w:space="0" w:color="auto"/>
            <w:bottom w:val="none" w:sz="0" w:space="0" w:color="auto"/>
            <w:right w:val="none" w:sz="0" w:space="0" w:color="auto"/>
          </w:divBdr>
        </w:div>
        <w:div w:id="670571806">
          <w:marLeft w:val="0"/>
          <w:marRight w:val="0"/>
          <w:marTop w:val="0"/>
          <w:marBottom w:val="0"/>
          <w:divBdr>
            <w:top w:val="none" w:sz="0" w:space="0" w:color="auto"/>
            <w:left w:val="none" w:sz="0" w:space="0" w:color="auto"/>
            <w:bottom w:val="none" w:sz="0" w:space="0" w:color="auto"/>
            <w:right w:val="none" w:sz="0" w:space="0" w:color="auto"/>
          </w:divBdr>
        </w:div>
        <w:div w:id="624509432">
          <w:marLeft w:val="0"/>
          <w:marRight w:val="0"/>
          <w:marTop w:val="0"/>
          <w:marBottom w:val="0"/>
          <w:divBdr>
            <w:top w:val="none" w:sz="0" w:space="0" w:color="auto"/>
            <w:left w:val="none" w:sz="0" w:space="0" w:color="auto"/>
            <w:bottom w:val="none" w:sz="0" w:space="0" w:color="auto"/>
            <w:right w:val="none" w:sz="0" w:space="0" w:color="auto"/>
          </w:divBdr>
        </w:div>
        <w:div w:id="1495023939">
          <w:marLeft w:val="0"/>
          <w:marRight w:val="0"/>
          <w:marTop w:val="0"/>
          <w:marBottom w:val="0"/>
          <w:divBdr>
            <w:top w:val="none" w:sz="0" w:space="0" w:color="auto"/>
            <w:left w:val="none" w:sz="0" w:space="0" w:color="auto"/>
            <w:bottom w:val="none" w:sz="0" w:space="0" w:color="auto"/>
            <w:right w:val="none" w:sz="0" w:space="0" w:color="auto"/>
          </w:divBdr>
        </w:div>
        <w:div w:id="997072796">
          <w:marLeft w:val="0"/>
          <w:marRight w:val="0"/>
          <w:marTop w:val="0"/>
          <w:marBottom w:val="0"/>
          <w:divBdr>
            <w:top w:val="none" w:sz="0" w:space="0" w:color="auto"/>
            <w:left w:val="none" w:sz="0" w:space="0" w:color="auto"/>
            <w:bottom w:val="none" w:sz="0" w:space="0" w:color="auto"/>
            <w:right w:val="none" w:sz="0" w:space="0" w:color="auto"/>
          </w:divBdr>
        </w:div>
        <w:div w:id="608198033">
          <w:marLeft w:val="0"/>
          <w:marRight w:val="0"/>
          <w:marTop w:val="0"/>
          <w:marBottom w:val="0"/>
          <w:divBdr>
            <w:top w:val="none" w:sz="0" w:space="0" w:color="auto"/>
            <w:left w:val="none" w:sz="0" w:space="0" w:color="auto"/>
            <w:bottom w:val="none" w:sz="0" w:space="0" w:color="auto"/>
            <w:right w:val="none" w:sz="0" w:space="0" w:color="auto"/>
          </w:divBdr>
        </w:div>
        <w:div w:id="844589464">
          <w:marLeft w:val="0"/>
          <w:marRight w:val="0"/>
          <w:marTop w:val="0"/>
          <w:marBottom w:val="0"/>
          <w:divBdr>
            <w:top w:val="none" w:sz="0" w:space="0" w:color="auto"/>
            <w:left w:val="none" w:sz="0" w:space="0" w:color="auto"/>
            <w:bottom w:val="none" w:sz="0" w:space="0" w:color="auto"/>
            <w:right w:val="none" w:sz="0" w:space="0" w:color="auto"/>
          </w:divBdr>
        </w:div>
        <w:div w:id="638994614">
          <w:marLeft w:val="0"/>
          <w:marRight w:val="0"/>
          <w:marTop w:val="0"/>
          <w:marBottom w:val="0"/>
          <w:divBdr>
            <w:top w:val="none" w:sz="0" w:space="0" w:color="auto"/>
            <w:left w:val="none" w:sz="0" w:space="0" w:color="auto"/>
            <w:bottom w:val="none" w:sz="0" w:space="0" w:color="auto"/>
            <w:right w:val="none" w:sz="0" w:space="0" w:color="auto"/>
          </w:divBdr>
        </w:div>
        <w:div w:id="2124879291">
          <w:marLeft w:val="0"/>
          <w:marRight w:val="0"/>
          <w:marTop w:val="0"/>
          <w:marBottom w:val="0"/>
          <w:divBdr>
            <w:top w:val="none" w:sz="0" w:space="0" w:color="auto"/>
            <w:left w:val="none" w:sz="0" w:space="0" w:color="auto"/>
            <w:bottom w:val="none" w:sz="0" w:space="0" w:color="auto"/>
            <w:right w:val="none" w:sz="0" w:space="0" w:color="auto"/>
          </w:divBdr>
        </w:div>
        <w:div w:id="1137338534">
          <w:marLeft w:val="0"/>
          <w:marRight w:val="0"/>
          <w:marTop w:val="0"/>
          <w:marBottom w:val="0"/>
          <w:divBdr>
            <w:top w:val="none" w:sz="0" w:space="0" w:color="auto"/>
            <w:left w:val="none" w:sz="0" w:space="0" w:color="auto"/>
            <w:bottom w:val="none" w:sz="0" w:space="0" w:color="auto"/>
            <w:right w:val="none" w:sz="0" w:space="0" w:color="auto"/>
          </w:divBdr>
        </w:div>
        <w:div w:id="1605453516">
          <w:marLeft w:val="0"/>
          <w:marRight w:val="0"/>
          <w:marTop w:val="0"/>
          <w:marBottom w:val="0"/>
          <w:divBdr>
            <w:top w:val="none" w:sz="0" w:space="0" w:color="auto"/>
            <w:left w:val="none" w:sz="0" w:space="0" w:color="auto"/>
            <w:bottom w:val="none" w:sz="0" w:space="0" w:color="auto"/>
            <w:right w:val="none" w:sz="0" w:space="0" w:color="auto"/>
          </w:divBdr>
        </w:div>
        <w:div w:id="579945957">
          <w:marLeft w:val="0"/>
          <w:marRight w:val="0"/>
          <w:marTop w:val="0"/>
          <w:marBottom w:val="0"/>
          <w:divBdr>
            <w:top w:val="none" w:sz="0" w:space="0" w:color="auto"/>
            <w:left w:val="none" w:sz="0" w:space="0" w:color="auto"/>
            <w:bottom w:val="none" w:sz="0" w:space="0" w:color="auto"/>
            <w:right w:val="none" w:sz="0" w:space="0" w:color="auto"/>
          </w:divBdr>
        </w:div>
        <w:div w:id="197207371">
          <w:marLeft w:val="0"/>
          <w:marRight w:val="0"/>
          <w:marTop w:val="0"/>
          <w:marBottom w:val="0"/>
          <w:divBdr>
            <w:top w:val="none" w:sz="0" w:space="0" w:color="auto"/>
            <w:left w:val="none" w:sz="0" w:space="0" w:color="auto"/>
            <w:bottom w:val="none" w:sz="0" w:space="0" w:color="auto"/>
            <w:right w:val="none" w:sz="0" w:space="0" w:color="auto"/>
          </w:divBdr>
        </w:div>
      </w:divsChild>
    </w:div>
    <w:div w:id="1964261025">
      <w:bodyDiv w:val="1"/>
      <w:marLeft w:val="0"/>
      <w:marRight w:val="0"/>
      <w:marTop w:val="0"/>
      <w:marBottom w:val="0"/>
      <w:divBdr>
        <w:top w:val="none" w:sz="0" w:space="0" w:color="auto"/>
        <w:left w:val="none" w:sz="0" w:space="0" w:color="auto"/>
        <w:bottom w:val="none" w:sz="0" w:space="0" w:color="auto"/>
        <w:right w:val="none" w:sz="0" w:space="0" w:color="auto"/>
      </w:divBdr>
      <w:divsChild>
        <w:div w:id="1015304025">
          <w:marLeft w:val="0"/>
          <w:marRight w:val="0"/>
          <w:marTop w:val="0"/>
          <w:marBottom w:val="0"/>
          <w:divBdr>
            <w:top w:val="none" w:sz="0" w:space="0" w:color="auto"/>
            <w:left w:val="none" w:sz="0" w:space="0" w:color="auto"/>
            <w:bottom w:val="none" w:sz="0" w:space="0" w:color="auto"/>
            <w:right w:val="none" w:sz="0" w:space="0" w:color="auto"/>
          </w:divBdr>
        </w:div>
        <w:div w:id="637615215">
          <w:marLeft w:val="0"/>
          <w:marRight w:val="0"/>
          <w:marTop w:val="0"/>
          <w:marBottom w:val="0"/>
          <w:divBdr>
            <w:top w:val="none" w:sz="0" w:space="0" w:color="auto"/>
            <w:left w:val="none" w:sz="0" w:space="0" w:color="auto"/>
            <w:bottom w:val="none" w:sz="0" w:space="0" w:color="auto"/>
            <w:right w:val="none" w:sz="0" w:space="0" w:color="auto"/>
          </w:divBdr>
        </w:div>
        <w:div w:id="349915289">
          <w:marLeft w:val="0"/>
          <w:marRight w:val="0"/>
          <w:marTop w:val="0"/>
          <w:marBottom w:val="0"/>
          <w:divBdr>
            <w:top w:val="none" w:sz="0" w:space="0" w:color="auto"/>
            <w:left w:val="none" w:sz="0" w:space="0" w:color="auto"/>
            <w:bottom w:val="none" w:sz="0" w:space="0" w:color="auto"/>
            <w:right w:val="none" w:sz="0" w:space="0" w:color="auto"/>
          </w:divBdr>
        </w:div>
        <w:div w:id="547835877">
          <w:marLeft w:val="0"/>
          <w:marRight w:val="0"/>
          <w:marTop w:val="0"/>
          <w:marBottom w:val="0"/>
          <w:divBdr>
            <w:top w:val="none" w:sz="0" w:space="0" w:color="auto"/>
            <w:left w:val="none" w:sz="0" w:space="0" w:color="auto"/>
            <w:bottom w:val="none" w:sz="0" w:space="0" w:color="auto"/>
            <w:right w:val="none" w:sz="0" w:space="0" w:color="auto"/>
          </w:divBdr>
        </w:div>
        <w:div w:id="859976722">
          <w:marLeft w:val="0"/>
          <w:marRight w:val="0"/>
          <w:marTop w:val="0"/>
          <w:marBottom w:val="0"/>
          <w:divBdr>
            <w:top w:val="none" w:sz="0" w:space="0" w:color="auto"/>
            <w:left w:val="none" w:sz="0" w:space="0" w:color="auto"/>
            <w:bottom w:val="none" w:sz="0" w:space="0" w:color="auto"/>
            <w:right w:val="none" w:sz="0" w:space="0" w:color="auto"/>
          </w:divBdr>
        </w:div>
        <w:div w:id="697700174">
          <w:marLeft w:val="0"/>
          <w:marRight w:val="0"/>
          <w:marTop w:val="0"/>
          <w:marBottom w:val="0"/>
          <w:divBdr>
            <w:top w:val="none" w:sz="0" w:space="0" w:color="auto"/>
            <w:left w:val="none" w:sz="0" w:space="0" w:color="auto"/>
            <w:bottom w:val="none" w:sz="0" w:space="0" w:color="auto"/>
            <w:right w:val="none" w:sz="0" w:space="0" w:color="auto"/>
          </w:divBdr>
        </w:div>
        <w:div w:id="559635666">
          <w:marLeft w:val="0"/>
          <w:marRight w:val="0"/>
          <w:marTop w:val="0"/>
          <w:marBottom w:val="0"/>
          <w:divBdr>
            <w:top w:val="none" w:sz="0" w:space="0" w:color="auto"/>
            <w:left w:val="none" w:sz="0" w:space="0" w:color="auto"/>
            <w:bottom w:val="none" w:sz="0" w:space="0" w:color="auto"/>
            <w:right w:val="none" w:sz="0" w:space="0" w:color="auto"/>
          </w:divBdr>
        </w:div>
        <w:div w:id="274218214">
          <w:marLeft w:val="0"/>
          <w:marRight w:val="0"/>
          <w:marTop w:val="0"/>
          <w:marBottom w:val="0"/>
          <w:divBdr>
            <w:top w:val="none" w:sz="0" w:space="0" w:color="auto"/>
            <w:left w:val="none" w:sz="0" w:space="0" w:color="auto"/>
            <w:bottom w:val="none" w:sz="0" w:space="0" w:color="auto"/>
            <w:right w:val="none" w:sz="0" w:space="0" w:color="auto"/>
          </w:divBdr>
        </w:div>
        <w:div w:id="1800149862">
          <w:marLeft w:val="0"/>
          <w:marRight w:val="0"/>
          <w:marTop w:val="0"/>
          <w:marBottom w:val="0"/>
          <w:divBdr>
            <w:top w:val="none" w:sz="0" w:space="0" w:color="auto"/>
            <w:left w:val="none" w:sz="0" w:space="0" w:color="auto"/>
            <w:bottom w:val="none" w:sz="0" w:space="0" w:color="auto"/>
            <w:right w:val="none" w:sz="0" w:space="0" w:color="auto"/>
          </w:divBdr>
        </w:div>
        <w:div w:id="423957096">
          <w:marLeft w:val="0"/>
          <w:marRight w:val="0"/>
          <w:marTop w:val="0"/>
          <w:marBottom w:val="0"/>
          <w:divBdr>
            <w:top w:val="none" w:sz="0" w:space="0" w:color="auto"/>
            <w:left w:val="none" w:sz="0" w:space="0" w:color="auto"/>
            <w:bottom w:val="none" w:sz="0" w:space="0" w:color="auto"/>
            <w:right w:val="none" w:sz="0" w:space="0" w:color="auto"/>
          </w:divBdr>
        </w:div>
        <w:div w:id="882719603">
          <w:marLeft w:val="0"/>
          <w:marRight w:val="0"/>
          <w:marTop w:val="0"/>
          <w:marBottom w:val="0"/>
          <w:divBdr>
            <w:top w:val="none" w:sz="0" w:space="0" w:color="auto"/>
            <w:left w:val="none" w:sz="0" w:space="0" w:color="auto"/>
            <w:bottom w:val="none" w:sz="0" w:space="0" w:color="auto"/>
            <w:right w:val="none" w:sz="0" w:space="0" w:color="auto"/>
          </w:divBdr>
        </w:div>
        <w:div w:id="1008404992">
          <w:marLeft w:val="0"/>
          <w:marRight w:val="0"/>
          <w:marTop w:val="0"/>
          <w:marBottom w:val="0"/>
          <w:divBdr>
            <w:top w:val="none" w:sz="0" w:space="0" w:color="auto"/>
            <w:left w:val="none" w:sz="0" w:space="0" w:color="auto"/>
            <w:bottom w:val="none" w:sz="0" w:space="0" w:color="auto"/>
            <w:right w:val="none" w:sz="0" w:space="0" w:color="auto"/>
          </w:divBdr>
        </w:div>
        <w:div w:id="1071925273">
          <w:marLeft w:val="0"/>
          <w:marRight w:val="0"/>
          <w:marTop w:val="0"/>
          <w:marBottom w:val="0"/>
          <w:divBdr>
            <w:top w:val="none" w:sz="0" w:space="0" w:color="auto"/>
            <w:left w:val="none" w:sz="0" w:space="0" w:color="auto"/>
            <w:bottom w:val="none" w:sz="0" w:space="0" w:color="auto"/>
            <w:right w:val="none" w:sz="0" w:space="0" w:color="auto"/>
          </w:divBdr>
        </w:div>
      </w:divsChild>
    </w:div>
    <w:div w:id="1989897029">
      <w:bodyDiv w:val="1"/>
      <w:marLeft w:val="0"/>
      <w:marRight w:val="0"/>
      <w:marTop w:val="0"/>
      <w:marBottom w:val="0"/>
      <w:divBdr>
        <w:top w:val="none" w:sz="0" w:space="0" w:color="auto"/>
        <w:left w:val="none" w:sz="0" w:space="0" w:color="auto"/>
        <w:bottom w:val="none" w:sz="0" w:space="0" w:color="auto"/>
        <w:right w:val="none" w:sz="0" w:space="0" w:color="auto"/>
      </w:divBdr>
      <w:divsChild>
        <w:div w:id="1839006166">
          <w:marLeft w:val="0"/>
          <w:marRight w:val="0"/>
          <w:marTop w:val="0"/>
          <w:marBottom w:val="0"/>
          <w:divBdr>
            <w:top w:val="none" w:sz="0" w:space="0" w:color="auto"/>
            <w:left w:val="none" w:sz="0" w:space="0" w:color="auto"/>
            <w:bottom w:val="none" w:sz="0" w:space="0" w:color="auto"/>
            <w:right w:val="none" w:sz="0" w:space="0" w:color="auto"/>
          </w:divBdr>
        </w:div>
        <w:div w:id="1932396688">
          <w:marLeft w:val="0"/>
          <w:marRight w:val="0"/>
          <w:marTop w:val="0"/>
          <w:marBottom w:val="0"/>
          <w:divBdr>
            <w:top w:val="none" w:sz="0" w:space="0" w:color="auto"/>
            <w:left w:val="none" w:sz="0" w:space="0" w:color="auto"/>
            <w:bottom w:val="none" w:sz="0" w:space="0" w:color="auto"/>
            <w:right w:val="none" w:sz="0" w:space="0" w:color="auto"/>
          </w:divBdr>
        </w:div>
        <w:div w:id="192039726">
          <w:marLeft w:val="0"/>
          <w:marRight w:val="0"/>
          <w:marTop w:val="0"/>
          <w:marBottom w:val="0"/>
          <w:divBdr>
            <w:top w:val="none" w:sz="0" w:space="0" w:color="auto"/>
            <w:left w:val="none" w:sz="0" w:space="0" w:color="auto"/>
            <w:bottom w:val="none" w:sz="0" w:space="0" w:color="auto"/>
            <w:right w:val="none" w:sz="0" w:space="0" w:color="auto"/>
          </w:divBdr>
        </w:div>
        <w:div w:id="1135099636">
          <w:marLeft w:val="0"/>
          <w:marRight w:val="0"/>
          <w:marTop w:val="0"/>
          <w:marBottom w:val="0"/>
          <w:divBdr>
            <w:top w:val="none" w:sz="0" w:space="0" w:color="auto"/>
            <w:left w:val="none" w:sz="0" w:space="0" w:color="auto"/>
            <w:bottom w:val="none" w:sz="0" w:space="0" w:color="auto"/>
            <w:right w:val="none" w:sz="0" w:space="0" w:color="auto"/>
          </w:divBdr>
        </w:div>
        <w:div w:id="838010205">
          <w:marLeft w:val="0"/>
          <w:marRight w:val="0"/>
          <w:marTop w:val="0"/>
          <w:marBottom w:val="0"/>
          <w:divBdr>
            <w:top w:val="none" w:sz="0" w:space="0" w:color="auto"/>
            <w:left w:val="none" w:sz="0" w:space="0" w:color="auto"/>
            <w:bottom w:val="none" w:sz="0" w:space="0" w:color="auto"/>
            <w:right w:val="none" w:sz="0" w:space="0" w:color="auto"/>
          </w:divBdr>
        </w:div>
        <w:div w:id="1316180404">
          <w:marLeft w:val="0"/>
          <w:marRight w:val="0"/>
          <w:marTop w:val="0"/>
          <w:marBottom w:val="0"/>
          <w:divBdr>
            <w:top w:val="none" w:sz="0" w:space="0" w:color="auto"/>
            <w:left w:val="none" w:sz="0" w:space="0" w:color="auto"/>
            <w:bottom w:val="none" w:sz="0" w:space="0" w:color="auto"/>
            <w:right w:val="none" w:sz="0" w:space="0" w:color="auto"/>
          </w:divBdr>
        </w:div>
        <w:div w:id="2132825172">
          <w:marLeft w:val="0"/>
          <w:marRight w:val="0"/>
          <w:marTop w:val="0"/>
          <w:marBottom w:val="0"/>
          <w:divBdr>
            <w:top w:val="none" w:sz="0" w:space="0" w:color="auto"/>
            <w:left w:val="none" w:sz="0" w:space="0" w:color="auto"/>
            <w:bottom w:val="none" w:sz="0" w:space="0" w:color="auto"/>
            <w:right w:val="none" w:sz="0" w:space="0" w:color="auto"/>
          </w:divBdr>
        </w:div>
        <w:div w:id="1232958025">
          <w:marLeft w:val="0"/>
          <w:marRight w:val="0"/>
          <w:marTop w:val="0"/>
          <w:marBottom w:val="0"/>
          <w:divBdr>
            <w:top w:val="none" w:sz="0" w:space="0" w:color="auto"/>
            <w:left w:val="none" w:sz="0" w:space="0" w:color="auto"/>
            <w:bottom w:val="none" w:sz="0" w:space="0" w:color="auto"/>
            <w:right w:val="none" w:sz="0" w:space="0" w:color="auto"/>
          </w:divBdr>
        </w:div>
        <w:div w:id="153111795">
          <w:marLeft w:val="0"/>
          <w:marRight w:val="0"/>
          <w:marTop w:val="0"/>
          <w:marBottom w:val="0"/>
          <w:divBdr>
            <w:top w:val="none" w:sz="0" w:space="0" w:color="auto"/>
            <w:left w:val="none" w:sz="0" w:space="0" w:color="auto"/>
            <w:bottom w:val="none" w:sz="0" w:space="0" w:color="auto"/>
            <w:right w:val="none" w:sz="0" w:space="0" w:color="auto"/>
          </w:divBdr>
        </w:div>
        <w:div w:id="580791569">
          <w:marLeft w:val="0"/>
          <w:marRight w:val="0"/>
          <w:marTop w:val="0"/>
          <w:marBottom w:val="0"/>
          <w:divBdr>
            <w:top w:val="none" w:sz="0" w:space="0" w:color="auto"/>
            <w:left w:val="none" w:sz="0" w:space="0" w:color="auto"/>
            <w:bottom w:val="none" w:sz="0" w:space="0" w:color="auto"/>
            <w:right w:val="none" w:sz="0" w:space="0" w:color="auto"/>
          </w:divBdr>
        </w:div>
        <w:div w:id="2107270087">
          <w:marLeft w:val="0"/>
          <w:marRight w:val="0"/>
          <w:marTop w:val="0"/>
          <w:marBottom w:val="0"/>
          <w:divBdr>
            <w:top w:val="none" w:sz="0" w:space="0" w:color="auto"/>
            <w:left w:val="none" w:sz="0" w:space="0" w:color="auto"/>
            <w:bottom w:val="none" w:sz="0" w:space="0" w:color="auto"/>
            <w:right w:val="none" w:sz="0" w:space="0" w:color="auto"/>
          </w:divBdr>
        </w:div>
        <w:div w:id="1810394339">
          <w:marLeft w:val="0"/>
          <w:marRight w:val="0"/>
          <w:marTop w:val="0"/>
          <w:marBottom w:val="0"/>
          <w:divBdr>
            <w:top w:val="none" w:sz="0" w:space="0" w:color="auto"/>
            <w:left w:val="none" w:sz="0" w:space="0" w:color="auto"/>
            <w:bottom w:val="none" w:sz="0" w:space="0" w:color="auto"/>
            <w:right w:val="none" w:sz="0" w:space="0" w:color="auto"/>
          </w:divBdr>
        </w:div>
        <w:div w:id="2012443150">
          <w:marLeft w:val="0"/>
          <w:marRight w:val="0"/>
          <w:marTop w:val="0"/>
          <w:marBottom w:val="0"/>
          <w:divBdr>
            <w:top w:val="none" w:sz="0" w:space="0" w:color="auto"/>
            <w:left w:val="none" w:sz="0" w:space="0" w:color="auto"/>
            <w:bottom w:val="none" w:sz="0" w:space="0" w:color="auto"/>
            <w:right w:val="none" w:sz="0" w:space="0" w:color="auto"/>
          </w:divBdr>
        </w:div>
        <w:div w:id="734669006">
          <w:marLeft w:val="0"/>
          <w:marRight w:val="0"/>
          <w:marTop w:val="0"/>
          <w:marBottom w:val="0"/>
          <w:divBdr>
            <w:top w:val="none" w:sz="0" w:space="0" w:color="auto"/>
            <w:left w:val="none" w:sz="0" w:space="0" w:color="auto"/>
            <w:bottom w:val="none" w:sz="0" w:space="0" w:color="auto"/>
            <w:right w:val="none" w:sz="0" w:space="0" w:color="auto"/>
          </w:divBdr>
        </w:div>
        <w:div w:id="2113552091">
          <w:marLeft w:val="0"/>
          <w:marRight w:val="0"/>
          <w:marTop w:val="0"/>
          <w:marBottom w:val="0"/>
          <w:divBdr>
            <w:top w:val="none" w:sz="0" w:space="0" w:color="auto"/>
            <w:left w:val="none" w:sz="0" w:space="0" w:color="auto"/>
            <w:bottom w:val="none" w:sz="0" w:space="0" w:color="auto"/>
            <w:right w:val="none" w:sz="0" w:space="0" w:color="auto"/>
          </w:divBdr>
        </w:div>
        <w:div w:id="1858734280">
          <w:marLeft w:val="0"/>
          <w:marRight w:val="0"/>
          <w:marTop w:val="0"/>
          <w:marBottom w:val="0"/>
          <w:divBdr>
            <w:top w:val="none" w:sz="0" w:space="0" w:color="auto"/>
            <w:left w:val="none" w:sz="0" w:space="0" w:color="auto"/>
            <w:bottom w:val="none" w:sz="0" w:space="0" w:color="auto"/>
            <w:right w:val="none" w:sz="0" w:space="0" w:color="auto"/>
          </w:divBdr>
        </w:div>
        <w:div w:id="1831561796">
          <w:marLeft w:val="0"/>
          <w:marRight w:val="0"/>
          <w:marTop w:val="0"/>
          <w:marBottom w:val="0"/>
          <w:divBdr>
            <w:top w:val="none" w:sz="0" w:space="0" w:color="auto"/>
            <w:left w:val="none" w:sz="0" w:space="0" w:color="auto"/>
            <w:bottom w:val="none" w:sz="0" w:space="0" w:color="auto"/>
            <w:right w:val="none" w:sz="0" w:space="0" w:color="auto"/>
          </w:divBdr>
        </w:div>
        <w:div w:id="1742872815">
          <w:marLeft w:val="0"/>
          <w:marRight w:val="0"/>
          <w:marTop w:val="0"/>
          <w:marBottom w:val="0"/>
          <w:divBdr>
            <w:top w:val="none" w:sz="0" w:space="0" w:color="auto"/>
            <w:left w:val="none" w:sz="0" w:space="0" w:color="auto"/>
            <w:bottom w:val="none" w:sz="0" w:space="0" w:color="auto"/>
            <w:right w:val="none" w:sz="0" w:space="0" w:color="auto"/>
          </w:divBdr>
        </w:div>
      </w:divsChild>
    </w:div>
    <w:div w:id="2062244796">
      <w:bodyDiv w:val="1"/>
      <w:marLeft w:val="0"/>
      <w:marRight w:val="0"/>
      <w:marTop w:val="0"/>
      <w:marBottom w:val="0"/>
      <w:divBdr>
        <w:top w:val="none" w:sz="0" w:space="0" w:color="auto"/>
        <w:left w:val="none" w:sz="0" w:space="0" w:color="auto"/>
        <w:bottom w:val="none" w:sz="0" w:space="0" w:color="auto"/>
        <w:right w:val="none" w:sz="0" w:space="0" w:color="auto"/>
      </w:divBdr>
      <w:divsChild>
        <w:div w:id="42756866">
          <w:marLeft w:val="0"/>
          <w:marRight w:val="0"/>
          <w:marTop w:val="0"/>
          <w:marBottom w:val="0"/>
          <w:divBdr>
            <w:top w:val="none" w:sz="0" w:space="0" w:color="auto"/>
            <w:left w:val="none" w:sz="0" w:space="0" w:color="auto"/>
            <w:bottom w:val="none" w:sz="0" w:space="0" w:color="auto"/>
            <w:right w:val="none" w:sz="0" w:space="0" w:color="auto"/>
          </w:divBdr>
        </w:div>
        <w:div w:id="1537232188">
          <w:marLeft w:val="0"/>
          <w:marRight w:val="0"/>
          <w:marTop w:val="0"/>
          <w:marBottom w:val="0"/>
          <w:divBdr>
            <w:top w:val="none" w:sz="0" w:space="0" w:color="auto"/>
            <w:left w:val="none" w:sz="0" w:space="0" w:color="auto"/>
            <w:bottom w:val="none" w:sz="0" w:space="0" w:color="auto"/>
            <w:right w:val="none" w:sz="0" w:space="0" w:color="auto"/>
          </w:divBdr>
        </w:div>
        <w:div w:id="279147594">
          <w:marLeft w:val="0"/>
          <w:marRight w:val="0"/>
          <w:marTop w:val="0"/>
          <w:marBottom w:val="0"/>
          <w:divBdr>
            <w:top w:val="none" w:sz="0" w:space="0" w:color="auto"/>
            <w:left w:val="none" w:sz="0" w:space="0" w:color="auto"/>
            <w:bottom w:val="none" w:sz="0" w:space="0" w:color="auto"/>
            <w:right w:val="none" w:sz="0" w:space="0" w:color="auto"/>
          </w:divBdr>
        </w:div>
        <w:div w:id="1464615026">
          <w:marLeft w:val="0"/>
          <w:marRight w:val="0"/>
          <w:marTop w:val="0"/>
          <w:marBottom w:val="0"/>
          <w:divBdr>
            <w:top w:val="none" w:sz="0" w:space="0" w:color="auto"/>
            <w:left w:val="none" w:sz="0" w:space="0" w:color="auto"/>
            <w:bottom w:val="none" w:sz="0" w:space="0" w:color="auto"/>
            <w:right w:val="none" w:sz="0" w:space="0" w:color="auto"/>
          </w:divBdr>
        </w:div>
        <w:div w:id="1803494866">
          <w:marLeft w:val="0"/>
          <w:marRight w:val="0"/>
          <w:marTop w:val="0"/>
          <w:marBottom w:val="0"/>
          <w:divBdr>
            <w:top w:val="none" w:sz="0" w:space="0" w:color="auto"/>
            <w:left w:val="none" w:sz="0" w:space="0" w:color="auto"/>
            <w:bottom w:val="none" w:sz="0" w:space="0" w:color="auto"/>
            <w:right w:val="none" w:sz="0" w:space="0" w:color="auto"/>
          </w:divBdr>
        </w:div>
        <w:div w:id="1963338104">
          <w:marLeft w:val="0"/>
          <w:marRight w:val="0"/>
          <w:marTop w:val="0"/>
          <w:marBottom w:val="0"/>
          <w:divBdr>
            <w:top w:val="none" w:sz="0" w:space="0" w:color="auto"/>
            <w:left w:val="none" w:sz="0" w:space="0" w:color="auto"/>
            <w:bottom w:val="none" w:sz="0" w:space="0" w:color="auto"/>
            <w:right w:val="none" w:sz="0" w:space="0" w:color="auto"/>
          </w:divBdr>
        </w:div>
        <w:div w:id="71784525">
          <w:marLeft w:val="0"/>
          <w:marRight w:val="0"/>
          <w:marTop w:val="0"/>
          <w:marBottom w:val="0"/>
          <w:divBdr>
            <w:top w:val="none" w:sz="0" w:space="0" w:color="auto"/>
            <w:left w:val="none" w:sz="0" w:space="0" w:color="auto"/>
            <w:bottom w:val="none" w:sz="0" w:space="0" w:color="auto"/>
            <w:right w:val="none" w:sz="0" w:space="0" w:color="auto"/>
          </w:divBdr>
        </w:div>
        <w:div w:id="472724401">
          <w:marLeft w:val="0"/>
          <w:marRight w:val="0"/>
          <w:marTop w:val="0"/>
          <w:marBottom w:val="0"/>
          <w:divBdr>
            <w:top w:val="none" w:sz="0" w:space="0" w:color="auto"/>
            <w:left w:val="none" w:sz="0" w:space="0" w:color="auto"/>
            <w:bottom w:val="none" w:sz="0" w:space="0" w:color="auto"/>
            <w:right w:val="none" w:sz="0" w:space="0" w:color="auto"/>
          </w:divBdr>
        </w:div>
        <w:div w:id="883565935">
          <w:marLeft w:val="0"/>
          <w:marRight w:val="0"/>
          <w:marTop w:val="0"/>
          <w:marBottom w:val="0"/>
          <w:divBdr>
            <w:top w:val="none" w:sz="0" w:space="0" w:color="auto"/>
            <w:left w:val="none" w:sz="0" w:space="0" w:color="auto"/>
            <w:bottom w:val="none" w:sz="0" w:space="0" w:color="auto"/>
            <w:right w:val="none" w:sz="0" w:space="0" w:color="auto"/>
          </w:divBdr>
        </w:div>
        <w:div w:id="950434281">
          <w:marLeft w:val="0"/>
          <w:marRight w:val="0"/>
          <w:marTop w:val="0"/>
          <w:marBottom w:val="0"/>
          <w:divBdr>
            <w:top w:val="none" w:sz="0" w:space="0" w:color="auto"/>
            <w:left w:val="none" w:sz="0" w:space="0" w:color="auto"/>
            <w:bottom w:val="none" w:sz="0" w:space="0" w:color="auto"/>
            <w:right w:val="none" w:sz="0" w:space="0" w:color="auto"/>
          </w:divBdr>
        </w:div>
        <w:div w:id="78648317">
          <w:marLeft w:val="0"/>
          <w:marRight w:val="0"/>
          <w:marTop w:val="0"/>
          <w:marBottom w:val="0"/>
          <w:divBdr>
            <w:top w:val="none" w:sz="0" w:space="0" w:color="auto"/>
            <w:left w:val="none" w:sz="0" w:space="0" w:color="auto"/>
            <w:bottom w:val="none" w:sz="0" w:space="0" w:color="auto"/>
            <w:right w:val="none" w:sz="0" w:space="0" w:color="auto"/>
          </w:divBdr>
        </w:div>
        <w:div w:id="1394545053">
          <w:marLeft w:val="0"/>
          <w:marRight w:val="0"/>
          <w:marTop w:val="0"/>
          <w:marBottom w:val="0"/>
          <w:divBdr>
            <w:top w:val="none" w:sz="0" w:space="0" w:color="auto"/>
            <w:left w:val="none" w:sz="0" w:space="0" w:color="auto"/>
            <w:bottom w:val="none" w:sz="0" w:space="0" w:color="auto"/>
            <w:right w:val="none" w:sz="0" w:space="0" w:color="auto"/>
          </w:divBdr>
        </w:div>
        <w:div w:id="1287539093">
          <w:marLeft w:val="0"/>
          <w:marRight w:val="0"/>
          <w:marTop w:val="0"/>
          <w:marBottom w:val="0"/>
          <w:divBdr>
            <w:top w:val="none" w:sz="0" w:space="0" w:color="auto"/>
            <w:left w:val="none" w:sz="0" w:space="0" w:color="auto"/>
            <w:bottom w:val="none" w:sz="0" w:space="0" w:color="auto"/>
            <w:right w:val="none" w:sz="0" w:space="0" w:color="auto"/>
          </w:divBdr>
        </w:div>
        <w:div w:id="83189094">
          <w:marLeft w:val="0"/>
          <w:marRight w:val="0"/>
          <w:marTop w:val="0"/>
          <w:marBottom w:val="0"/>
          <w:divBdr>
            <w:top w:val="none" w:sz="0" w:space="0" w:color="auto"/>
            <w:left w:val="none" w:sz="0" w:space="0" w:color="auto"/>
            <w:bottom w:val="none" w:sz="0" w:space="0" w:color="auto"/>
            <w:right w:val="none" w:sz="0" w:space="0" w:color="auto"/>
          </w:divBdr>
        </w:div>
        <w:div w:id="1102728403">
          <w:marLeft w:val="0"/>
          <w:marRight w:val="0"/>
          <w:marTop w:val="0"/>
          <w:marBottom w:val="0"/>
          <w:divBdr>
            <w:top w:val="none" w:sz="0" w:space="0" w:color="auto"/>
            <w:left w:val="none" w:sz="0" w:space="0" w:color="auto"/>
            <w:bottom w:val="none" w:sz="0" w:space="0" w:color="auto"/>
            <w:right w:val="none" w:sz="0" w:space="0" w:color="auto"/>
          </w:divBdr>
        </w:div>
        <w:div w:id="1801342177">
          <w:marLeft w:val="0"/>
          <w:marRight w:val="0"/>
          <w:marTop w:val="0"/>
          <w:marBottom w:val="0"/>
          <w:divBdr>
            <w:top w:val="none" w:sz="0" w:space="0" w:color="auto"/>
            <w:left w:val="none" w:sz="0" w:space="0" w:color="auto"/>
            <w:bottom w:val="none" w:sz="0" w:space="0" w:color="auto"/>
            <w:right w:val="none" w:sz="0" w:space="0" w:color="auto"/>
          </w:divBdr>
        </w:div>
        <w:div w:id="1947347885">
          <w:marLeft w:val="0"/>
          <w:marRight w:val="0"/>
          <w:marTop w:val="0"/>
          <w:marBottom w:val="0"/>
          <w:divBdr>
            <w:top w:val="none" w:sz="0" w:space="0" w:color="auto"/>
            <w:left w:val="none" w:sz="0" w:space="0" w:color="auto"/>
            <w:bottom w:val="none" w:sz="0" w:space="0" w:color="auto"/>
            <w:right w:val="none" w:sz="0" w:space="0" w:color="auto"/>
          </w:divBdr>
        </w:div>
        <w:div w:id="462039396">
          <w:marLeft w:val="0"/>
          <w:marRight w:val="0"/>
          <w:marTop w:val="0"/>
          <w:marBottom w:val="0"/>
          <w:divBdr>
            <w:top w:val="none" w:sz="0" w:space="0" w:color="auto"/>
            <w:left w:val="none" w:sz="0" w:space="0" w:color="auto"/>
            <w:bottom w:val="none" w:sz="0" w:space="0" w:color="auto"/>
            <w:right w:val="none" w:sz="0" w:space="0" w:color="auto"/>
          </w:divBdr>
        </w:div>
        <w:div w:id="2107992814">
          <w:marLeft w:val="0"/>
          <w:marRight w:val="0"/>
          <w:marTop w:val="0"/>
          <w:marBottom w:val="0"/>
          <w:divBdr>
            <w:top w:val="none" w:sz="0" w:space="0" w:color="auto"/>
            <w:left w:val="none" w:sz="0" w:space="0" w:color="auto"/>
            <w:bottom w:val="none" w:sz="0" w:space="0" w:color="auto"/>
            <w:right w:val="none" w:sz="0" w:space="0" w:color="auto"/>
          </w:divBdr>
        </w:div>
        <w:div w:id="1276058188">
          <w:marLeft w:val="0"/>
          <w:marRight w:val="0"/>
          <w:marTop w:val="0"/>
          <w:marBottom w:val="0"/>
          <w:divBdr>
            <w:top w:val="none" w:sz="0" w:space="0" w:color="auto"/>
            <w:left w:val="none" w:sz="0" w:space="0" w:color="auto"/>
            <w:bottom w:val="none" w:sz="0" w:space="0" w:color="auto"/>
            <w:right w:val="none" w:sz="0" w:space="0" w:color="auto"/>
          </w:divBdr>
        </w:div>
        <w:div w:id="1532306032">
          <w:marLeft w:val="0"/>
          <w:marRight w:val="0"/>
          <w:marTop w:val="0"/>
          <w:marBottom w:val="0"/>
          <w:divBdr>
            <w:top w:val="none" w:sz="0" w:space="0" w:color="auto"/>
            <w:left w:val="none" w:sz="0" w:space="0" w:color="auto"/>
            <w:bottom w:val="none" w:sz="0" w:space="0" w:color="auto"/>
            <w:right w:val="none" w:sz="0" w:space="0" w:color="auto"/>
          </w:divBdr>
        </w:div>
        <w:div w:id="710804321">
          <w:marLeft w:val="0"/>
          <w:marRight w:val="0"/>
          <w:marTop w:val="0"/>
          <w:marBottom w:val="0"/>
          <w:divBdr>
            <w:top w:val="none" w:sz="0" w:space="0" w:color="auto"/>
            <w:left w:val="none" w:sz="0" w:space="0" w:color="auto"/>
            <w:bottom w:val="none" w:sz="0" w:space="0" w:color="auto"/>
            <w:right w:val="none" w:sz="0" w:space="0" w:color="auto"/>
          </w:divBdr>
        </w:div>
        <w:div w:id="654070063">
          <w:marLeft w:val="0"/>
          <w:marRight w:val="0"/>
          <w:marTop w:val="0"/>
          <w:marBottom w:val="0"/>
          <w:divBdr>
            <w:top w:val="none" w:sz="0" w:space="0" w:color="auto"/>
            <w:left w:val="none" w:sz="0" w:space="0" w:color="auto"/>
            <w:bottom w:val="none" w:sz="0" w:space="0" w:color="auto"/>
            <w:right w:val="none" w:sz="0" w:space="0" w:color="auto"/>
          </w:divBdr>
        </w:div>
        <w:div w:id="202135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372</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Sarb.Mirela</dc:creator>
  <cp:keywords/>
  <dc:description/>
  <cp:lastModifiedBy>Sarb.Mirela</cp:lastModifiedBy>
  <cp:revision>49</cp:revision>
  <dcterms:created xsi:type="dcterms:W3CDTF">2015-11-10T11:27:00Z</dcterms:created>
  <dcterms:modified xsi:type="dcterms:W3CDTF">2018-07-18T05:35:00Z</dcterms:modified>
</cp:coreProperties>
</file>